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C1137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🚀</w:t>
      </w:r>
      <w:r w:rsidRPr="00E23593">
        <w:t xml:space="preserve"> POST 1 — Foundations of AI / GenAI System Design</w:t>
      </w:r>
    </w:p>
    <w:p w14:paraId="141D6B69" w14:textId="77777777" w:rsidR="00E23593" w:rsidRPr="00E23593" w:rsidRDefault="00E23593" w:rsidP="00E23593">
      <w:r w:rsidRPr="00E23593">
        <w:rPr>
          <w:b/>
          <w:bCs/>
        </w:rPr>
        <w:t>#AI</w:t>
      </w:r>
      <w:r w:rsidRPr="00E23593">
        <w:t xml:space="preserve"> </w:t>
      </w:r>
      <w:r w:rsidRPr="00E23593">
        <w:rPr>
          <w:b/>
          <w:bCs/>
        </w:rPr>
        <w:t>#System</w:t>
      </w:r>
      <w:r w:rsidRPr="00E23593">
        <w:t xml:space="preserve"> </w:t>
      </w:r>
      <w:r w:rsidRPr="00E23593">
        <w:rPr>
          <w:b/>
          <w:bCs/>
        </w:rPr>
        <w:t>#Design</w:t>
      </w:r>
    </w:p>
    <w:p w14:paraId="47AE5B82" w14:textId="77777777" w:rsidR="00E23593" w:rsidRPr="00E23593" w:rsidRDefault="00E23593" w:rsidP="00E23593"/>
    <w:p w14:paraId="06F96531" w14:textId="77777777" w:rsidR="00E23593" w:rsidRPr="00E23593" w:rsidRDefault="00E23593" w:rsidP="00E23593">
      <w:r w:rsidRPr="00E23593">
        <w:t>Why AI systems need a new architecture mindset</w:t>
      </w:r>
    </w:p>
    <w:p w14:paraId="28ABCFE9" w14:textId="77777777" w:rsidR="00E23593" w:rsidRPr="00E23593" w:rsidRDefault="00E23593" w:rsidP="00E23593"/>
    <w:p w14:paraId="6253DF94" w14:textId="77777777" w:rsidR="00E23593" w:rsidRPr="00E23593" w:rsidRDefault="00E23593" w:rsidP="00E23593">
      <w:r w:rsidRPr="00E23593">
        <w:t>Over the last year, we’ve all seen a shift: traditional software design patterns are no longer enough for modern AI applications.</w:t>
      </w:r>
    </w:p>
    <w:p w14:paraId="46B52AF9" w14:textId="77777777" w:rsidR="00E23593" w:rsidRPr="00E23593" w:rsidRDefault="00E23593" w:rsidP="00E23593">
      <w:r w:rsidRPr="00E23593">
        <w:t>AI systems don’t behave like deterministic microservices — they reason, retrieve, interact, and evolve.</w:t>
      </w:r>
    </w:p>
    <w:p w14:paraId="2F3E761D" w14:textId="77777777" w:rsidR="00E23593" w:rsidRPr="00E23593" w:rsidRDefault="00E23593" w:rsidP="00E23593"/>
    <w:p w14:paraId="0A460058" w14:textId="77777777" w:rsidR="00E23593" w:rsidRPr="00E23593" w:rsidRDefault="00E23593" w:rsidP="00E23593">
      <w:r w:rsidRPr="00E23593">
        <w:t>That means our architecture thinking must evolve too.</w:t>
      </w:r>
    </w:p>
    <w:p w14:paraId="3A87E039" w14:textId="77777777" w:rsidR="00E23593" w:rsidRPr="00E23593" w:rsidRDefault="00E23593" w:rsidP="00E23593"/>
    <w:p w14:paraId="09B1C3A7" w14:textId="77777777" w:rsidR="00E23593" w:rsidRPr="00E23593" w:rsidRDefault="00E23593" w:rsidP="00E23593">
      <w:r w:rsidRPr="00E23593">
        <w:t xml:space="preserve">Here’s the foundation for everything that will come in this series </w:t>
      </w:r>
      <w:r w:rsidRPr="00E23593">
        <w:rPr>
          <w:rFonts w:ascii="Segoe UI Emoji" w:hAnsi="Segoe UI Emoji" w:cs="Segoe UI Emoji"/>
        </w:rPr>
        <w:t>👇</w:t>
      </w:r>
    </w:p>
    <w:p w14:paraId="03AB8216" w14:textId="77777777" w:rsidR="00E23593" w:rsidRPr="00E23593" w:rsidRDefault="00E23593" w:rsidP="00E23593"/>
    <w:p w14:paraId="65AA441B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🔵</w:t>
      </w:r>
      <w:r w:rsidRPr="00E23593">
        <w:t xml:space="preserve"> 1. AI systems are not request–response… they are reasoning systems</w:t>
      </w:r>
    </w:p>
    <w:p w14:paraId="5003AFE7" w14:textId="77777777" w:rsidR="00E23593" w:rsidRPr="00E23593" w:rsidRDefault="00E23593" w:rsidP="00E23593">
      <w:r w:rsidRPr="00E23593">
        <w:t>Traditional systems are predictable.</w:t>
      </w:r>
    </w:p>
    <w:p w14:paraId="38800091" w14:textId="77777777" w:rsidR="00E23593" w:rsidRPr="00E23593" w:rsidRDefault="00E23593" w:rsidP="00E23593">
      <w:r w:rsidRPr="00E23593">
        <w:t xml:space="preserve">AI systems are probabilistic and </w:t>
      </w:r>
      <w:proofErr w:type="gramStart"/>
      <w:r w:rsidRPr="00E23593">
        <w:t>context-driven</w:t>
      </w:r>
      <w:proofErr w:type="gramEnd"/>
      <w:r w:rsidRPr="00E23593">
        <w:t>.</w:t>
      </w:r>
    </w:p>
    <w:p w14:paraId="21A297BD" w14:textId="77777777" w:rsidR="00E23593" w:rsidRPr="00E23593" w:rsidRDefault="00E23593" w:rsidP="00E23593">
      <w:r w:rsidRPr="00E23593">
        <w:t>Your design must account for:</w:t>
      </w:r>
    </w:p>
    <w:p w14:paraId="75A3F810" w14:textId="77777777" w:rsidR="00E23593" w:rsidRPr="00E23593" w:rsidRDefault="00E23593" w:rsidP="00E23593">
      <w:r w:rsidRPr="00E23593">
        <w:t>a) Variable outputs</w:t>
      </w:r>
    </w:p>
    <w:p w14:paraId="2E7065D0" w14:textId="77777777" w:rsidR="00E23593" w:rsidRPr="00E23593" w:rsidRDefault="00E23593" w:rsidP="00E23593">
      <w:r w:rsidRPr="00E23593">
        <w:t>b) Tool-use decisions</w:t>
      </w:r>
    </w:p>
    <w:p w14:paraId="28FEBAE6" w14:textId="77777777" w:rsidR="00E23593" w:rsidRPr="00E23593" w:rsidRDefault="00E23593" w:rsidP="00E23593">
      <w:r w:rsidRPr="00E23593">
        <w:t>c) Knowledge gaps</w:t>
      </w:r>
    </w:p>
    <w:p w14:paraId="4F54D754" w14:textId="77777777" w:rsidR="00E23593" w:rsidRPr="00E23593" w:rsidRDefault="00E23593" w:rsidP="00E23593">
      <w:r w:rsidRPr="00E23593">
        <w:t>d) Context windows</w:t>
      </w:r>
    </w:p>
    <w:p w14:paraId="04D5A030" w14:textId="77777777" w:rsidR="00E23593" w:rsidRPr="00E23593" w:rsidRDefault="00E23593" w:rsidP="00E23593">
      <w:r w:rsidRPr="00E23593">
        <w:t>e) Latency across multiple components</w:t>
      </w:r>
    </w:p>
    <w:p w14:paraId="126F0FC8" w14:textId="77777777" w:rsidR="00E23593" w:rsidRPr="00E23593" w:rsidRDefault="00E23593" w:rsidP="00E23593">
      <w:r w:rsidRPr="00E23593">
        <w:t>This alone changes how we design flows.</w:t>
      </w:r>
    </w:p>
    <w:p w14:paraId="49BD23ED" w14:textId="77777777" w:rsidR="00E23593" w:rsidRPr="00E23593" w:rsidRDefault="00E23593" w:rsidP="00E23593"/>
    <w:p w14:paraId="781824BE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🔵</w:t>
      </w:r>
      <w:r w:rsidRPr="00E23593">
        <w:t xml:space="preserve"> 2. The Core Building Blocks of Modern AI Architecture</w:t>
      </w:r>
    </w:p>
    <w:p w14:paraId="51469192" w14:textId="77777777" w:rsidR="00E23593" w:rsidRPr="00E23593" w:rsidRDefault="00E23593" w:rsidP="00E23593">
      <w:r w:rsidRPr="00E23593">
        <w:lastRenderedPageBreak/>
        <w:t>Every meaningful GenAI system today includes some combination of:</w:t>
      </w:r>
    </w:p>
    <w:p w14:paraId="1B4B7452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LLMs — local, cloud, NIM, on-prem</w:t>
      </w:r>
    </w:p>
    <w:p w14:paraId="38BA1EF1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Agents — planners + executors + tool routers</w:t>
      </w:r>
    </w:p>
    <w:p w14:paraId="5741E362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Tools/APIs — internal, external, MCP-based</w:t>
      </w:r>
    </w:p>
    <w:p w14:paraId="15BD0CA8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RAG Pipelines — retrieval, ranking, grounding</w:t>
      </w:r>
    </w:p>
    <w:p w14:paraId="109B4BA5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Memories — short-term, long-term, vector DB</w:t>
      </w:r>
    </w:p>
    <w:p w14:paraId="30B1BEC7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Storage — relational, NoSQL, object stores</w:t>
      </w:r>
    </w:p>
    <w:p w14:paraId="2DF096DC" w14:textId="77777777" w:rsidR="00E23593" w:rsidRPr="00E23593" w:rsidRDefault="00E23593" w:rsidP="00E23593">
      <w:r w:rsidRPr="00E23593">
        <w:rPr>
          <w:rFonts w:ascii="Segoe UI Symbol" w:hAnsi="Segoe UI Symbol" w:cs="Segoe UI Symbol"/>
        </w:rPr>
        <w:t>✔</w:t>
      </w:r>
      <w:r w:rsidRPr="00E23593">
        <w:t xml:space="preserve"> Guardrails — validation, constraints, policies</w:t>
      </w:r>
    </w:p>
    <w:p w14:paraId="01D8431A" w14:textId="77777777" w:rsidR="00E23593" w:rsidRPr="00E23593" w:rsidRDefault="00E23593" w:rsidP="00E23593">
      <w:r w:rsidRPr="00E23593">
        <w:t>AI is no longer “just call a model.”</w:t>
      </w:r>
    </w:p>
    <w:p w14:paraId="6092F35E" w14:textId="77777777" w:rsidR="00E23593" w:rsidRPr="00E23593" w:rsidRDefault="00E23593" w:rsidP="00E23593">
      <w:r w:rsidRPr="00E23593">
        <w:t>It’s a composition of reasoning and operational layers.</w:t>
      </w:r>
    </w:p>
    <w:p w14:paraId="008F3C77" w14:textId="77777777" w:rsidR="00E23593" w:rsidRPr="00E23593" w:rsidRDefault="00E23593" w:rsidP="00E23593"/>
    <w:p w14:paraId="120F4726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🔵</w:t>
      </w:r>
      <w:r w:rsidRPr="00E23593">
        <w:t xml:space="preserve"> 3. What Makes AI System Design Unique?</w:t>
      </w:r>
    </w:p>
    <w:p w14:paraId="6F292CD5" w14:textId="77777777" w:rsidR="00E23593" w:rsidRPr="00E23593" w:rsidRDefault="00E23593" w:rsidP="00E23593">
      <w:r w:rsidRPr="00E23593">
        <w:t>A few principles that separate it from classical design:</w:t>
      </w:r>
    </w:p>
    <w:p w14:paraId="19A9DD48" w14:textId="77777777" w:rsidR="00E23593" w:rsidRPr="00E23593" w:rsidRDefault="00E23593" w:rsidP="00E23593">
      <w:r w:rsidRPr="00E23593">
        <w:t>a) Determinism → Probabilistic reasoning</w:t>
      </w:r>
    </w:p>
    <w:p w14:paraId="249AD29F" w14:textId="77777777" w:rsidR="00E23593" w:rsidRPr="00E23593" w:rsidRDefault="00E23593" w:rsidP="00E23593">
      <w:r w:rsidRPr="00E23593">
        <w:t>b) Workflows → Dynamic decision graphs</w:t>
      </w:r>
    </w:p>
    <w:p w14:paraId="628EF1D4" w14:textId="77777777" w:rsidR="00E23593" w:rsidRPr="00E23593" w:rsidRDefault="00E23593" w:rsidP="00E23593">
      <w:r w:rsidRPr="00E23593">
        <w:t xml:space="preserve">c) Single service → </w:t>
      </w:r>
      <w:proofErr w:type="gramStart"/>
      <w:r w:rsidRPr="00E23593">
        <w:t>Multi-component</w:t>
      </w:r>
      <w:proofErr w:type="gramEnd"/>
      <w:r w:rsidRPr="00E23593">
        <w:t xml:space="preserve"> orchestration</w:t>
      </w:r>
    </w:p>
    <w:p w14:paraId="20E04A94" w14:textId="77777777" w:rsidR="00E23593" w:rsidRPr="00E23593" w:rsidRDefault="00E23593" w:rsidP="00E23593">
      <w:r w:rsidRPr="00E23593">
        <w:t xml:space="preserve">d) Synchronous → Mixed </w:t>
      </w:r>
      <w:proofErr w:type="gramStart"/>
      <w:r w:rsidRPr="00E23593">
        <w:t>async</w:t>
      </w:r>
      <w:proofErr w:type="gramEnd"/>
      <w:r w:rsidRPr="00E23593">
        <w:t xml:space="preserve"> + streaming</w:t>
      </w:r>
    </w:p>
    <w:p w14:paraId="5799CD35" w14:textId="77777777" w:rsidR="00E23593" w:rsidRPr="00E23593" w:rsidRDefault="00E23593" w:rsidP="00E23593">
      <w:r w:rsidRPr="00E23593">
        <w:t>e) Static rules → Learned behavior + guardrails</w:t>
      </w:r>
    </w:p>
    <w:p w14:paraId="426241FF" w14:textId="77777777" w:rsidR="00E23593" w:rsidRPr="00E23593" w:rsidRDefault="00E23593" w:rsidP="00E23593"/>
    <w:p w14:paraId="4E8AA203" w14:textId="77777777" w:rsidR="00E23593" w:rsidRPr="00E23593" w:rsidRDefault="00E23593" w:rsidP="00E23593">
      <w:r w:rsidRPr="00E23593">
        <w:t>Designing AI isn’t about plugging in GPT or Llama —</w:t>
      </w:r>
    </w:p>
    <w:p w14:paraId="377626C8" w14:textId="77777777" w:rsidR="00E23593" w:rsidRPr="00E23593" w:rsidRDefault="00E23593" w:rsidP="00E23593">
      <w:proofErr w:type="gramStart"/>
      <w:r w:rsidRPr="00E23593">
        <w:t>it’s</w:t>
      </w:r>
      <w:proofErr w:type="gramEnd"/>
      <w:r w:rsidRPr="00E23593">
        <w:t xml:space="preserve"> about shaping a reasoning architecture that behaves reliably.</w:t>
      </w:r>
    </w:p>
    <w:p w14:paraId="4ABA8A64" w14:textId="77777777" w:rsidR="00E23593" w:rsidRPr="00E23593" w:rsidRDefault="00E23593" w:rsidP="00E23593"/>
    <w:p w14:paraId="715BFFF5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🔵</w:t>
      </w:r>
      <w:r w:rsidRPr="00E23593">
        <w:t xml:space="preserve"> 4. The AI Architecture Lifecycle (New Mental Model)</w:t>
      </w:r>
    </w:p>
    <w:p w14:paraId="71774DD7" w14:textId="77777777" w:rsidR="00E23593" w:rsidRPr="00E23593" w:rsidRDefault="00E23593" w:rsidP="00E23593"/>
    <w:p w14:paraId="08F22A6B" w14:textId="77777777" w:rsidR="00E23593" w:rsidRPr="00E23593" w:rsidRDefault="00E23593" w:rsidP="00E23593">
      <w:r w:rsidRPr="00E23593">
        <w:t>Every AI system goes through five layers of reasoning:</w:t>
      </w:r>
    </w:p>
    <w:p w14:paraId="4D520158" w14:textId="77777777" w:rsidR="00E23593" w:rsidRPr="00E23593" w:rsidRDefault="00E23593" w:rsidP="00E23593">
      <w:r w:rsidRPr="00E23593">
        <w:lastRenderedPageBreak/>
        <w:t>1️</w:t>
      </w:r>
      <w:r w:rsidRPr="00E23593">
        <w:rPr>
          <w:rFonts w:ascii="Segoe UI Symbol" w:hAnsi="Segoe UI Symbol" w:cs="Segoe UI Symbol"/>
        </w:rPr>
        <w:t>⃣</w:t>
      </w:r>
      <w:r w:rsidRPr="00E23593">
        <w:t xml:space="preserve"> Sense — accept user input (text, files, APIs)</w:t>
      </w:r>
    </w:p>
    <w:p w14:paraId="5E0A68D4" w14:textId="77777777" w:rsidR="00E23593" w:rsidRPr="00E23593" w:rsidRDefault="00E23593" w:rsidP="00E23593">
      <w:r w:rsidRPr="00E23593">
        <w:t>2️</w:t>
      </w:r>
      <w:r w:rsidRPr="00E23593">
        <w:rPr>
          <w:rFonts w:ascii="Segoe UI Symbol" w:hAnsi="Segoe UI Symbol" w:cs="Segoe UI Symbol"/>
        </w:rPr>
        <w:t>⃣</w:t>
      </w:r>
      <w:r w:rsidRPr="00E23593">
        <w:t xml:space="preserve"> Understand — embed, parse, classify, frame the task</w:t>
      </w:r>
    </w:p>
    <w:p w14:paraId="50648161" w14:textId="77777777" w:rsidR="00E23593" w:rsidRPr="00E23593" w:rsidRDefault="00E23593" w:rsidP="00E23593">
      <w:r w:rsidRPr="00E23593">
        <w:t>3️</w:t>
      </w:r>
      <w:r w:rsidRPr="00E23593">
        <w:rPr>
          <w:rFonts w:ascii="Segoe UI Symbol" w:hAnsi="Segoe UI Symbol" w:cs="Segoe UI Symbol"/>
        </w:rPr>
        <w:t>⃣</w:t>
      </w:r>
      <w:r w:rsidRPr="00E23593">
        <w:t xml:space="preserve"> Retrieve — relevant knowledge, documents, policies</w:t>
      </w:r>
    </w:p>
    <w:p w14:paraId="3AC44373" w14:textId="77777777" w:rsidR="00E23593" w:rsidRPr="00E23593" w:rsidRDefault="00E23593" w:rsidP="00E23593">
      <w:r w:rsidRPr="00E23593">
        <w:t>4️</w:t>
      </w:r>
      <w:r w:rsidRPr="00E23593">
        <w:rPr>
          <w:rFonts w:ascii="Segoe UI Symbol" w:hAnsi="Segoe UI Symbol" w:cs="Segoe UI Symbol"/>
        </w:rPr>
        <w:t>⃣</w:t>
      </w:r>
      <w:r w:rsidRPr="00E23593">
        <w:t xml:space="preserve"> Reason — plan, decide, generate, evaluate</w:t>
      </w:r>
    </w:p>
    <w:p w14:paraId="165C6B1F" w14:textId="77777777" w:rsidR="00E23593" w:rsidRPr="00E23593" w:rsidRDefault="00E23593" w:rsidP="00E23593">
      <w:r w:rsidRPr="00E23593">
        <w:t>5️</w:t>
      </w:r>
      <w:r w:rsidRPr="00E23593">
        <w:rPr>
          <w:rFonts w:ascii="Segoe UI Symbol" w:hAnsi="Segoe UI Symbol" w:cs="Segoe UI Symbol"/>
        </w:rPr>
        <w:t>⃣</w:t>
      </w:r>
      <w:r w:rsidRPr="00E23593">
        <w:t xml:space="preserve"> Act — call tools, update memory, respond</w:t>
      </w:r>
    </w:p>
    <w:p w14:paraId="72863DA7" w14:textId="77777777" w:rsidR="00E23593" w:rsidRPr="00E23593" w:rsidRDefault="00E23593" w:rsidP="00E23593">
      <w:r w:rsidRPr="00E23593">
        <w:t>This cycle will guide the structure of every post in this series.</w:t>
      </w:r>
    </w:p>
    <w:p w14:paraId="22F8351E" w14:textId="77777777" w:rsidR="00E23593" w:rsidRPr="00E23593" w:rsidRDefault="00E23593" w:rsidP="00E23593"/>
    <w:p w14:paraId="271A86B5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🔵</w:t>
      </w:r>
      <w:r w:rsidRPr="00E23593">
        <w:t xml:space="preserve"> 5. The Road Ahead — What This Series Will Cover</w:t>
      </w:r>
    </w:p>
    <w:p w14:paraId="3FAE9A2E" w14:textId="77777777" w:rsidR="00E23593" w:rsidRPr="00E23593" w:rsidRDefault="00E23593" w:rsidP="00E23593"/>
    <w:p w14:paraId="285DBB0B" w14:textId="77777777" w:rsidR="00E23593" w:rsidRPr="00E23593" w:rsidRDefault="00E23593" w:rsidP="00E23593">
      <w:r w:rsidRPr="00E23593">
        <w:t>Over the next posts, I’ll break down:</w:t>
      </w:r>
    </w:p>
    <w:p w14:paraId="2EDD50CA" w14:textId="77777777" w:rsidR="00E23593" w:rsidRPr="00E23593" w:rsidRDefault="00E23593" w:rsidP="00E23593"/>
    <w:p w14:paraId="7B712D45" w14:textId="77777777" w:rsidR="00E23593" w:rsidRPr="00E23593" w:rsidRDefault="00E23593" w:rsidP="00E23593">
      <w:r w:rsidRPr="00E23593">
        <w:t>1) Single-agent design principles</w:t>
      </w:r>
    </w:p>
    <w:p w14:paraId="3FE2B2BE" w14:textId="77777777" w:rsidR="00E23593" w:rsidRPr="00E23593" w:rsidRDefault="00E23593" w:rsidP="00E23593">
      <w:r w:rsidRPr="00E23593">
        <w:t>2) Multi-agent orchestration</w:t>
      </w:r>
    </w:p>
    <w:p w14:paraId="76EFF478" w14:textId="77777777" w:rsidR="00E23593" w:rsidRPr="00E23593" w:rsidRDefault="00E23593" w:rsidP="00E23593">
      <w:r w:rsidRPr="00E23593">
        <w:t>3) Memory &amp; context-window management</w:t>
      </w:r>
    </w:p>
    <w:p w14:paraId="6E828A70" w14:textId="77777777" w:rsidR="00E23593" w:rsidRPr="00E23593" w:rsidRDefault="00E23593" w:rsidP="00E23593">
      <w:r w:rsidRPr="00E23593">
        <w:t>4) Scaling &amp; deployment patterns</w:t>
      </w:r>
    </w:p>
    <w:p w14:paraId="2105EBCB" w14:textId="77777777" w:rsidR="00E23593" w:rsidRPr="00E23593" w:rsidRDefault="00E23593" w:rsidP="00E23593">
      <w:r w:rsidRPr="00E23593">
        <w:t>5) Local vs cloud vs NIM vs VPC LLM choices</w:t>
      </w:r>
    </w:p>
    <w:p w14:paraId="7B337D05" w14:textId="77777777" w:rsidR="00E23593" w:rsidRPr="00E23593" w:rsidRDefault="00E23593" w:rsidP="00E23593">
      <w:r w:rsidRPr="00E23593">
        <w:t>6) Rate limits, retries, timeouts, circuit breakers</w:t>
      </w:r>
    </w:p>
    <w:p w14:paraId="01502474" w14:textId="77777777" w:rsidR="00E23593" w:rsidRPr="00E23593" w:rsidRDefault="00E23593" w:rsidP="00E23593">
      <w:r w:rsidRPr="00E23593">
        <w:t>7) Security constraints in AI, RAG &amp; MCP</w:t>
      </w:r>
    </w:p>
    <w:p w14:paraId="7A931E86" w14:textId="77777777" w:rsidR="00E23593" w:rsidRPr="00E23593" w:rsidRDefault="00E23593" w:rsidP="00E23593">
      <w:r w:rsidRPr="00E23593">
        <w:t>8) Choosing the right LLM for your use case</w:t>
      </w:r>
    </w:p>
    <w:p w14:paraId="7906F735" w14:textId="77777777" w:rsidR="00E23593" w:rsidRPr="00E23593" w:rsidRDefault="00E23593" w:rsidP="00E23593">
      <w:r w:rsidRPr="00E23593">
        <w:t>9) Quantization, caching, embeddings, vector stores</w:t>
      </w:r>
    </w:p>
    <w:p w14:paraId="1B46B3A7" w14:textId="77777777" w:rsidR="00E23593" w:rsidRPr="00E23593" w:rsidRDefault="00E23593" w:rsidP="00E23593">
      <w:r w:rsidRPr="00E23593">
        <w:t xml:space="preserve">10) TOONs, sandboxes, MCP </w:t>
      </w:r>
      <w:proofErr w:type="spellStart"/>
      <w:r w:rsidRPr="00E23593">
        <w:t>codegen</w:t>
      </w:r>
      <w:proofErr w:type="spellEnd"/>
      <w:r w:rsidRPr="00E23593">
        <w:t>, and more</w:t>
      </w:r>
    </w:p>
    <w:p w14:paraId="0266C9D7" w14:textId="77777777" w:rsidR="00E23593" w:rsidRPr="00E23593" w:rsidRDefault="00E23593" w:rsidP="00E23593">
      <w:r w:rsidRPr="00E23593">
        <w:t>If you build AI applications — or plan to — this series will give a deep, practical blueprint.</w:t>
      </w:r>
    </w:p>
    <w:p w14:paraId="3C59EB1D" w14:textId="77777777" w:rsidR="00E23593" w:rsidRPr="00E23593" w:rsidRDefault="00E23593" w:rsidP="00E23593"/>
    <w:p w14:paraId="609D7F3E" w14:textId="77777777" w:rsidR="00E23593" w:rsidRPr="00E23593" w:rsidRDefault="00E23593" w:rsidP="00E23593">
      <w:r w:rsidRPr="00E23593">
        <w:rPr>
          <w:rFonts w:ascii="Segoe UI Emoji" w:hAnsi="Segoe UI Emoji" w:cs="Segoe UI Emoji"/>
        </w:rPr>
        <w:t>🔽</w:t>
      </w:r>
      <w:r w:rsidRPr="00E23593">
        <w:t xml:space="preserve"> Up Next: Post 2 — Single Agent Architecture: Core Design Principles</w:t>
      </w:r>
    </w:p>
    <w:p w14:paraId="152757DA" w14:textId="77777777" w:rsidR="00E23593" w:rsidRPr="00E23593" w:rsidRDefault="00E23593" w:rsidP="00E23593">
      <w:r w:rsidRPr="00E23593">
        <w:t>Just stay tuned.</w:t>
      </w:r>
    </w:p>
    <w:p w14:paraId="2161F002" w14:textId="77777777" w:rsidR="00E23593" w:rsidRPr="00E23593" w:rsidRDefault="00E23593" w:rsidP="00E23593"/>
    <w:p w14:paraId="45413DD7" w14:textId="77777777" w:rsidR="00E23593" w:rsidRPr="00E23593" w:rsidRDefault="00E23593" w:rsidP="00E23593">
      <w:r w:rsidRPr="00E23593">
        <w:rPr>
          <w:b/>
          <w:bCs/>
        </w:rPr>
        <w:t>#AI</w:t>
      </w:r>
      <w:r w:rsidRPr="00E23593">
        <w:t xml:space="preserve"> </w:t>
      </w:r>
      <w:r w:rsidRPr="00E23593">
        <w:rPr>
          <w:b/>
          <w:bCs/>
        </w:rPr>
        <w:t>#GenAI</w:t>
      </w:r>
      <w:r w:rsidRPr="00E23593">
        <w:t xml:space="preserve"> </w:t>
      </w:r>
      <w:r w:rsidRPr="00E23593">
        <w:rPr>
          <w:b/>
          <w:bCs/>
        </w:rPr>
        <w:t>#SystemDesign</w:t>
      </w:r>
      <w:r w:rsidRPr="00E23593">
        <w:t xml:space="preserve"> </w:t>
      </w:r>
      <w:r w:rsidRPr="00E23593">
        <w:rPr>
          <w:b/>
          <w:bCs/>
        </w:rPr>
        <w:t>#Agents</w:t>
      </w:r>
      <w:r w:rsidRPr="00E23593">
        <w:t xml:space="preserve"> </w:t>
      </w:r>
      <w:r w:rsidRPr="00E23593">
        <w:rPr>
          <w:b/>
          <w:bCs/>
        </w:rPr>
        <w:t>#RAG</w:t>
      </w:r>
      <w:r w:rsidRPr="00E23593">
        <w:t xml:space="preserve"> </w:t>
      </w:r>
      <w:r w:rsidRPr="00E23593">
        <w:rPr>
          <w:b/>
          <w:bCs/>
        </w:rPr>
        <w:t>#MCP</w:t>
      </w:r>
      <w:r w:rsidRPr="00E23593">
        <w:t xml:space="preserve"> </w:t>
      </w:r>
      <w:r w:rsidRPr="00E23593">
        <w:rPr>
          <w:b/>
          <w:bCs/>
        </w:rPr>
        <w:t>#LLMArchitecture</w:t>
      </w:r>
    </w:p>
    <w:p w14:paraId="73C0501F" w14:textId="66E2DF88" w:rsidR="00CA7B34" w:rsidRDefault="003F5D02">
      <w:r>
        <w:rPr>
          <w:noProof/>
        </w:rPr>
        <w:lastRenderedPageBreak/>
        <w:drawing>
          <wp:inline distT="0" distB="0" distL="0" distR="0" wp14:anchorId="28A6583F" wp14:editId="7C35F7C7">
            <wp:extent cx="5486400" cy="8229600"/>
            <wp:effectExtent l="0" t="0" r="0" b="0"/>
            <wp:docPr id="646948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8305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1CFA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lastRenderedPageBreak/>
        <w:t>🚀</w:t>
      </w:r>
      <w:r w:rsidRPr="00FF50DB">
        <w:t xml:space="preserve"> POST 2 — Single Agent Architecture: Core Design Principles</w:t>
      </w:r>
    </w:p>
    <w:p w14:paraId="1BD78517" w14:textId="77777777" w:rsidR="00FF50DB" w:rsidRPr="00FF50DB" w:rsidRDefault="00FF50DB" w:rsidP="00FF50DB"/>
    <w:p w14:paraId="3619927B" w14:textId="77777777" w:rsidR="00FF50DB" w:rsidRPr="00FF50DB" w:rsidRDefault="00FF50DB" w:rsidP="00FF50DB">
      <w:r w:rsidRPr="00FF50DB">
        <w:t xml:space="preserve">Everyone talks about “agents,” but very few understand how a single agent is </w:t>
      </w:r>
      <w:proofErr w:type="gramStart"/>
      <w:r w:rsidRPr="00FF50DB">
        <w:t>actually designed</w:t>
      </w:r>
      <w:proofErr w:type="gramEnd"/>
      <w:r w:rsidRPr="00FF50DB">
        <w:t>.</w:t>
      </w:r>
    </w:p>
    <w:p w14:paraId="0E154B55" w14:textId="77777777" w:rsidR="00FF50DB" w:rsidRPr="00FF50DB" w:rsidRDefault="00FF50DB" w:rsidP="00FF50DB">
      <w:r w:rsidRPr="00FF50DB">
        <w:t>A well-architected agent is predictable, reliable, and reusable — not just “an LLM calling tools.”</w:t>
      </w:r>
    </w:p>
    <w:p w14:paraId="61F7BCC4" w14:textId="77777777" w:rsidR="00FF50DB" w:rsidRPr="00FF50DB" w:rsidRDefault="00FF50DB" w:rsidP="00FF50DB"/>
    <w:p w14:paraId="78119094" w14:textId="77777777" w:rsidR="00FF50DB" w:rsidRPr="00FF50DB" w:rsidRDefault="00FF50DB" w:rsidP="00FF50DB">
      <w:r w:rsidRPr="00FF50DB">
        <w:t xml:space="preserve">Here are the core principles </w:t>
      </w:r>
      <w:r w:rsidRPr="00FF50DB">
        <w:rPr>
          <w:rFonts w:ascii="Segoe UI Emoji" w:hAnsi="Segoe UI Emoji" w:cs="Segoe UI Emoji"/>
        </w:rPr>
        <w:t>👇</w:t>
      </w:r>
    </w:p>
    <w:p w14:paraId="54E474C0" w14:textId="77777777" w:rsidR="00FF50DB" w:rsidRPr="00FF50DB" w:rsidRDefault="00FF50DB" w:rsidP="00FF50DB"/>
    <w:p w14:paraId="5B5FD4AC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1. A Single Agent = Planner + Executor + Memory + Tools</w:t>
      </w:r>
    </w:p>
    <w:p w14:paraId="066EAC0B" w14:textId="77777777" w:rsidR="00FF50DB" w:rsidRPr="00FF50DB" w:rsidRDefault="00FF50DB" w:rsidP="00FF50DB">
      <w:r w:rsidRPr="00FF50DB">
        <w:t>A good agent is structured, not magical.</w:t>
      </w:r>
    </w:p>
    <w:p w14:paraId="5ECAE881" w14:textId="77777777" w:rsidR="00FF50DB" w:rsidRPr="00FF50DB" w:rsidRDefault="00FF50DB" w:rsidP="00FF50DB">
      <w:r w:rsidRPr="00FF50DB">
        <w:t>a) Planner → decides what to do</w:t>
      </w:r>
    </w:p>
    <w:p w14:paraId="294673C8" w14:textId="77777777" w:rsidR="00FF50DB" w:rsidRPr="00FF50DB" w:rsidRDefault="00FF50DB" w:rsidP="00FF50DB">
      <w:r w:rsidRPr="00FF50DB">
        <w:t>b) Executor → performs tasks / calls tools</w:t>
      </w:r>
    </w:p>
    <w:p w14:paraId="0ED48E1C" w14:textId="77777777" w:rsidR="00FF50DB" w:rsidRPr="00FF50DB" w:rsidRDefault="00FF50DB" w:rsidP="00FF50DB">
      <w:r w:rsidRPr="00FF50DB">
        <w:t>c) Memory → retains short-term or task facts</w:t>
      </w:r>
    </w:p>
    <w:p w14:paraId="0B5C8278" w14:textId="77777777" w:rsidR="00FF50DB" w:rsidRPr="00FF50DB" w:rsidRDefault="00FF50DB" w:rsidP="00FF50DB">
      <w:r w:rsidRPr="00FF50DB">
        <w:t>d) Tools → APIs, RAG, MCP, DB queries</w:t>
      </w:r>
    </w:p>
    <w:p w14:paraId="7705F534" w14:textId="77777777" w:rsidR="00FF50DB" w:rsidRPr="00FF50DB" w:rsidRDefault="00FF50DB" w:rsidP="00FF50DB"/>
    <w:p w14:paraId="3A9CD443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2. Scope Should Be Narrow</w:t>
      </w:r>
    </w:p>
    <w:p w14:paraId="2D87D84C" w14:textId="77777777" w:rsidR="00FF50DB" w:rsidRPr="00FF50DB" w:rsidRDefault="00FF50DB" w:rsidP="00FF50DB">
      <w:r w:rsidRPr="00FF50DB">
        <w:t>A single agent should do one job extremely well.</w:t>
      </w:r>
    </w:p>
    <w:p w14:paraId="4F8199CD" w14:textId="77777777" w:rsidR="00FF50DB" w:rsidRPr="00FF50DB" w:rsidRDefault="00FF50DB" w:rsidP="00FF50DB">
      <w:r w:rsidRPr="00FF50DB">
        <w:t>Focused scope = predictable behavior.</w:t>
      </w:r>
    </w:p>
    <w:p w14:paraId="39F61E2C" w14:textId="77777777" w:rsidR="00FF50DB" w:rsidRPr="00FF50DB" w:rsidRDefault="00FF50DB" w:rsidP="00FF50DB">
      <w:r w:rsidRPr="00FF50DB">
        <w:t>Wide scope = drift + hallucinations.</w:t>
      </w:r>
    </w:p>
    <w:p w14:paraId="31F04983" w14:textId="77777777" w:rsidR="00FF50DB" w:rsidRPr="00FF50DB" w:rsidRDefault="00FF50DB" w:rsidP="00FF50DB"/>
    <w:p w14:paraId="6A410406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3. LLM Is the Brain — Not the System</w:t>
      </w:r>
    </w:p>
    <w:p w14:paraId="5B44476C" w14:textId="77777777" w:rsidR="00FF50DB" w:rsidRPr="00FF50DB" w:rsidRDefault="00FF50DB" w:rsidP="00FF50DB">
      <w:r w:rsidRPr="00FF50DB">
        <w:t>LLM handles reasoning.</w:t>
      </w:r>
    </w:p>
    <w:p w14:paraId="6574F3FE" w14:textId="77777777" w:rsidR="00FF50DB" w:rsidRPr="00FF50DB" w:rsidRDefault="00FF50DB" w:rsidP="00FF50DB">
      <w:r w:rsidRPr="00FF50DB">
        <w:t>Everything else (retrieval, API calls, rules) must be externalized for reliability.</w:t>
      </w:r>
    </w:p>
    <w:p w14:paraId="52C1377B" w14:textId="77777777" w:rsidR="00FF50DB" w:rsidRPr="00FF50DB" w:rsidRDefault="00FF50DB" w:rsidP="00FF50DB"/>
    <w:p w14:paraId="597A4C37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4. Tools Are the Agent’s Real Capability</w:t>
      </w:r>
    </w:p>
    <w:p w14:paraId="43CAAE5A" w14:textId="77777777" w:rsidR="00FF50DB" w:rsidRPr="00FF50DB" w:rsidRDefault="00FF50DB" w:rsidP="00FF50DB">
      <w:r w:rsidRPr="00FF50DB">
        <w:lastRenderedPageBreak/>
        <w:t>Agents gain power when they can:</w:t>
      </w:r>
    </w:p>
    <w:p w14:paraId="518F7A67" w14:textId="77777777" w:rsidR="00FF50DB" w:rsidRPr="00FF50DB" w:rsidRDefault="00FF50DB" w:rsidP="00FF50DB">
      <w:r w:rsidRPr="00FF50DB">
        <w:rPr>
          <w:rFonts w:ascii="Segoe UI Symbol" w:hAnsi="Segoe UI Symbol" w:cs="Segoe UI Symbol"/>
        </w:rPr>
        <w:t>✔</w:t>
      </w:r>
      <w:r w:rsidRPr="00FF50DB">
        <w:t xml:space="preserve"> Call APIs</w:t>
      </w:r>
    </w:p>
    <w:p w14:paraId="085794BE" w14:textId="77777777" w:rsidR="00FF50DB" w:rsidRPr="00FF50DB" w:rsidRDefault="00FF50DB" w:rsidP="00FF50DB">
      <w:r w:rsidRPr="00FF50DB">
        <w:rPr>
          <w:rFonts w:ascii="Segoe UI Symbol" w:hAnsi="Segoe UI Symbol" w:cs="Segoe UI Symbol"/>
        </w:rPr>
        <w:t>✔</w:t>
      </w:r>
      <w:r w:rsidRPr="00FF50DB">
        <w:t xml:space="preserve"> Trigger workflows</w:t>
      </w:r>
    </w:p>
    <w:p w14:paraId="22F1EFE7" w14:textId="77777777" w:rsidR="00FF50DB" w:rsidRPr="00FF50DB" w:rsidRDefault="00FF50DB" w:rsidP="00FF50DB">
      <w:r w:rsidRPr="00FF50DB">
        <w:rPr>
          <w:rFonts w:ascii="Segoe UI Symbol" w:hAnsi="Segoe UI Symbol" w:cs="Segoe UI Symbol"/>
        </w:rPr>
        <w:t>✔</w:t>
      </w:r>
      <w:r w:rsidRPr="00FF50DB">
        <w:t xml:space="preserve"> Use RAG</w:t>
      </w:r>
    </w:p>
    <w:p w14:paraId="368D3135" w14:textId="77777777" w:rsidR="00FF50DB" w:rsidRPr="00FF50DB" w:rsidRDefault="00FF50DB" w:rsidP="00FF50DB">
      <w:r w:rsidRPr="00FF50DB">
        <w:rPr>
          <w:rFonts w:ascii="Segoe UI Symbol" w:hAnsi="Segoe UI Symbol" w:cs="Segoe UI Symbol"/>
        </w:rPr>
        <w:t>✔</w:t>
      </w:r>
      <w:r w:rsidRPr="00FF50DB">
        <w:t xml:space="preserve"> Access MCP resources</w:t>
      </w:r>
    </w:p>
    <w:p w14:paraId="61A5923F" w14:textId="77777777" w:rsidR="00FF50DB" w:rsidRPr="00FF50DB" w:rsidRDefault="00FF50DB" w:rsidP="00FF50DB">
      <w:r w:rsidRPr="00FF50DB">
        <w:rPr>
          <w:rFonts w:ascii="Segoe UI Symbol" w:hAnsi="Segoe UI Symbol" w:cs="Segoe UI Symbol"/>
        </w:rPr>
        <w:t>✔</w:t>
      </w:r>
      <w:r w:rsidRPr="00FF50DB">
        <w:t xml:space="preserve"> Run code safely</w:t>
      </w:r>
    </w:p>
    <w:p w14:paraId="27E86C7B" w14:textId="77777777" w:rsidR="00FF50DB" w:rsidRPr="00FF50DB" w:rsidRDefault="00FF50DB" w:rsidP="00FF50DB"/>
    <w:p w14:paraId="1A966C40" w14:textId="77777777" w:rsidR="00FF50DB" w:rsidRPr="00FF50DB" w:rsidRDefault="00FF50DB" w:rsidP="00FF50DB">
      <w:r w:rsidRPr="00FF50DB">
        <w:t>Tools = capability.</w:t>
      </w:r>
    </w:p>
    <w:p w14:paraId="17C38442" w14:textId="77777777" w:rsidR="00FF50DB" w:rsidRPr="00FF50DB" w:rsidRDefault="00FF50DB" w:rsidP="00FF50DB">
      <w:r w:rsidRPr="00FF50DB">
        <w:t>LLM = intelligence.</w:t>
      </w:r>
    </w:p>
    <w:p w14:paraId="42B58383" w14:textId="77777777" w:rsidR="00FF50DB" w:rsidRPr="00FF50DB" w:rsidRDefault="00FF50DB" w:rsidP="00FF50DB">
      <w:r w:rsidRPr="00FF50DB">
        <w:t>Agent = orchestrator.</w:t>
      </w:r>
    </w:p>
    <w:p w14:paraId="48830085" w14:textId="77777777" w:rsidR="00FF50DB" w:rsidRPr="00FF50DB" w:rsidRDefault="00FF50DB" w:rsidP="00FF50DB"/>
    <w:p w14:paraId="64B7D68A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5. Guardrails Are Part of Architecture</w:t>
      </w:r>
    </w:p>
    <w:p w14:paraId="7BAE5F5F" w14:textId="77777777" w:rsidR="00FF50DB" w:rsidRPr="00FF50DB" w:rsidRDefault="00FF50DB" w:rsidP="00FF50DB">
      <w:r w:rsidRPr="00FF50DB">
        <w:t>Every production agent needs:</w:t>
      </w:r>
    </w:p>
    <w:p w14:paraId="6B8DA749" w14:textId="77777777" w:rsidR="00FF50DB" w:rsidRPr="00FF50DB" w:rsidRDefault="00FF50DB" w:rsidP="00FF50DB">
      <w:r w:rsidRPr="00FF50DB">
        <w:t>a) Schema enforcement</w:t>
      </w:r>
    </w:p>
    <w:p w14:paraId="34578B63" w14:textId="77777777" w:rsidR="00FF50DB" w:rsidRPr="00FF50DB" w:rsidRDefault="00FF50DB" w:rsidP="00FF50DB">
      <w:r w:rsidRPr="00FF50DB">
        <w:t>b) Validation</w:t>
      </w:r>
    </w:p>
    <w:p w14:paraId="1D8B3626" w14:textId="77777777" w:rsidR="00FF50DB" w:rsidRPr="00FF50DB" w:rsidRDefault="00FF50DB" w:rsidP="00FF50DB">
      <w:r w:rsidRPr="00FF50DB">
        <w:t>c) Timeouts &amp; retries</w:t>
      </w:r>
    </w:p>
    <w:p w14:paraId="00A919D7" w14:textId="77777777" w:rsidR="00FF50DB" w:rsidRPr="00FF50DB" w:rsidRDefault="00FF50DB" w:rsidP="00FF50DB">
      <w:r w:rsidRPr="00FF50DB">
        <w:t>d) Tool restrictions</w:t>
      </w:r>
    </w:p>
    <w:p w14:paraId="7250EBE6" w14:textId="77777777" w:rsidR="00FF50DB" w:rsidRPr="00FF50DB" w:rsidRDefault="00FF50DB" w:rsidP="00FF50DB">
      <w:r w:rsidRPr="00FF50DB">
        <w:t>e) Safe execution paths</w:t>
      </w:r>
    </w:p>
    <w:p w14:paraId="2576C97F" w14:textId="77777777" w:rsidR="00FF50DB" w:rsidRPr="00FF50DB" w:rsidRDefault="00FF50DB" w:rsidP="00FF50DB">
      <w:r w:rsidRPr="00FF50DB">
        <w:t>Guardrails turn an LLM-based flow into a system, not a demo.</w:t>
      </w:r>
    </w:p>
    <w:p w14:paraId="591CE494" w14:textId="77777777" w:rsidR="00FF50DB" w:rsidRPr="00FF50DB" w:rsidRDefault="00FF50DB" w:rsidP="00FF50DB"/>
    <w:p w14:paraId="4479DAA1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6. Memory Must Be Minimal &amp; Structured</w:t>
      </w:r>
    </w:p>
    <w:p w14:paraId="11C53CAA" w14:textId="77777777" w:rsidR="00FF50DB" w:rsidRPr="00FF50DB" w:rsidRDefault="00FF50DB" w:rsidP="00FF50DB">
      <w:r w:rsidRPr="00FF50DB">
        <w:t>a) Short-term → session context</w:t>
      </w:r>
    </w:p>
    <w:p w14:paraId="56B507FE" w14:textId="77777777" w:rsidR="00FF50DB" w:rsidRPr="00FF50DB" w:rsidRDefault="00FF50DB" w:rsidP="00FF50DB">
      <w:r w:rsidRPr="00FF50DB">
        <w:t>b) Task memory → extracted facts</w:t>
      </w:r>
    </w:p>
    <w:p w14:paraId="7A008AFD" w14:textId="77777777" w:rsidR="00FF50DB" w:rsidRPr="00FF50DB" w:rsidRDefault="00FF50DB" w:rsidP="00FF50DB">
      <w:r w:rsidRPr="00FF50DB">
        <w:t>c) Long-term → only when needed</w:t>
      </w:r>
    </w:p>
    <w:p w14:paraId="01E10573" w14:textId="77777777" w:rsidR="00FF50DB" w:rsidRPr="00FF50DB" w:rsidRDefault="00FF50DB" w:rsidP="00FF50DB">
      <w:r w:rsidRPr="00FF50DB">
        <w:t>Too much memory = noise</w:t>
      </w:r>
    </w:p>
    <w:p w14:paraId="309AB1DE" w14:textId="77777777" w:rsidR="00FF50DB" w:rsidRPr="00FF50DB" w:rsidRDefault="00FF50DB" w:rsidP="00FF50DB">
      <w:r w:rsidRPr="00FF50DB">
        <w:lastRenderedPageBreak/>
        <w:t>Too little = repetition</w:t>
      </w:r>
    </w:p>
    <w:p w14:paraId="39A6681E" w14:textId="77777777" w:rsidR="00FF50DB" w:rsidRPr="00FF50DB" w:rsidRDefault="00FF50DB" w:rsidP="00FF50DB">
      <w:r w:rsidRPr="00FF50DB">
        <w:t>Balance &gt; quantity.</w:t>
      </w:r>
    </w:p>
    <w:p w14:paraId="3FF528E8" w14:textId="77777777" w:rsidR="00FF50DB" w:rsidRPr="00FF50DB" w:rsidRDefault="00FF50DB" w:rsidP="00FF50DB"/>
    <w:p w14:paraId="3B2F163C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🔵</w:t>
      </w:r>
      <w:r w:rsidRPr="00FF50DB">
        <w:t xml:space="preserve"> 7. Master a Single Agent Before Multi-Agent</w:t>
      </w:r>
    </w:p>
    <w:p w14:paraId="1874E05A" w14:textId="77777777" w:rsidR="00FF50DB" w:rsidRPr="00FF50DB" w:rsidRDefault="00FF50DB" w:rsidP="00FF50DB">
      <w:r w:rsidRPr="00FF50DB">
        <w:t>If one agent is unstable, multiple agents multiply the chaos.</w:t>
      </w:r>
    </w:p>
    <w:p w14:paraId="56CFAD64" w14:textId="77777777" w:rsidR="00FF50DB" w:rsidRPr="00FF50DB" w:rsidRDefault="00FF50DB" w:rsidP="00FF50DB">
      <w:r w:rsidRPr="00FF50DB">
        <w:t>Foundation first → then orchestration.</w:t>
      </w:r>
    </w:p>
    <w:p w14:paraId="783BC737" w14:textId="77777777" w:rsidR="00FF50DB" w:rsidRPr="00FF50DB" w:rsidRDefault="00FF50DB" w:rsidP="00FF50DB"/>
    <w:p w14:paraId="28568CC8" w14:textId="77777777" w:rsidR="00FF50DB" w:rsidRPr="00FF50DB" w:rsidRDefault="00FF50DB" w:rsidP="00FF50DB">
      <w:r w:rsidRPr="00FF50DB">
        <w:rPr>
          <w:rFonts w:ascii="Segoe UI Emoji" w:hAnsi="Segoe UI Emoji" w:cs="Segoe UI Emoji"/>
        </w:rPr>
        <w:t>🔽</w:t>
      </w:r>
      <w:r w:rsidRPr="00FF50DB">
        <w:t xml:space="preserve"> Up Next: Post 3 — What Goes Inside a Single Agent?</w:t>
      </w:r>
    </w:p>
    <w:p w14:paraId="1B639B9E" w14:textId="77777777" w:rsidR="00FF50DB" w:rsidRPr="00FF50DB" w:rsidRDefault="00FF50DB" w:rsidP="00FF50DB">
      <w:r w:rsidRPr="00FF50DB">
        <w:t>Just stay tuned.</w:t>
      </w:r>
    </w:p>
    <w:p w14:paraId="5755B066" w14:textId="77777777" w:rsidR="00FF50DB" w:rsidRPr="00FF50DB" w:rsidRDefault="00FF50DB" w:rsidP="00FF50DB"/>
    <w:p w14:paraId="0D5D1525" w14:textId="77777777" w:rsidR="00FF50DB" w:rsidRPr="00FF50DB" w:rsidRDefault="00FF50DB" w:rsidP="00FF50DB">
      <w:r w:rsidRPr="00FF50DB">
        <w:rPr>
          <w:b/>
          <w:bCs/>
        </w:rPr>
        <w:t>#AI</w:t>
      </w:r>
      <w:r w:rsidRPr="00FF50DB">
        <w:t xml:space="preserve"> </w:t>
      </w:r>
      <w:r w:rsidRPr="00FF50DB">
        <w:rPr>
          <w:b/>
          <w:bCs/>
        </w:rPr>
        <w:t>#GenAI</w:t>
      </w:r>
      <w:r w:rsidRPr="00FF50DB">
        <w:t xml:space="preserve"> </w:t>
      </w:r>
      <w:r w:rsidRPr="00FF50DB">
        <w:rPr>
          <w:b/>
          <w:bCs/>
        </w:rPr>
        <w:t>#Agents</w:t>
      </w:r>
      <w:r w:rsidRPr="00FF50DB">
        <w:t xml:space="preserve"> </w:t>
      </w:r>
      <w:r w:rsidRPr="00FF50DB">
        <w:rPr>
          <w:b/>
          <w:bCs/>
        </w:rPr>
        <w:t>#SystemDesign</w:t>
      </w:r>
      <w:r w:rsidRPr="00FF50DB">
        <w:t xml:space="preserve"> </w:t>
      </w:r>
      <w:r w:rsidRPr="00FF50DB">
        <w:rPr>
          <w:b/>
          <w:bCs/>
        </w:rPr>
        <w:t>#LLM</w:t>
      </w:r>
      <w:r w:rsidRPr="00FF50DB">
        <w:t xml:space="preserve"> </w:t>
      </w:r>
      <w:r w:rsidRPr="00FF50DB">
        <w:rPr>
          <w:b/>
          <w:bCs/>
        </w:rPr>
        <w:t>#RAG</w:t>
      </w:r>
      <w:r w:rsidRPr="00FF50DB">
        <w:t xml:space="preserve"> </w:t>
      </w:r>
      <w:r w:rsidRPr="00FF50DB">
        <w:rPr>
          <w:b/>
          <w:bCs/>
        </w:rPr>
        <w:t>#MCP</w:t>
      </w:r>
    </w:p>
    <w:p w14:paraId="5FC329CE" w14:textId="77777777" w:rsidR="00FF50DB" w:rsidRDefault="00FF50DB"/>
    <w:p w14:paraId="4D318E97" w14:textId="106CB1E4" w:rsidR="00FF50DB" w:rsidRDefault="00D444CC">
      <w:r>
        <w:rPr>
          <w:noProof/>
        </w:rPr>
        <w:lastRenderedPageBreak/>
        <w:drawing>
          <wp:inline distT="0" distB="0" distL="0" distR="0" wp14:anchorId="34F138A4" wp14:editId="28B7FDAD">
            <wp:extent cx="5486400" cy="8229600"/>
            <wp:effectExtent l="0" t="0" r="0" b="0"/>
            <wp:docPr id="106442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8002" name="Picture 1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0297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lastRenderedPageBreak/>
        <w:t>🚀</w:t>
      </w:r>
      <w:r w:rsidRPr="00EF23C5">
        <w:t xml:space="preserve"> POST 3 — What Goes Inside a Single Agent? (Internal Architecture Deep Dive)</w:t>
      </w:r>
    </w:p>
    <w:p w14:paraId="649327E1" w14:textId="77777777" w:rsidR="00EF23C5" w:rsidRPr="00EF23C5" w:rsidRDefault="00EF23C5" w:rsidP="00EF23C5"/>
    <w:p w14:paraId="7C6DD872" w14:textId="77777777" w:rsidR="00EF23C5" w:rsidRPr="00EF23C5" w:rsidRDefault="00EF23C5" w:rsidP="00EF23C5">
      <w:r w:rsidRPr="00EF23C5">
        <w:rPr>
          <w:b/>
          <w:bCs/>
        </w:rPr>
        <w:t>#AI</w:t>
      </w:r>
      <w:r w:rsidRPr="00EF23C5">
        <w:t xml:space="preserve"> </w:t>
      </w:r>
      <w:r w:rsidRPr="00EF23C5">
        <w:rPr>
          <w:b/>
          <w:bCs/>
        </w:rPr>
        <w:t>#GenAI</w:t>
      </w:r>
      <w:r w:rsidRPr="00EF23C5">
        <w:t xml:space="preserve"> </w:t>
      </w:r>
      <w:r w:rsidRPr="00EF23C5">
        <w:rPr>
          <w:b/>
          <w:bCs/>
        </w:rPr>
        <w:t>#Agents</w:t>
      </w:r>
      <w:r w:rsidRPr="00EF23C5">
        <w:t xml:space="preserve"> </w:t>
      </w:r>
      <w:r w:rsidRPr="00EF23C5">
        <w:rPr>
          <w:b/>
          <w:bCs/>
        </w:rPr>
        <w:t>#SystemDesign</w:t>
      </w:r>
    </w:p>
    <w:p w14:paraId="1D159B55" w14:textId="77777777" w:rsidR="00EF23C5" w:rsidRPr="00EF23C5" w:rsidRDefault="00EF23C5" w:rsidP="00EF23C5"/>
    <w:p w14:paraId="60F4C08D" w14:textId="77777777" w:rsidR="00EF23C5" w:rsidRPr="00EF23C5" w:rsidRDefault="00EF23C5" w:rsidP="00EF23C5">
      <w:r w:rsidRPr="00EF23C5">
        <w:t>In Post 2, we covered how a single agent should behave.</w:t>
      </w:r>
    </w:p>
    <w:p w14:paraId="288BD5AA" w14:textId="77777777" w:rsidR="00EF23C5" w:rsidRPr="00EF23C5" w:rsidRDefault="00EF23C5" w:rsidP="00EF23C5">
      <w:r w:rsidRPr="00EF23C5">
        <w:t xml:space="preserve">Today we go deeper: what </w:t>
      </w:r>
      <w:proofErr w:type="gramStart"/>
      <w:r w:rsidRPr="00EF23C5">
        <w:t>actually lives</w:t>
      </w:r>
      <w:proofErr w:type="gramEnd"/>
      <w:r w:rsidRPr="00EF23C5">
        <w:t xml:space="preserve"> inside a well-designed agent?</w:t>
      </w:r>
    </w:p>
    <w:p w14:paraId="17909894" w14:textId="77777777" w:rsidR="00EF23C5" w:rsidRPr="00EF23C5" w:rsidRDefault="00EF23C5" w:rsidP="00EF23C5"/>
    <w:p w14:paraId="213A13A0" w14:textId="77777777" w:rsidR="00EF23C5" w:rsidRPr="00EF23C5" w:rsidRDefault="00EF23C5" w:rsidP="00EF23C5">
      <w:r w:rsidRPr="00EF23C5">
        <w:t>Most people think an agent is “just an LLM calling tools.”</w:t>
      </w:r>
    </w:p>
    <w:p w14:paraId="4C0F9AE5" w14:textId="77777777" w:rsidR="00EF23C5" w:rsidRPr="00EF23C5" w:rsidRDefault="00EF23C5" w:rsidP="00EF23C5">
      <w:proofErr w:type="gramStart"/>
      <w:r w:rsidRPr="00EF23C5">
        <w:t>In reality, a</w:t>
      </w:r>
      <w:proofErr w:type="gramEnd"/>
      <w:r w:rsidRPr="00EF23C5">
        <w:t xml:space="preserve"> production-grade agent is a collection of internal components working in harmony.</w:t>
      </w:r>
    </w:p>
    <w:p w14:paraId="0DB61EC2" w14:textId="77777777" w:rsidR="00EF23C5" w:rsidRPr="00EF23C5" w:rsidRDefault="00EF23C5" w:rsidP="00EF23C5"/>
    <w:p w14:paraId="1EC6AA9B" w14:textId="77777777" w:rsidR="00EF23C5" w:rsidRPr="00EF23C5" w:rsidRDefault="00EF23C5" w:rsidP="00EF23C5">
      <w:r w:rsidRPr="00EF23C5">
        <w:t xml:space="preserve">Here’s the clean breakdown </w:t>
      </w:r>
      <w:r w:rsidRPr="00EF23C5">
        <w:rPr>
          <w:rFonts w:ascii="Segoe UI Emoji" w:hAnsi="Segoe UI Emoji" w:cs="Segoe UI Emoji"/>
        </w:rPr>
        <w:t>👇</w:t>
      </w:r>
    </w:p>
    <w:p w14:paraId="468BC3A4" w14:textId="77777777" w:rsidR="00EF23C5" w:rsidRPr="00EF23C5" w:rsidRDefault="00EF23C5" w:rsidP="00EF23C5"/>
    <w:p w14:paraId="7ADD416B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1️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APIs &amp; System Integrations</w:t>
      </w:r>
    </w:p>
    <w:p w14:paraId="152393B8" w14:textId="77777777" w:rsidR="00EF23C5" w:rsidRPr="00EF23C5" w:rsidRDefault="00EF23C5" w:rsidP="00EF23C5">
      <w:r w:rsidRPr="00EF23C5">
        <w:t>A real agent must interact with enterprise systems.</w:t>
      </w:r>
    </w:p>
    <w:p w14:paraId="10E6B869" w14:textId="77777777" w:rsidR="00EF23C5" w:rsidRPr="00EF23C5" w:rsidRDefault="00EF23C5" w:rsidP="00EF23C5">
      <w:r w:rsidRPr="00EF23C5">
        <w:t>Typical integrations include:</w:t>
      </w:r>
    </w:p>
    <w:p w14:paraId="7E3D6151" w14:textId="77777777" w:rsidR="00EF23C5" w:rsidRPr="00EF23C5" w:rsidRDefault="00EF23C5" w:rsidP="00EF23C5">
      <w:r w:rsidRPr="00EF23C5">
        <w:t xml:space="preserve">a) SOAP / REST / </w:t>
      </w:r>
      <w:proofErr w:type="spellStart"/>
      <w:r w:rsidRPr="00EF23C5">
        <w:t>GraphQL</w:t>
      </w:r>
      <w:proofErr w:type="spellEnd"/>
      <w:r w:rsidRPr="00EF23C5">
        <w:t xml:space="preserve"> services</w:t>
      </w:r>
    </w:p>
    <w:p w14:paraId="13CB6414" w14:textId="77777777" w:rsidR="00EF23C5" w:rsidRPr="00EF23C5" w:rsidRDefault="00EF23C5" w:rsidP="00EF23C5">
      <w:r w:rsidRPr="00EF23C5">
        <w:t>b) Internal microservices</w:t>
      </w:r>
    </w:p>
    <w:p w14:paraId="7CCB0C48" w14:textId="77777777" w:rsidR="00EF23C5" w:rsidRPr="00EF23C5" w:rsidRDefault="00EF23C5" w:rsidP="00EF23C5">
      <w:r w:rsidRPr="00EF23C5">
        <w:t>c) DB queries (SQL/NoSQL)</w:t>
      </w:r>
    </w:p>
    <w:p w14:paraId="14A32F21" w14:textId="77777777" w:rsidR="00EF23C5" w:rsidRPr="00EF23C5" w:rsidRDefault="00EF23C5" w:rsidP="00EF23C5">
      <w:r w:rsidRPr="00EF23C5">
        <w:t>d) External SaaS APIs</w:t>
      </w:r>
    </w:p>
    <w:p w14:paraId="5353B9F6" w14:textId="77777777" w:rsidR="00EF23C5" w:rsidRPr="00EF23C5" w:rsidRDefault="00EF23C5" w:rsidP="00EF23C5">
      <w:r w:rsidRPr="00EF23C5">
        <w:t>These integrations become the action surface of the agent.</w:t>
      </w:r>
    </w:p>
    <w:p w14:paraId="4E11FC51" w14:textId="77777777" w:rsidR="00EF23C5" w:rsidRPr="00EF23C5" w:rsidRDefault="00EF23C5" w:rsidP="00EF23C5"/>
    <w:p w14:paraId="2309831F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2️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MCP Tools, Resources &amp; Prompts</w:t>
      </w:r>
    </w:p>
    <w:p w14:paraId="3EF811FB" w14:textId="77777777" w:rsidR="00EF23C5" w:rsidRPr="00EF23C5" w:rsidRDefault="00EF23C5" w:rsidP="00EF23C5"/>
    <w:p w14:paraId="4DD69C3B" w14:textId="77777777" w:rsidR="00EF23C5" w:rsidRPr="00EF23C5" w:rsidRDefault="00EF23C5" w:rsidP="00EF23C5">
      <w:r w:rsidRPr="00EF23C5">
        <w:t>Modern agents use MCP as a structured capability layer:</w:t>
      </w:r>
    </w:p>
    <w:p w14:paraId="3D34594D" w14:textId="77777777" w:rsidR="00EF23C5" w:rsidRPr="00EF23C5" w:rsidRDefault="00EF23C5" w:rsidP="00EF23C5">
      <w:r w:rsidRPr="00EF23C5">
        <w:t>a) Tools → actions (ex: call service, read file, fetch data)</w:t>
      </w:r>
    </w:p>
    <w:p w14:paraId="1C52BEF5" w14:textId="77777777" w:rsidR="00EF23C5" w:rsidRPr="00EF23C5" w:rsidRDefault="00EF23C5" w:rsidP="00EF23C5">
      <w:r w:rsidRPr="00EF23C5">
        <w:lastRenderedPageBreak/>
        <w:t>b) Resources → documents, PDFs, tables, configs</w:t>
      </w:r>
    </w:p>
    <w:p w14:paraId="2D748AA2" w14:textId="77777777" w:rsidR="00EF23C5" w:rsidRPr="00EF23C5" w:rsidRDefault="00EF23C5" w:rsidP="00EF23C5">
      <w:r w:rsidRPr="00EF23C5">
        <w:t>c) Prompts → reusable reasoning patterns</w:t>
      </w:r>
    </w:p>
    <w:p w14:paraId="6AF72338" w14:textId="77777777" w:rsidR="00EF23C5" w:rsidRPr="00EF23C5" w:rsidRDefault="00EF23C5" w:rsidP="00EF23C5">
      <w:r w:rsidRPr="00EF23C5">
        <w:t>MCP gives an agent a clean contract to interact with systems.</w:t>
      </w:r>
    </w:p>
    <w:p w14:paraId="260F084B" w14:textId="77777777" w:rsidR="00EF23C5" w:rsidRPr="00EF23C5" w:rsidRDefault="00EF23C5" w:rsidP="00EF23C5"/>
    <w:p w14:paraId="29BDDCEB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3️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RAG Modules (Retrieval, Ranking, Grounding)</w:t>
      </w:r>
    </w:p>
    <w:p w14:paraId="73D0FBA2" w14:textId="77777777" w:rsidR="00EF23C5" w:rsidRPr="00EF23C5" w:rsidRDefault="00EF23C5" w:rsidP="00EF23C5">
      <w:r w:rsidRPr="00EF23C5">
        <w:t>Inside an agent, RAG acts as the knowledge engine:</w:t>
      </w:r>
    </w:p>
    <w:p w14:paraId="33527502" w14:textId="77777777" w:rsidR="00EF23C5" w:rsidRPr="00EF23C5" w:rsidRDefault="00EF23C5" w:rsidP="00EF23C5">
      <w:r w:rsidRPr="00EF23C5">
        <w:t>a) Retrieves relevant documents</w:t>
      </w:r>
    </w:p>
    <w:p w14:paraId="7D5F8AA4" w14:textId="77777777" w:rsidR="00EF23C5" w:rsidRPr="00EF23C5" w:rsidRDefault="00EF23C5" w:rsidP="00EF23C5">
      <w:r w:rsidRPr="00EF23C5">
        <w:t>b) Ranks &amp; filters noise</w:t>
      </w:r>
    </w:p>
    <w:p w14:paraId="5556A944" w14:textId="77777777" w:rsidR="00EF23C5" w:rsidRPr="00EF23C5" w:rsidRDefault="00EF23C5" w:rsidP="00EF23C5">
      <w:r w:rsidRPr="00EF23C5">
        <w:t>c) Grounds the LLM on facts</w:t>
      </w:r>
    </w:p>
    <w:p w14:paraId="78A880EC" w14:textId="77777777" w:rsidR="00EF23C5" w:rsidRPr="00EF23C5" w:rsidRDefault="00EF23C5" w:rsidP="00EF23C5">
      <w:r w:rsidRPr="00EF23C5">
        <w:t>d) Reduces hallucinations</w:t>
      </w:r>
    </w:p>
    <w:p w14:paraId="7366DB29" w14:textId="77777777" w:rsidR="00EF23C5" w:rsidRPr="00EF23C5" w:rsidRDefault="00EF23C5" w:rsidP="00EF23C5">
      <w:r w:rsidRPr="00EF23C5">
        <w:t>A good agent doesn’t “guess” — it retrieves + reasons.</w:t>
      </w:r>
    </w:p>
    <w:p w14:paraId="4BF2B6CB" w14:textId="77777777" w:rsidR="00EF23C5" w:rsidRPr="00EF23C5" w:rsidRDefault="00EF23C5" w:rsidP="00EF23C5"/>
    <w:p w14:paraId="395B702C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4️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Execution Layer (Local + Remote)</w:t>
      </w:r>
    </w:p>
    <w:p w14:paraId="03EB2D71" w14:textId="77777777" w:rsidR="00EF23C5" w:rsidRPr="00EF23C5" w:rsidRDefault="00EF23C5" w:rsidP="00EF23C5"/>
    <w:p w14:paraId="703AF947" w14:textId="77777777" w:rsidR="00EF23C5" w:rsidRPr="00EF23C5" w:rsidRDefault="00EF23C5" w:rsidP="00EF23C5">
      <w:r w:rsidRPr="00EF23C5">
        <w:t>Actions can run:</w:t>
      </w:r>
    </w:p>
    <w:p w14:paraId="2179FF99" w14:textId="77777777" w:rsidR="00EF23C5" w:rsidRPr="00EF23C5" w:rsidRDefault="00EF23C5" w:rsidP="00EF23C5">
      <w:r w:rsidRPr="00EF23C5">
        <w:t>1) Locally (Python/Node handlers, sandbox code)</w:t>
      </w:r>
    </w:p>
    <w:p w14:paraId="604F4C26" w14:textId="77777777" w:rsidR="00EF23C5" w:rsidRPr="00EF23C5" w:rsidRDefault="00EF23C5" w:rsidP="00EF23C5">
      <w:r w:rsidRPr="00EF23C5">
        <w:t>2) Remotely (API calls, server functions, cloud tools)</w:t>
      </w:r>
    </w:p>
    <w:p w14:paraId="5D293727" w14:textId="77777777" w:rsidR="00EF23C5" w:rsidRPr="00EF23C5" w:rsidRDefault="00EF23C5" w:rsidP="00EF23C5"/>
    <w:p w14:paraId="1135BBD9" w14:textId="77777777" w:rsidR="00EF23C5" w:rsidRPr="00EF23C5" w:rsidRDefault="00EF23C5" w:rsidP="00EF23C5">
      <w:r w:rsidRPr="00EF23C5">
        <w:t>This layer manages:</w:t>
      </w:r>
    </w:p>
    <w:p w14:paraId="55741DCA" w14:textId="77777777" w:rsidR="00EF23C5" w:rsidRPr="00EF23C5" w:rsidRDefault="00EF23C5" w:rsidP="00EF23C5">
      <w:r w:rsidRPr="00EF23C5">
        <w:t>a) Timeouts</w:t>
      </w:r>
    </w:p>
    <w:p w14:paraId="62A7C3CB" w14:textId="77777777" w:rsidR="00EF23C5" w:rsidRPr="00EF23C5" w:rsidRDefault="00EF23C5" w:rsidP="00EF23C5">
      <w:r w:rsidRPr="00EF23C5">
        <w:t>b) Retries</w:t>
      </w:r>
    </w:p>
    <w:p w14:paraId="590F34C9" w14:textId="77777777" w:rsidR="00EF23C5" w:rsidRPr="00EF23C5" w:rsidRDefault="00EF23C5" w:rsidP="00EF23C5">
      <w:r w:rsidRPr="00EF23C5">
        <w:t>c) Error handling</w:t>
      </w:r>
    </w:p>
    <w:p w14:paraId="3768EE65" w14:textId="77777777" w:rsidR="00EF23C5" w:rsidRPr="00EF23C5" w:rsidRDefault="00EF23C5" w:rsidP="00EF23C5">
      <w:r w:rsidRPr="00EF23C5">
        <w:t>d) Structured outputs</w:t>
      </w:r>
    </w:p>
    <w:p w14:paraId="4F8E5755" w14:textId="77777777" w:rsidR="00EF23C5" w:rsidRPr="00EF23C5" w:rsidRDefault="00EF23C5" w:rsidP="00EF23C5">
      <w:r w:rsidRPr="00EF23C5">
        <w:t>This is where reliability lives.</w:t>
      </w:r>
    </w:p>
    <w:p w14:paraId="22B92C07" w14:textId="77777777" w:rsidR="00EF23C5" w:rsidRPr="00EF23C5" w:rsidRDefault="00EF23C5" w:rsidP="00EF23C5"/>
    <w:p w14:paraId="34DABB58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5️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Memory Layers (Session, Task, User)</w:t>
      </w:r>
    </w:p>
    <w:p w14:paraId="4651FEA7" w14:textId="77777777" w:rsidR="00EF23C5" w:rsidRPr="00EF23C5" w:rsidRDefault="00EF23C5" w:rsidP="00EF23C5">
      <w:r w:rsidRPr="00EF23C5">
        <w:lastRenderedPageBreak/>
        <w:t>A powerful agent uses minimal but structured memory:</w:t>
      </w:r>
    </w:p>
    <w:p w14:paraId="52A324C8" w14:textId="77777777" w:rsidR="00EF23C5" w:rsidRPr="00EF23C5" w:rsidRDefault="00EF23C5" w:rsidP="00EF23C5">
      <w:r w:rsidRPr="00EF23C5">
        <w:t>a) Session context → recent conversation state</w:t>
      </w:r>
    </w:p>
    <w:p w14:paraId="57C6FDDF" w14:textId="77777777" w:rsidR="00EF23C5" w:rsidRPr="00EF23C5" w:rsidRDefault="00EF23C5" w:rsidP="00EF23C5">
      <w:r w:rsidRPr="00EF23C5">
        <w:t>b) Task memory → extracted facts, running metadata</w:t>
      </w:r>
    </w:p>
    <w:p w14:paraId="08063F76" w14:textId="77777777" w:rsidR="00EF23C5" w:rsidRPr="00EF23C5" w:rsidRDefault="00EF23C5" w:rsidP="00EF23C5">
      <w:r w:rsidRPr="00EF23C5">
        <w:t>c) User context → optional long-term preferences</w:t>
      </w:r>
    </w:p>
    <w:p w14:paraId="72BD5779" w14:textId="77777777" w:rsidR="00EF23C5" w:rsidRPr="00EF23C5" w:rsidRDefault="00EF23C5" w:rsidP="00EF23C5">
      <w:r w:rsidRPr="00EF23C5">
        <w:t>Good design = store only what helps reasoning.</w:t>
      </w:r>
    </w:p>
    <w:p w14:paraId="64D1B358" w14:textId="77777777" w:rsidR="00EF23C5" w:rsidRPr="00EF23C5" w:rsidRDefault="00EF23C5" w:rsidP="00EF23C5"/>
    <w:p w14:paraId="5BDA1082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6️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Decision Logic: LLM vs Rules vs Hybrid</w:t>
      </w:r>
    </w:p>
    <w:p w14:paraId="57B82763" w14:textId="77777777" w:rsidR="00EF23C5" w:rsidRPr="00EF23C5" w:rsidRDefault="00EF23C5" w:rsidP="00EF23C5">
      <w:r w:rsidRPr="00EF23C5">
        <w:t>Inside every agent is a decision engine:</w:t>
      </w:r>
    </w:p>
    <w:p w14:paraId="4ECBEAD7" w14:textId="77777777" w:rsidR="00EF23C5" w:rsidRPr="00EF23C5" w:rsidRDefault="00EF23C5" w:rsidP="00EF23C5">
      <w:r w:rsidRPr="00EF23C5">
        <w:rPr>
          <w:rFonts w:ascii="Segoe UI Symbol" w:hAnsi="Segoe UI Symbol" w:cs="Segoe UI Symbol"/>
        </w:rPr>
        <w:t>✔</w:t>
      </w:r>
      <w:r w:rsidRPr="00EF23C5">
        <w:t xml:space="preserve"> LLM-based planning → flexible reasoning</w:t>
      </w:r>
    </w:p>
    <w:p w14:paraId="7FFD06D4" w14:textId="77777777" w:rsidR="00EF23C5" w:rsidRPr="00EF23C5" w:rsidRDefault="00EF23C5" w:rsidP="00EF23C5">
      <w:r w:rsidRPr="00EF23C5">
        <w:rPr>
          <w:rFonts w:ascii="Segoe UI Symbol" w:hAnsi="Segoe UI Symbol" w:cs="Segoe UI Symbol"/>
        </w:rPr>
        <w:t>✔</w:t>
      </w:r>
      <w:r w:rsidRPr="00EF23C5">
        <w:t xml:space="preserve"> Rules/constraints → enforce hard boundaries</w:t>
      </w:r>
    </w:p>
    <w:p w14:paraId="28FBF338" w14:textId="77777777" w:rsidR="00EF23C5" w:rsidRPr="00EF23C5" w:rsidRDefault="00EF23C5" w:rsidP="00EF23C5">
      <w:r w:rsidRPr="00EF23C5">
        <w:rPr>
          <w:rFonts w:ascii="Segoe UI Symbol" w:hAnsi="Segoe UI Symbol" w:cs="Segoe UI Symbol"/>
        </w:rPr>
        <w:t>✔</w:t>
      </w:r>
      <w:r w:rsidRPr="00EF23C5">
        <w:t xml:space="preserve"> Hybrid logic → best for enterprise workflows</w:t>
      </w:r>
    </w:p>
    <w:p w14:paraId="64AE7D17" w14:textId="77777777" w:rsidR="00EF23C5" w:rsidRPr="00EF23C5" w:rsidRDefault="00EF23C5" w:rsidP="00EF23C5">
      <w:r w:rsidRPr="00EF23C5">
        <w:t xml:space="preserve">The agent shouldn’t rely blindly on </w:t>
      </w:r>
      <w:proofErr w:type="gramStart"/>
      <w:r w:rsidRPr="00EF23C5">
        <w:t>the LLM —</w:t>
      </w:r>
      <w:proofErr w:type="gramEnd"/>
    </w:p>
    <w:p w14:paraId="1501BBB7" w14:textId="77777777" w:rsidR="00EF23C5" w:rsidRPr="00EF23C5" w:rsidRDefault="00EF23C5" w:rsidP="00EF23C5">
      <w:proofErr w:type="gramStart"/>
      <w:r w:rsidRPr="00EF23C5">
        <w:t>it</w:t>
      </w:r>
      <w:proofErr w:type="gramEnd"/>
      <w:r w:rsidRPr="00EF23C5">
        <w:t xml:space="preserve"> should reason within constraints.</w:t>
      </w:r>
    </w:p>
    <w:p w14:paraId="7E8B2595" w14:textId="77777777" w:rsidR="00EF23C5" w:rsidRPr="00EF23C5" w:rsidRDefault="00EF23C5" w:rsidP="00EF23C5"/>
    <w:p w14:paraId="3B2DB79F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🔵</w:t>
      </w:r>
      <w:r w:rsidRPr="00EF23C5">
        <w:t xml:space="preserve"> 7️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The Internal Loop: Plan → Act → Observe → Update</w:t>
      </w:r>
    </w:p>
    <w:p w14:paraId="63EA1737" w14:textId="77777777" w:rsidR="00EF23C5" w:rsidRPr="00EF23C5" w:rsidRDefault="00EF23C5" w:rsidP="00EF23C5">
      <w:r w:rsidRPr="00EF23C5">
        <w:t>A well-designed agent repeats this cycle:</w:t>
      </w:r>
    </w:p>
    <w:p w14:paraId="26898B9F" w14:textId="77777777" w:rsidR="00EF23C5" w:rsidRPr="00EF23C5" w:rsidRDefault="00EF23C5" w:rsidP="00EF23C5">
      <w:r w:rsidRPr="00EF23C5">
        <w:t>1️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Plan (LLM)</w:t>
      </w:r>
    </w:p>
    <w:p w14:paraId="05BE2928" w14:textId="77777777" w:rsidR="00EF23C5" w:rsidRPr="00EF23C5" w:rsidRDefault="00EF23C5" w:rsidP="00EF23C5">
      <w:r w:rsidRPr="00EF23C5">
        <w:t>2️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Act (tool/API/RAG)</w:t>
      </w:r>
    </w:p>
    <w:p w14:paraId="6B3DA790" w14:textId="77777777" w:rsidR="00EF23C5" w:rsidRPr="00EF23C5" w:rsidRDefault="00EF23C5" w:rsidP="00EF23C5">
      <w:r w:rsidRPr="00EF23C5">
        <w:t>3️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Observe results</w:t>
      </w:r>
    </w:p>
    <w:p w14:paraId="37523CD1" w14:textId="77777777" w:rsidR="00EF23C5" w:rsidRPr="00EF23C5" w:rsidRDefault="00EF23C5" w:rsidP="00EF23C5">
      <w:r w:rsidRPr="00EF23C5">
        <w:t>4️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Update memory</w:t>
      </w:r>
    </w:p>
    <w:p w14:paraId="68F4015A" w14:textId="77777777" w:rsidR="00EF23C5" w:rsidRPr="00EF23C5" w:rsidRDefault="00EF23C5" w:rsidP="00EF23C5">
      <w:r w:rsidRPr="00EF23C5">
        <w:t>5️</w:t>
      </w:r>
      <w:r w:rsidRPr="00EF23C5">
        <w:rPr>
          <w:rFonts w:ascii="Segoe UI Symbol" w:hAnsi="Segoe UI Symbol" w:cs="Segoe UI Symbol"/>
        </w:rPr>
        <w:t>⃣</w:t>
      </w:r>
      <w:r w:rsidRPr="00EF23C5">
        <w:t xml:space="preserve"> Continue until completion</w:t>
      </w:r>
    </w:p>
    <w:p w14:paraId="73E4DB52" w14:textId="77777777" w:rsidR="00EF23C5" w:rsidRPr="00EF23C5" w:rsidRDefault="00EF23C5" w:rsidP="00EF23C5">
      <w:r w:rsidRPr="00EF23C5">
        <w:t>This loop turns an agent into a self-contained reasoning system.</w:t>
      </w:r>
    </w:p>
    <w:p w14:paraId="2DBEBBC5" w14:textId="77777777" w:rsidR="00EF23C5" w:rsidRPr="00EF23C5" w:rsidRDefault="00EF23C5" w:rsidP="00EF23C5"/>
    <w:p w14:paraId="09364C76" w14:textId="77777777" w:rsidR="00EF23C5" w:rsidRPr="00EF23C5" w:rsidRDefault="00EF23C5" w:rsidP="00EF23C5">
      <w:r w:rsidRPr="00EF23C5">
        <w:rPr>
          <w:rFonts w:ascii="Segoe UI Emoji" w:hAnsi="Segoe UI Emoji" w:cs="Segoe UI Emoji"/>
        </w:rPr>
        <w:t>🔽</w:t>
      </w:r>
      <w:r w:rsidRPr="00EF23C5">
        <w:t xml:space="preserve"> Up Next: Post 4 — Multi-Agent System Design (Orchestration vs Collaboration)</w:t>
      </w:r>
    </w:p>
    <w:p w14:paraId="032000D2" w14:textId="77777777" w:rsidR="00EF23C5" w:rsidRPr="00EF23C5" w:rsidRDefault="00EF23C5" w:rsidP="00EF23C5">
      <w:r w:rsidRPr="00EF23C5">
        <w:t>Just stay tuned.</w:t>
      </w:r>
    </w:p>
    <w:p w14:paraId="7DCC235F" w14:textId="77777777" w:rsidR="00EF23C5" w:rsidRPr="00EF23C5" w:rsidRDefault="00EF23C5" w:rsidP="00EF23C5"/>
    <w:p w14:paraId="1B75DE5D" w14:textId="77777777" w:rsidR="00EF23C5" w:rsidRPr="00EF23C5" w:rsidRDefault="00EF23C5" w:rsidP="00EF23C5">
      <w:r w:rsidRPr="00EF23C5">
        <w:rPr>
          <w:b/>
          <w:bCs/>
        </w:rPr>
        <w:t>#AI</w:t>
      </w:r>
      <w:r w:rsidRPr="00EF23C5">
        <w:t xml:space="preserve"> </w:t>
      </w:r>
      <w:r w:rsidRPr="00EF23C5">
        <w:rPr>
          <w:b/>
          <w:bCs/>
        </w:rPr>
        <w:t>#GenAI</w:t>
      </w:r>
      <w:r w:rsidRPr="00EF23C5">
        <w:t xml:space="preserve"> </w:t>
      </w:r>
      <w:r w:rsidRPr="00EF23C5">
        <w:rPr>
          <w:b/>
          <w:bCs/>
        </w:rPr>
        <w:t>#Agents</w:t>
      </w:r>
      <w:r w:rsidRPr="00EF23C5">
        <w:t xml:space="preserve"> </w:t>
      </w:r>
      <w:r w:rsidRPr="00EF23C5">
        <w:rPr>
          <w:b/>
          <w:bCs/>
        </w:rPr>
        <w:t>#MCP</w:t>
      </w:r>
      <w:r w:rsidRPr="00EF23C5">
        <w:t xml:space="preserve"> </w:t>
      </w:r>
      <w:r w:rsidRPr="00EF23C5">
        <w:rPr>
          <w:b/>
          <w:bCs/>
        </w:rPr>
        <w:t>#RAG</w:t>
      </w:r>
      <w:r w:rsidRPr="00EF23C5">
        <w:t xml:space="preserve"> </w:t>
      </w:r>
      <w:r w:rsidRPr="00EF23C5">
        <w:rPr>
          <w:b/>
          <w:bCs/>
        </w:rPr>
        <w:t>#LLM</w:t>
      </w:r>
      <w:r w:rsidRPr="00EF23C5">
        <w:t xml:space="preserve"> </w:t>
      </w:r>
      <w:r w:rsidRPr="00EF23C5">
        <w:rPr>
          <w:b/>
          <w:bCs/>
        </w:rPr>
        <w:t>#SystemDesign</w:t>
      </w:r>
    </w:p>
    <w:p w14:paraId="573160FB" w14:textId="77777777" w:rsidR="00FF50DB" w:rsidRDefault="00FF50DB"/>
    <w:p w14:paraId="6696F59A" w14:textId="0F4CE917" w:rsidR="00EF23C5" w:rsidRDefault="00FB5910">
      <w:r>
        <w:rPr>
          <w:noProof/>
        </w:rPr>
        <w:lastRenderedPageBreak/>
        <w:drawing>
          <wp:inline distT="0" distB="0" distL="0" distR="0" wp14:anchorId="1496DB78" wp14:editId="5AA76DC6">
            <wp:extent cx="5486400" cy="8229600"/>
            <wp:effectExtent l="0" t="0" r="0" b="0"/>
            <wp:docPr id="751374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74649" name="Picture 1" descr="A screenshot of a phone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6D7F" w14:textId="77777777" w:rsidR="007D08BB" w:rsidRDefault="007D08BB"/>
    <w:p w14:paraId="3F49593C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🚀</w:t>
      </w:r>
      <w:r w:rsidRPr="007D08BB">
        <w:t xml:space="preserve"> POST 4 — Multi-Agent System Design (MAS)</w:t>
      </w:r>
    </w:p>
    <w:p w14:paraId="7BF132B4" w14:textId="77777777" w:rsidR="007D08BB" w:rsidRPr="007D08BB" w:rsidRDefault="007D08BB" w:rsidP="007D08BB">
      <w:r w:rsidRPr="007D08BB">
        <w:rPr>
          <w:b/>
          <w:bCs/>
        </w:rPr>
        <w:t>#AI</w:t>
      </w:r>
      <w:r w:rsidRPr="007D08BB">
        <w:t xml:space="preserve"> </w:t>
      </w:r>
      <w:r w:rsidRPr="007D08BB">
        <w:rPr>
          <w:b/>
          <w:bCs/>
        </w:rPr>
        <w:t>#GenAI</w:t>
      </w:r>
      <w:r w:rsidRPr="007D08BB">
        <w:t xml:space="preserve"> </w:t>
      </w:r>
      <w:r w:rsidRPr="007D08BB">
        <w:rPr>
          <w:b/>
          <w:bCs/>
        </w:rPr>
        <w:t>#MultiAgent</w:t>
      </w:r>
      <w:r w:rsidRPr="007D08BB">
        <w:t xml:space="preserve"> </w:t>
      </w:r>
      <w:r w:rsidRPr="007D08BB">
        <w:rPr>
          <w:b/>
          <w:bCs/>
        </w:rPr>
        <w:t>#SystemDesign</w:t>
      </w:r>
      <w:r w:rsidRPr="007D08BB">
        <w:t xml:space="preserve"> </w:t>
      </w:r>
      <w:r w:rsidRPr="007D08BB">
        <w:rPr>
          <w:b/>
          <w:bCs/>
        </w:rPr>
        <w:t>#Agents</w:t>
      </w:r>
    </w:p>
    <w:p w14:paraId="6F331069" w14:textId="77777777" w:rsidR="007D08BB" w:rsidRPr="007D08BB" w:rsidRDefault="007D08BB" w:rsidP="007D08BB"/>
    <w:p w14:paraId="15097113" w14:textId="77777777" w:rsidR="007D08BB" w:rsidRPr="007D08BB" w:rsidRDefault="007D08BB" w:rsidP="007D08BB">
      <w:r w:rsidRPr="007D08BB">
        <w:t>As AI systems get more complex, a single agent is not enough.</w:t>
      </w:r>
    </w:p>
    <w:p w14:paraId="2643B328" w14:textId="77777777" w:rsidR="007D08BB" w:rsidRPr="007D08BB" w:rsidRDefault="007D08BB" w:rsidP="007D08BB">
      <w:r w:rsidRPr="007D08BB">
        <w:t>Multi-Agent Systems (MAS) allow multiple specialized agents to reason, plan, and execute together.</w:t>
      </w:r>
    </w:p>
    <w:p w14:paraId="0E3CC36D" w14:textId="77777777" w:rsidR="007D08BB" w:rsidRPr="007D08BB" w:rsidRDefault="007D08BB" w:rsidP="007D08BB"/>
    <w:p w14:paraId="4C21E16C" w14:textId="77777777" w:rsidR="007D08BB" w:rsidRPr="007D08BB" w:rsidRDefault="007D08BB" w:rsidP="007D08BB">
      <w:r w:rsidRPr="007D08BB">
        <w:t xml:space="preserve">Here’s the blueprint </w:t>
      </w:r>
      <w:r w:rsidRPr="007D08BB">
        <w:rPr>
          <w:rFonts w:ascii="Segoe UI Emoji" w:hAnsi="Segoe UI Emoji" w:cs="Segoe UI Emoji"/>
        </w:rPr>
        <w:t>👇</w:t>
      </w:r>
    </w:p>
    <w:p w14:paraId="4AD1C83F" w14:textId="77777777" w:rsidR="007D08BB" w:rsidRPr="007D08BB" w:rsidRDefault="007D08BB" w:rsidP="007D08BB"/>
    <w:p w14:paraId="6CFBF4D2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1️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Orchestration vs Collaboration</w:t>
      </w:r>
    </w:p>
    <w:p w14:paraId="18EC17A0" w14:textId="77777777" w:rsidR="007D08BB" w:rsidRPr="007D08BB" w:rsidRDefault="007D08BB" w:rsidP="007D08BB">
      <w:r w:rsidRPr="007D08BB">
        <w:t>Orchestration (Central Brain):</w:t>
      </w:r>
    </w:p>
    <w:p w14:paraId="34530801" w14:textId="77777777" w:rsidR="007D08BB" w:rsidRPr="007D08BB" w:rsidRDefault="007D08BB" w:rsidP="007D08BB">
      <w:r w:rsidRPr="007D08BB">
        <w:t xml:space="preserve">a) One manager agent controls </w:t>
      </w:r>
      <w:proofErr w:type="gramStart"/>
      <w:r w:rsidRPr="007D08BB">
        <w:t>others</w:t>
      </w:r>
      <w:proofErr w:type="gramEnd"/>
    </w:p>
    <w:p w14:paraId="7066CEA6" w14:textId="77777777" w:rsidR="007D08BB" w:rsidRPr="007D08BB" w:rsidRDefault="007D08BB" w:rsidP="007D08BB">
      <w:r w:rsidRPr="007D08BB">
        <w:t xml:space="preserve">b) Predictable, </w:t>
      </w:r>
      <w:proofErr w:type="spellStart"/>
      <w:r w:rsidRPr="007D08BB">
        <w:t>debuggable</w:t>
      </w:r>
      <w:proofErr w:type="spellEnd"/>
    </w:p>
    <w:p w14:paraId="3312B0AA" w14:textId="77777777" w:rsidR="007D08BB" w:rsidRPr="007D08BB" w:rsidRDefault="007D08BB" w:rsidP="007D08BB">
      <w:r w:rsidRPr="007D08BB">
        <w:t>c) Best for enterprise workflows</w:t>
      </w:r>
    </w:p>
    <w:p w14:paraId="6F10350F" w14:textId="77777777" w:rsidR="007D08BB" w:rsidRPr="007D08BB" w:rsidRDefault="007D08BB" w:rsidP="007D08BB">
      <w:r w:rsidRPr="007D08BB">
        <w:t>Collaboration (Peer-to-Peer):</w:t>
      </w:r>
    </w:p>
    <w:p w14:paraId="5BD06F57" w14:textId="77777777" w:rsidR="007D08BB" w:rsidRPr="007D08BB" w:rsidRDefault="007D08BB" w:rsidP="007D08BB">
      <w:r w:rsidRPr="007D08BB">
        <w:t>a) Agents communicate directly</w:t>
      </w:r>
    </w:p>
    <w:p w14:paraId="664C5636" w14:textId="77777777" w:rsidR="007D08BB" w:rsidRPr="007D08BB" w:rsidRDefault="007D08BB" w:rsidP="007D08BB">
      <w:r w:rsidRPr="007D08BB">
        <w:t>b) Distributed knowledge</w:t>
      </w:r>
    </w:p>
    <w:p w14:paraId="19944E41" w14:textId="77777777" w:rsidR="007D08BB" w:rsidRPr="007D08BB" w:rsidRDefault="007D08BB" w:rsidP="007D08BB">
      <w:r w:rsidRPr="007D08BB">
        <w:t>c) More flexible, less predictable</w:t>
      </w:r>
    </w:p>
    <w:p w14:paraId="698AD805" w14:textId="77777777" w:rsidR="007D08BB" w:rsidRPr="007D08BB" w:rsidRDefault="007D08BB" w:rsidP="007D08BB">
      <w:r w:rsidRPr="007D08BB">
        <w:t>Orchestration = order</w:t>
      </w:r>
    </w:p>
    <w:p w14:paraId="0E8E31CE" w14:textId="77777777" w:rsidR="007D08BB" w:rsidRPr="007D08BB" w:rsidRDefault="007D08BB" w:rsidP="007D08BB">
      <w:r w:rsidRPr="007D08BB">
        <w:t>Collaboration = autonomy</w:t>
      </w:r>
    </w:p>
    <w:p w14:paraId="0019543A" w14:textId="77777777" w:rsidR="007D08BB" w:rsidRPr="007D08BB" w:rsidRDefault="007D08BB" w:rsidP="007D08BB"/>
    <w:p w14:paraId="66C0E4DF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2️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How Agents Understand Each Other’s Capabilities</w:t>
      </w:r>
    </w:p>
    <w:p w14:paraId="11193ADF" w14:textId="77777777" w:rsidR="007D08BB" w:rsidRPr="007D08BB" w:rsidRDefault="007D08BB" w:rsidP="007D08BB">
      <w:r w:rsidRPr="007D08BB">
        <w:t>Agents share capability signals through:</w:t>
      </w:r>
    </w:p>
    <w:p w14:paraId="0FF447CB" w14:textId="77777777" w:rsidR="007D08BB" w:rsidRPr="007D08BB" w:rsidRDefault="007D08BB" w:rsidP="007D08BB">
      <w:r w:rsidRPr="007D08BB">
        <w:t>a) Capability metadata (skills/tools)</w:t>
      </w:r>
    </w:p>
    <w:p w14:paraId="2972F4DD" w14:textId="77777777" w:rsidR="007D08BB" w:rsidRPr="007D08BB" w:rsidRDefault="007D08BB" w:rsidP="007D08BB">
      <w:r w:rsidRPr="007D08BB">
        <w:t>b) Tooling graphs (function map)</w:t>
      </w:r>
    </w:p>
    <w:p w14:paraId="3A288C04" w14:textId="77777777" w:rsidR="007D08BB" w:rsidRPr="007D08BB" w:rsidRDefault="007D08BB" w:rsidP="007D08BB">
      <w:r w:rsidRPr="007D08BB">
        <w:lastRenderedPageBreak/>
        <w:t>c) Structured APIs / MCP tools</w:t>
      </w:r>
    </w:p>
    <w:p w14:paraId="4090451A" w14:textId="77777777" w:rsidR="007D08BB" w:rsidRPr="007D08BB" w:rsidRDefault="007D08BB" w:rsidP="007D08BB">
      <w:r w:rsidRPr="007D08BB">
        <w:t>d) Self-descriptions</w:t>
      </w:r>
    </w:p>
    <w:p w14:paraId="79B7D381" w14:textId="77777777" w:rsidR="007D08BB" w:rsidRPr="007D08BB" w:rsidRDefault="007D08BB" w:rsidP="007D08BB">
      <w:r w:rsidRPr="007D08BB">
        <w:t>LLM-based reasoning selects the next agent using these signals.</w:t>
      </w:r>
    </w:p>
    <w:p w14:paraId="1C39ECA2" w14:textId="77777777" w:rsidR="007D08BB" w:rsidRPr="007D08BB" w:rsidRDefault="007D08BB" w:rsidP="007D08BB"/>
    <w:p w14:paraId="7537C490" w14:textId="77777777" w:rsidR="007D08BB" w:rsidRPr="007D08BB" w:rsidRDefault="007D08BB" w:rsidP="007D08BB">
      <w:r w:rsidRPr="007D08BB">
        <w:t>Note:</w:t>
      </w:r>
    </w:p>
    <w:p w14:paraId="777CAD9D" w14:textId="77777777" w:rsidR="007D08BB" w:rsidRPr="007D08BB" w:rsidRDefault="007D08BB" w:rsidP="007D08BB">
      <w:r w:rsidRPr="007D08BB">
        <w:t>These capability signals are typically exposed via Agent Cards — structured manifests describing each agent’s skills, tools, and domain expertise. Orchestration layers use these cards to select the right agent for the next step.</w:t>
      </w:r>
    </w:p>
    <w:p w14:paraId="051D500F" w14:textId="77777777" w:rsidR="007D08BB" w:rsidRPr="007D08BB" w:rsidRDefault="007D08BB" w:rsidP="007D08BB"/>
    <w:p w14:paraId="5094F1D7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3️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Routing Strategies in MAS</w:t>
      </w:r>
    </w:p>
    <w:p w14:paraId="7D0EAD41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Capability Graph Routing — choose </w:t>
      </w:r>
      <w:proofErr w:type="gramStart"/>
      <w:r w:rsidRPr="007D08BB">
        <w:t>agent</w:t>
      </w:r>
      <w:proofErr w:type="gramEnd"/>
      <w:r w:rsidRPr="007D08BB">
        <w:t xml:space="preserve"> by </w:t>
      </w:r>
      <w:proofErr w:type="gramStart"/>
      <w:r w:rsidRPr="007D08BB">
        <w:t>predefined skills</w:t>
      </w:r>
      <w:proofErr w:type="gramEnd"/>
    </w:p>
    <w:p w14:paraId="371982E3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Metadata Routing — domain, tools, cost, latency</w:t>
      </w:r>
    </w:p>
    <w:p w14:paraId="68BF0412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LLM Arbitration — LLM chooses next agent (with guardrails)</w:t>
      </w:r>
    </w:p>
    <w:p w14:paraId="030C1CEE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Hybrid Routing — rules + LLM (best practice)</w:t>
      </w:r>
    </w:p>
    <w:p w14:paraId="02BE89A4" w14:textId="77777777" w:rsidR="007D08BB" w:rsidRPr="007D08BB" w:rsidRDefault="007D08BB" w:rsidP="007D08BB"/>
    <w:p w14:paraId="62B30E61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4️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When to Use MAS (vs RAG-only vs Single-Agent)</w:t>
      </w:r>
    </w:p>
    <w:p w14:paraId="0A3B79C0" w14:textId="77777777" w:rsidR="007D08BB" w:rsidRPr="007D08BB" w:rsidRDefault="007D08BB" w:rsidP="007D08BB">
      <w:r w:rsidRPr="007D08BB">
        <w:t>Use MAS when:</w:t>
      </w:r>
    </w:p>
    <w:p w14:paraId="26BA76C5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Multiple skills required</w:t>
      </w:r>
    </w:p>
    <w:p w14:paraId="5A6B29FF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Distinct roles (planner, researcher, evaluator)</w:t>
      </w:r>
    </w:p>
    <w:p w14:paraId="5C3711F2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Need scalable, modular reasoning</w:t>
      </w:r>
    </w:p>
    <w:p w14:paraId="47B869D9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Domain-specialized agents add value</w:t>
      </w:r>
    </w:p>
    <w:p w14:paraId="08C18A1E" w14:textId="77777777" w:rsidR="007D08BB" w:rsidRPr="007D08BB" w:rsidRDefault="007D08BB" w:rsidP="007D08BB"/>
    <w:p w14:paraId="03DC640A" w14:textId="77777777" w:rsidR="007D08BB" w:rsidRPr="007D08BB" w:rsidRDefault="007D08BB" w:rsidP="007D08BB">
      <w:r w:rsidRPr="007D08BB">
        <w:t>Use RAG-only when:</w:t>
      </w:r>
    </w:p>
    <w:p w14:paraId="38F67D85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The task is “retrieve the right knowledge”</w:t>
      </w:r>
    </w:p>
    <w:p w14:paraId="633A1F65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No multi-step reasoning</w:t>
      </w:r>
    </w:p>
    <w:p w14:paraId="47D35BDA" w14:textId="77777777" w:rsidR="007D08BB" w:rsidRPr="007D08BB" w:rsidRDefault="007D08BB" w:rsidP="007D08BB"/>
    <w:p w14:paraId="1277A532" w14:textId="77777777" w:rsidR="007D08BB" w:rsidRPr="007D08BB" w:rsidRDefault="007D08BB" w:rsidP="007D08BB">
      <w:r w:rsidRPr="007D08BB">
        <w:lastRenderedPageBreak/>
        <w:t>Use a Single Agent w/ Tools when:</w:t>
      </w:r>
    </w:p>
    <w:p w14:paraId="13093154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API calls or simple workflows</w:t>
      </w:r>
    </w:p>
    <w:p w14:paraId="62B625E6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Low-latency tasks</w:t>
      </w:r>
    </w:p>
    <w:p w14:paraId="00D8E637" w14:textId="77777777" w:rsidR="007D08BB" w:rsidRPr="007D08BB" w:rsidRDefault="007D08BB" w:rsidP="007D08BB"/>
    <w:p w14:paraId="1C04708C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5️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Communication Patterns</w:t>
      </w:r>
    </w:p>
    <w:p w14:paraId="715E76E9" w14:textId="77777777" w:rsidR="007D08BB" w:rsidRPr="007D08BB" w:rsidRDefault="007D08BB" w:rsidP="007D08BB">
      <w:r w:rsidRPr="007D08BB">
        <w:t>a) Sequential → agent → agent → agent</w:t>
      </w:r>
    </w:p>
    <w:p w14:paraId="5004BBFF" w14:textId="77777777" w:rsidR="007D08BB" w:rsidRPr="007D08BB" w:rsidRDefault="007D08BB" w:rsidP="007D08BB">
      <w:r w:rsidRPr="007D08BB">
        <w:t xml:space="preserve">b) Parallel → agents work </w:t>
      </w:r>
      <w:proofErr w:type="gramStart"/>
      <w:r w:rsidRPr="007D08BB">
        <w:t>concurrently;</w:t>
      </w:r>
      <w:proofErr w:type="gramEnd"/>
      <w:r w:rsidRPr="007D08BB">
        <w:t xml:space="preserve"> merge outputs</w:t>
      </w:r>
    </w:p>
    <w:p w14:paraId="60AD04B8" w14:textId="77777777" w:rsidR="007D08BB" w:rsidRPr="007D08BB" w:rsidRDefault="007D08BB" w:rsidP="007D08BB">
      <w:r w:rsidRPr="007D08BB">
        <w:t>c) Event-driven → agents activate when triggered</w:t>
      </w:r>
    </w:p>
    <w:p w14:paraId="689AF3F0" w14:textId="77777777" w:rsidR="007D08BB" w:rsidRPr="007D08BB" w:rsidRDefault="007D08BB" w:rsidP="007D08BB">
      <w:r w:rsidRPr="007D08BB">
        <w:t>Parallel/event models scale better but require stronger coordination.</w:t>
      </w:r>
    </w:p>
    <w:p w14:paraId="1B8D2A03" w14:textId="77777777" w:rsidR="007D08BB" w:rsidRPr="007D08BB" w:rsidRDefault="007D08BB" w:rsidP="007D08BB"/>
    <w:p w14:paraId="1191772E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6️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Failure &amp; Recovery Patterns</w:t>
      </w:r>
    </w:p>
    <w:p w14:paraId="1495DB22" w14:textId="77777777" w:rsidR="007D08BB" w:rsidRPr="007D08BB" w:rsidRDefault="007D08BB" w:rsidP="007D08BB">
      <w:r w:rsidRPr="007D08BB">
        <w:t>MAS must handle:</w:t>
      </w:r>
    </w:p>
    <w:p w14:paraId="54045C66" w14:textId="77777777" w:rsidR="007D08BB" w:rsidRPr="007D08BB" w:rsidRDefault="007D08BB" w:rsidP="007D08BB">
      <w:r w:rsidRPr="007D08BB">
        <w:t>a) Agent misunderstanding</w:t>
      </w:r>
    </w:p>
    <w:p w14:paraId="4659A5F9" w14:textId="77777777" w:rsidR="007D08BB" w:rsidRPr="007D08BB" w:rsidRDefault="007D08BB" w:rsidP="007D08BB">
      <w:r w:rsidRPr="007D08BB">
        <w:t>b) Conflicting decisions</w:t>
      </w:r>
    </w:p>
    <w:p w14:paraId="78411107" w14:textId="77777777" w:rsidR="007D08BB" w:rsidRPr="007D08BB" w:rsidRDefault="007D08BB" w:rsidP="007D08BB">
      <w:r w:rsidRPr="007D08BB">
        <w:t>c) Loops / deadlocks</w:t>
      </w:r>
    </w:p>
    <w:p w14:paraId="733735FF" w14:textId="77777777" w:rsidR="007D08BB" w:rsidRPr="007D08BB" w:rsidRDefault="007D08BB" w:rsidP="007D08BB">
      <w:r w:rsidRPr="007D08BB">
        <w:t>d) Tool failures</w:t>
      </w:r>
    </w:p>
    <w:p w14:paraId="281F6C9A" w14:textId="77777777" w:rsidR="007D08BB" w:rsidRPr="007D08BB" w:rsidRDefault="007D08BB" w:rsidP="007D08BB"/>
    <w:p w14:paraId="58961840" w14:textId="77777777" w:rsidR="007D08BB" w:rsidRPr="007D08BB" w:rsidRDefault="007D08BB" w:rsidP="007D08BB">
      <w:r w:rsidRPr="007D08BB">
        <w:t>Recovery uses:</w:t>
      </w:r>
    </w:p>
    <w:p w14:paraId="112D33F5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Fallback agents</w:t>
      </w:r>
    </w:p>
    <w:p w14:paraId="0E2EF647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Timeouts + arbitration</w:t>
      </w:r>
    </w:p>
    <w:p w14:paraId="3AAAC514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Loop fencing</w:t>
      </w:r>
    </w:p>
    <w:p w14:paraId="44576E73" w14:textId="77777777" w:rsidR="007D08BB" w:rsidRPr="007D08BB" w:rsidRDefault="007D08BB" w:rsidP="007D08BB">
      <w:r w:rsidRPr="007D08BB">
        <w:rPr>
          <w:rFonts w:ascii="Segoe UI Symbol" w:hAnsi="Segoe UI Symbol" w:cs="Segoe UI Symbol"/>
        </w:rPr>
        <w:t>✔</w:t>
      </w:r>
      <w:r w:rsidRPr="007D08BB">
        <w:t xml:space="preserve"> Retry / state rewind</w:t>
      </w:r>
    </w:p>
    <w:p w14:paraId="693517FA" w14:textId="77777777" w:rsidR="007D08BB" w:rsidRPr="007D08BB" w:rsidRDefault="007D08BB" w:rsidP="007D08BB"/>
    <w:p w14:paraId="34E5C8BC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🔵</w:t>
      </w:r>
      <w:r w:rsidRPr="007D08BB">
        <w:t xml:space="preserve"> 7️</w:t>
      </w:r>
      <w:r w:rsidRPr="007D08BB">
        <w:rPr>
          <w:rFonts w:ascii="Segoe UI Symbol" w:hAnsi="Segoe UI Symbol" w:cs="Segoe UI Symbol"/>
        </w:rPr>
        <w:t>⃣</w:t>
      </w:r>
      <w:r w:rsidRPr="007D08BB">
        <w:t xml:space="preserve"> When NOT to Use Multi-Agent Systems</w:t>
      </w:r>
    </w:p>
    <w:p w14:paraId="6E5291E3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❌</w:t>
      </w:r>
      <w:r w:rsidRPr="007D08BB">
        <w:t xml:space="preserve"> Tools alone solve the task</w:t>
      </w:r>
    </w:p>
    <w:p w14:paraId="70B39724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lastRenderedPageBreak/>
        <w:t>❌</w:t>
      </w:r>
      <w:r w:rsidRPr="007D08BB">
        <w:t xml:space="preserve"> Latency becomes worse with multiple agents</w:t>
      </w:r>
    </w:p>
    <w:p w14:paraId="34BA2CA6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❌</w:t>
      </w:r>
      <w:r w:rsidRPr="007D08BB">
        <w:t xml:space="preserve"> Workflow is simple</w:t>
      </w:r>
    </w:p>
    <w:p w14:paraId="654FBDC9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❌</w:t>
      </w:r>
      <w:r w:rsidRPr="007D08BB">
        <w:t xml:space="preserve"> Agents duplicate capabilities</w:t>
      </w:r>
    </w:p>
    <w:p w14:paraId="3F30ADEC" w14:textId="77777777" w:rsidR="007D08BB" w:rsidRPr="007D08BB" w:rsidRDefault="007D08BB" w:rsidP="007D08BB">
      <w:r w:rsidRPr="007D08BB">
        <w:t>Simplicity &gt; unnecessary complexity.</w:t>
      </w:r>
    </w:p>
    <w:p w14:paraId="498D11C6" w14:textId="77777777" w:rsidR="007D08BB" w:rsidRPr="007D08BB" w:rsidRDefault="007D08BB" w:rsidP="007D08BB"/>
    <w:p w14:paraId="43EFA701" w14:textId="77777777" w:rsidR="007D08BB" w:rsidRPr="007D08BB" w:rsidRDefault="007D08BB" w:rsidP="007D08BB">
      <w:r w:rsidRPr="007D08BB">
        <w:rPr>
          <w:rFonts w:ascii="Segoe UI Emoji" w:hAnsi="Segoe UI Emoji" w:cs="Segoe UI Emoji"/>
        </w:rPr>
        <w:t>🔽</w:t>
      </w:r>
      <w:r w:rsidRPr="007D08BB">
        <w:t xml:space="preserve"> Up Next: Post 5 — Memory &amp; Context Window Management Techniques</w:t>
      </w:r>
    </w:p>
    <w:p w14:paraId="5BE6B58B" w14:textId="77777777" w:rsidR="007D08BB" w:rsidRPr="007D08BB" w:rsidRDefault="007D08BB" w:rsidP="007D08BB">
      <w:r w:rsidRPr="007D08BB">
        <w:t>Stay tuned.</w:t>
      </w:r>
    </w:p>
    <w:p w14:paraId="3CCF69B7" w14:textId="77777777" w:rsidR="007D08BB" w:rsidRPr="007D08BB" w:rsidRDefault="007D08BB" w:rsidP="007D08BB"/>
    <w:p w14:paraId="7C17719C" w14:textId="77777777" w:rsidR="007D08BB" w:rsidRPr="007D08BB" w:rsidRDefault="007D08BB" w:rsidP="007D08BB">
      <w:r w:rsidRPr="007D08BB">
        <w:rPr>
          <w:b/>
          <w:bCs/>
        </w:rPr>
        <w:t>#AI</w:t>
      </w:r>
      <w:r w:rsidRPr="007D08BB">
        <w:t xml:space="preserve"> </w:t>
      </w:r>
      <w:r w:rsidRPr="007D08BB">
        <w:rPr>
          <w:b/>
          <w:bCs/>
        </w:rPr>
        <w:t>#GenAI</w:t>
      </w:r>
      <w:r w:rsidRPr="007D08BB">
        <w:t xml:space="preserve"> </w:t>
      </w:r>
      <w:r w:rsidRPr="007D08BB">
        <w:rPr>
          <w:b/>
          <w:bCs/>
        </w:rPr>
        <w:t>#MultiAgent</w:t>
      </w:r>
      <w:r w:rsidRPr="007D08BB">
        <w:t xml:space="preserve"> </w:t>
      </w:r>
      <w:r w:rsidRPr="007D08BB">
        <w:rPr>
          <w:b/>
          <w:bCs/>
        </w:rPr>
        <w:t>#LLM</w:t>
      </w:r>
      <w:r w:rsidRPr="007D08BB">
        <w:t xml:space="preserve"> </w:t>
      </w:r>
      <w:r w:rsidRPr="007D08BB">
        <w:rPr>
          <w:b/>
          <w:bCs/>
        </w:rPr>
        <w:t>#SystemDesign</w:t>
      </w:r>
      <w:r w:rsidRPr="007D08BB">
        <w:t xml:space="preserve"> </w:t>
      </w:r>
      <w:r w:rsidRPr="007D08BB">
        <w:rPr>
          <w:b/>
          <w:bCs/>
        </w:rPr>
        <w:t>#Agents</w:t>
      </w:r>
    </w:p>
    <w:p w14:paraId="5DC189FE" w14:textId="76CE2E9A" w:rsidR="007D08BB" w:rsidRDefault="006973A3">
      <w:r>
        <w:rPr>
          <w:noProof/>
        </w:rPr>
        <w:lastRenderedPageBreak/>
        <w:drawing>
          <wp:inline distT="0" distB="0" distL="0" distR="0" wp14:anchorId="5EDEC640" wp14:editId="2BC3224A">
            <wp:extent cx="5486400" cy="8229600"/>
            <wp:effectExtent l="0" t="0" r="0" b="0"/>
            <wp:docPr id="7771899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9992" name="Picture 1" descr="A screenshot of a computer screen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110B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lastRenderedPageBreak/>
        <w:t>🚀</w:t>
      </w:r>
      <w:r w:rsidRPr="0082322E">
        <w:t xml:space="preserve"> POST 5 — Memory Management in Agentic AI (The Hidden Architecture Layer)</w:t>
      </w:r>
    </w:p>
    <w:p w14:paraId="7BE8881E" w14:textId="77777777" w:rsidR="0082322E" w:rsidRPr="0082322E" w:rsidRDefault="0082322E" w:rsidP="0082322E">
      <w:r w:rsidRPr="0082322E">
        <w:rPr>
          <w:b/>
          <w:bCs/>
        </w:rPr>
        <w:t>#AI</w:t>
      </w:r>
      <w:r w:rsidRPr="0082322E">
        <w:t xml:space="preserve"> </w:t>
      </w:r>
      <w:r w:rsidRPr="0082322E">
        <w:rPr>
          <w:b/>
          <w:bCs/>
        </w:rPr>
        <w:t>#GenAI</w:t>
      </w:r>
      <w:r w:rsidRPr="0082322E">
        <w:t xml:space="preserve"> </w:t>
      </w:r>
      <w:r w:rsidRPr="0082322E">
        <w:rPr>
          <w:b/>
          <w:bCs/>
        </w:rPr>
        <w:t>#Agents</w:t>
      </w:r>
      <w:r w:rsidRPr="0082322E">
        <w:t xml:space="preserve"> </w:t>
      </w:r>
      <w:r w:rsidRPr="0082322E">
        <w:rPr>
          <w:b/>
          <w:bCs/>
        </w:rPr>
        <w:t>#SystemDesign</w:t>
      </w:r>
      <w:r w:rsidRPr="0082322E">
        <w:t xml:space="preserve"> </w:t>
      </w:r>
      <w:r w:rsidRPr="0082322E">
        <w:rPr>
          <w:b/>
          <w:bCs/>
        </w:rPr>
        <w:t>#Memory</w:t>
      </w:r>
    </w:p>
    <w:p w14:paraId="22BADEC9" w14:textId="77777777" w:rsidR="0082322E" w:rsidRPr="0082322E" w:rsidRDefault="0082322E" w:rsidP="0082322E"/>
    <w:p w14:paraId="76019078" w14:textId="77777777" w:rsidR="0082322E" w:rsidRPr="0082322E" w:rsidRDefault="0082322E" w:rsidP="0082322E">
      <w:r w:rsidRPr="0082322E">
        <w:t>In real agentic systems, memory is not a feature — it’s an architecture layer.</w:t>
      </w:r>
    </w:p>
    <w:p w14:paraId="3510486D" w14:textId="77777777" w:rsidR="0082322E" w:rsidRPr="0082322E" w:rsidRDefault="0082322E" w:rsidP="0082322E">
      <w:r w:rsidRPr="0082322E">
        <w:t>Good memory design improves accuracy, reduces cost, and prevents reasoning drift.</w:t>
      </w:r>
    </w:p>
    <w:p w14:paraId="4CB748C0" w14:textId="77777777" w:rsidR="0082322E" w:rsidRPr="0082322E" w:rsidRDefault="0082322E" w:rsidP="0082322E"/>
    <w:p w14:paraId="2E6ECEB5" w14:textId="77777777" w:rsidR="0082322E" w:rsidRPr="0082322E" w:rsidRDefault="0082322E" w:rsidP="0082322E">
      <w:r w:rsidRPr="0082322E">
        <w:t xml:space="preserve">Here is the clean blueprint </w:t>
      </w:r>
      <w:r w:rsidRPr="0082322E">
        <w:rPr>
          <w:rFonts w:ascii="Segoe UI Emoji" w:hAnsi="Segoe UI Emoji" w:cs="Segoe UI Emoji"/>
        </w:rPr>
        <w:t>👇</w:t>
      </w:r>
    </w:p>
    <w:p w14:paraId="6BFCD13D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1️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Short-Term Memory (Session Context)</w:t>
      </w:r>
    </w:p>
    <w:p w14:paraId="5CF4090B" w14:textId="77777777" w:rsidR="0082322E" w:rsidRPr="0082322E" w:rsidRDefault="0082322E" w:rsidP="0082322E">
      <w:r w:rsidRPr="0082322E">
        <w:t>Lives inside the current conversation/task:</w:t>
      </w:r>
    </w:p>
    <w:p w14:paraId="190BDCD1" w14:textId="77777777" w:rsidR="0082322E" w:rsidRPr="0082322E" w:rsidRDefault="0082322E" w:rsidP="0082322E">
      <w:r w:rsidRPr="0082322E">
        <w:t>a) Recent messages</w:t>
      </w:r>
    </w:p>
    <w:p w14:paraId="7722EE07" w14:textId="77777777" w:rsidR="0082322E" w:rsidRPr="0082322E" w:rsidRDefault="0082322E" w:rsidP="0082322E">
      <w:r w:rsidRPr="0082322E">
        <w:t>b) Intermediate steps</w:t>
      </w:r>
    </w:p>
    <w:p w14:paraId="121273EA" w14:textId="77777777" w:rsidR="0082322E" w:rsidRPr="0082322E" w:rsidRDefault="0082322E" w:rsidP="0082322E">
      <w:r w:rsidRPr="0082322E">
        <w:t>c) Tool results</w:t>
      </w:r>
    </w:p>
    <w:p w14:paraId="68F584BD" w14:textId="77777777" w:rsidR="0082322E" w:rsidRPr="0082322E" w:rsidRDefault="0082322E" w:rsidP="0082322E">
      <w:r w:rsidRPr="0082322E">
        <w:t>d) Task progress</w:t>
      </w:r>
    </w:p>
    <w:p w14:paraId="2DF2315C" w14:textId="77777777" w:rsidR="0082322E" w:rsidRPr="0082322E" w:rsidRDefault="0082322E" w:rsidP="0082322E">
      <w:r w:rsidRPr="0082322E">
        <w:t>Stored in the LLM prompt window, so it must be minimal.</w:t>
      </w:r>
    </w:p>
    <w:p w14:paraId="3F5C6313" w14:textId="77777777" w:rsidR="0082322E" w:rsidRPr="0082322E" w:rsidRDefault="0082322E" w:rsidP="0082322E"/>
    <w:p w14:paraId="5651A2C6" w14:textId="77777777" w:rsidR="0082322E" w:rsidRPr="0082322E" w:rsidRDefault="0082322E" w:rsidP="0082322E">
      <w:r w:rsidRPr="0082322E">
        <w:t>Too much = confusion</w:t>
      </w:r>
    </w:p>
    <w:p w14:paraId="14DE5BBA" w14:textId="77777777" w:rsidR="0082322E" w:rsidRPr="0082322E" w:rsidRDefault="0082322E" w:rsidP="0082322E">
      <w:r w:rsidRPr="0082322E">
        <w:t>Too little = repetition</w:t>
      </w:r>
    </w:p>
    <w:p w14:paraId="3171A139" w14:textId="77777777" w:rsidR="0082322E" w:rsidRPr="0082322E" w:rsidRDefault="0082322E" w:rsidP="0082322E"/>
    <w:p w14:paraId="6F42D974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2️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Long-Term Memory (Persistent Knowledge)</w:t>
      </w:r>
    </w:p>
    <w:p w14:paraId="729D177F" w14:textId="77777777" w:rsidR="0082322E" w:rsidRPr="0082322E" w:rsidRDefault="0082322E" w:rsidP="0082322E">
      <w:r w:rsidRPr="0082322E">
        <w:t>Survives across sessions:</w:t>
      </w:r>
    </w:p>
    <w:p w14:paraId="0F9B53C2" w14:textId="77777777" w:rsidR="0082322E" w:rsidRPr="0082322E" w:rsidRDefault="0082322E" w:rsidP="0082322E">
      <w:r w:rsidRPr="0082322E">
        <w:t>a) User preferences</w:t>
      </w:r>
    </w:p>
    <w:p w14:paraId="54E8ED40" w14:textId="77777777" w:rsidR="0082322E" w:rsidRPr="0082322E" w:rsidRDefault="0082322E" w:rsidP="0082322E">
      <w:r w:rsidRPr="0082322E">
        <w:t>b) Past tasks</w:t>
      </w:r>
    </w:p>
    <w:p w14:paraId="06E29DCD" w14:textId="77777777" w:rsidR="0082322E" w:rsidRPr="0082322E" w:rsidRDefault="0082322E" w:rsidP="0082322E">
      <w:r w:rsidRPr="0082322E">
        <w:t>c) Domain facts</w:t>
      </w:r>
    </w:p>
    <w:p w14:paraId="3ECC6404" w14:textId="77777777" w:rsidR="0082322E" w:rsidRPr="0082322E" w:rsidRDefault="0082322E" w:rsidP="0082322E">
      <w:r w:rsidRPr="0082322E">
        <w:t>d) Stored summaries</w:t>
      </w:r>
    </w:p>
    <w:p w14:paraId="4225BD2D" w14:textId="77777777" w:rsidR="0082322E" w:rsidRPr="0082322E" w:rsidRDefault="0082322E" w:rsidP="0082322E">
      <w:r w:rsidRPr="0082322E">
        <w:t>Common stores:</w:t>
      </w:r>
    </w:p>
    <w:p w14:paraId="3CD74B61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lastRenderedPageBreak/>
        <w:t>✔</w:t>
      </w:r>
      <w:r w:rsidRPr="0082322E">
        <w:t xml:space="preserve"> Vector DB (semantic recall)</w:t>
      </w:r>
    </w:p>
    <w:p w14:paraId="2A738E86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JSON / NoSQL (preferences, agent profiles)</w:t>
      </w:r>
    </w:p>
    <w:p w14:paraId="2E2F6CB1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SQL DB (workflow state, audit logs)</w:t>
      </w:r>
    </w:p>
    <w:p w14:paraId="6C699D1D" w14:textId="77777777" w:rsidR="0082322E" w:rsidRPr="0082322E" w:rsidRDefault="0082322E" w:rsidP="0082322E"/>
    <w:p w14:paraId="2ABD4112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3️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Episodic vs Semantic Memory</w:t>
      </w:r>
    </w:p>
    <w:p w14:paraId="397619CB" w14:textId="77777777" w:rsidR="0082322E" w:rsidRPr="0082322E" w:rsidRDefault="0082322E" w:rsidP="0082322E">
      <w:r w:rsidRPr="0082322E">
        <w:t>Episodic: past interactions, stored as chunks or embeddings.</w:t>
      </w:r>
    </w:p>
    <w:p w14:paraId="02C85AD0" w14:textId="77777777" w:rsidR="0082322E" w:rsidRPr="0082322E" w:rsidRDefault="0082322E" w:rsidP="0082322E">
      <w:r w:rsidRPr="0082322E">
        <w:t>Semantic: distilled facts, rules, summaries (more important for reliability).</w:t>
      </w:r>
    </w:p>
    <w:p w14:paraId="5B509DC6" w14:textId="77777777" w:rsidR="0082322E" w:rsidRPr="0082322E" w:rsidRDefault="0082322E" w:rsidP="0082322E"/>
    <w:p w14:paraId="3EC1A852" w14:textId="77777777" w:rsidR="0082322E" w:rsidRPr="0082322E" w:rsidRDefault="0082322E" w:rsidP="0082322E">
      <w:r w:rsidRPr="0082322E">
        <w:t>Agents rely heavily on semantic memory for grounded reasoning.</w:t>
      </w:r>
    </w:p>
    <w:p w14:paraId="26633825" w14:textId="77777777" w:rsidR="0082322E" w:rsidRPr="0082322E" w:rsidRDefault="0082322E" w:rsidP="0082322E"/>
    <w:p w14:paraId="476D9B90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4️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Which Storage to Use?</w:t>
      </w:r>
    </w:p>
    <w:p w14:paraId="52F5BF06" w14:textId="77777777" w:rsidR="0082322E" w:rsidRPr="0082322E" w:rsidRDefault="0082322E" w:rsidP="0082322E">
      <w:r w:rsidRPr="0082322E">
        <w:t>Vector DB: unstructured text, retrieval augmentation</w:t>
      </w:r>
    </w:p>
    <w:p w14:paraId="38AE2F9C" w14:textId="77777777" w:rsidR="0082322E" w:rsidRPr="0082322E" w:rsidRDefault="0082322E" w:rsidP="0082322E">
      <w:r w:rsidRPr="0082322E">
        <w:t>JSON / NoSQL: agent cards, task state, configs</w:t>
      </w:r>
    </w:p>
    <w:p w14:paraId="0D6532C4" w14:textId="77777777" w:rsidR="0082322E" w:rsidRPr="0082322E" w:rsidRDefault="0082322E" w:rsidP="0082322E">
      <w:r w:rsidRPr="0082322E">
        <w:t>Structured DB: deterministic queries, transactions</w:t>
      </w:r>
    </w:p>
    <w:p w14:paraId="7E593A6D" w14:textId="77777777" w:rsidR="0082322E" w:rsidRPr="0082322E" w:rsidRDefault="0082322E" w:rsidP="0082322E"/>
    <w:p w14:paraId="402374C3" w14:textId="77777777" w:rsidR="0082322E" w:rsidRPr="0082322E" w:rsidRDefault="0082322E" w:rsidP="0082322E">
      <w:r w:rsidRPr="0082322E">
        <w:t>Most production systems combine all three.</w:t>
      </w:r>
    </w:p>
    <w:p w14:paraId="2B433EC6" w14:textId="77777777" w:rsidR="0082322E" w:rsidRPr="0082322E" w:rsidRDefault="0082322E" w:rsidP="0082322E"/>
    <w:p w14:paraId="4DCBF4EA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5️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Memory Pruning &amp; Summarization</w:t>
      </w:r>
    </w:p>
    <w:p w14:paraId="247F9DAF" w14:textId="77777777" w:rsidR="0082322E" w:rsidRPr="0082322E" w:rsidRDefault="0082322E" w:rsidP="0082322E">
      <w:r w:rsidRPr="0082322E">
        <w:t>Memory grows fast. Control it using:</w:t>
      </w:r>
    </w:p>
    <w:p w14:paraId="4ED112E6" w14:textId="77777777" w:rsidR="0082322E" w:rsidRPr="0082322E" w:rsidRDefault="0082322E" w:rsidP="0082322E">
      <w:r w:rsidRPr="0082322E">
        <w:t>a) Sliding windows</w:t>
      </w:r>
    </w:p>
    <w:p w14:paraId="45CED09B" w14:textId="77777777" w:rsidR="0082322E" w:rsidRPr="0082322E" w:rsidRDefault="0082322E" w:rsidP="0082322E">
      <w:r w:rsidRPr="0082322E">
        <w:t>b) LLM summaries</w:t>
      </w:r>
    </w:p>
    <w:p w14:paraId="2A2595FD" w14:textId="77777777" w:rsidR="0082322E" w:rsidRPr="0082322E" w:rsidRDefault="0082322E" w:rsidP="0082322E">
      <w:r w:rsidRPr="0082322E">
        <w:t>c) Hierarchical summaries</w:t>
      </w:r>
    </w:p>
    <w:p w14:paraId="7EF7CFEA" w14:textId="77777777" w:rsidR="0082322E" w:rsidRPr="0082322E" w:rsidRDefault="0082322E" w:rsidP="0082322E">
      <w:r w:rsidRPr="0082322E">
        <w:t>d) Embedding compression</w:t>
      </w:r>
    </w:p>
    <w:p w14:paraId="03F04F61" w14:textId="77777777" w:rsidR="0082322E" w:rsidRPr="0082322E" w:rsidRDefault="0082322E" w:rsidP="0082322E">
      <w:r w:rsidRPr="0082322E">
        <w:t>e) Extracting only key facts (best practice)</w:t>
      </w:r>
    </w:p>
    <w:p w14:paraId="3521EA05" w14:textId="77777777" w:rsidR="0082322E" w:rsidRPr="0082322E" w:rsidRDefault="0082322E" w:rsidP="0082322E">
      <w:r w:rsidRPr="0082322E">
        <w:t>Good pruning keeps reasoning stable and costs low.</w:t>
      </w:r>
    </w:p>
    <w:p w14:paraId="711B9AFA" w14:textId="77777777" w:rsidR="0082322E" w:rsidRPr="0082322E" w:rsidRDefault="0082322E" w:rsidP="0082322E"/>
    <w:p w14:paraId="4B156EDE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6️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Managing Context Window Overflow</w:t>
      </w:r>
    </w:p>
    <w:p w14:paraId="104B12D8" w14:textId="77777777" w:rsidR="0082322E" w:rsidRPr="0082322E" w:rsidRDefault="0082322E" w:rsidP="0082322E">
      <w:r w:rsidRPr="0082322E">
        <w:t>One of the hardest design problems.</w:t>
      </w:r>
    </w:p>
    <w:p w14:paraId="2B1E93EE" w14:textId="77777777" w:rsidR="0082322E" w:rsidRPr="0082322E" w:rsidRDefault="0082322E" w:rsidP="0082322E">
      <w:r w:rsidRPr="0082322E">
        <w:t>Architectural patterns:</w:t>
      </w:r>
    </w:p>
    <w:p w14:paraId="4F1DD26C" w14:textId="77777777" w:rsidR="0082322E" w:rsidRPr="0082322E" w:rsidRDefault="0082322E" w:rsidP="0082322E">
      <w:r w:rsidRPr="0082322E">
        <w:t>a) Importance scoring — keep only high-value info</w:t>
      </w:r>
    </w:p>
    <w:p w14:paraId="461E6595" w14:textId="77777777" w:rsidR="0082322E" w:rsidRPr="0082322E" w:rsidRDefault="0082322E" w:rsidP="0082322E">
      <w:r w:rsidRPr="0082322E">
        <w:t>b) Retrieval-based context — reconstruct from vector DB</w:t>
      </w:r>
    </w:p>
    <w:p w14:paraId="172BD1A2" w14:textId="77777777" w:rsidR="0082322E" w:rsidRPr="0082322E" w:rsidRDefault="0082322E" w:rsidP="0082322E">
      <w:r w:rsidRPr="0082322E">
        <w:t>c) Role partitioning — separate instructions, examples, history, tool outputs</w:t>
      </w:r>
    </w:p>
    <w:p w14:paraId="0715F8CA" w14:textId="77777777" w:rsidR="0082322E" w:rsidRPr="0082322E" w:rsidRDefault="0082322E" w:rsidP="0082322E">
      <w:r w:rsidRPr="0082322E">
        <w:t>d) Context distillation — compress history into a single summary</w:t>
      </w:r>
    </w:p>
    <w:p w14:paraId="70F6150D" w14:textId="77777777" w:rsidR="0082322E" w:rsidRPr="0082322E" w:rsidRDefault="0082322E" w:rsidP="0082322E">
      <w:r w:rsidRPr="0082322E">
        <w:t>e) Multi-stage reasoning — break large tasks into smaller loops</w:t>
      </w:r>
    </w:p>
    <w:p w14:paraId="2B92925A" w14:textId="77777777" w:rsidR="0082322E" w:rsidRPr="0082322E" w:rsidRDefault="0082322E" w:rsidP="0082322E">
      <w:r w:rsidRPr="0082322E">
        <w:t>Done well, a small model can behave like a large-context model.</w:t>
      </w:r>
    </w:p>
    <w:p w14:paraId="31055FA3" w14:textId="77777777" w:rsidR="0082322E" w:rsidRPr="0082322E" w:rsidRDefault="0082322E" w:rsidP="0082322E"/>
    <w:p w14:paraId="3632BAFF" w14:textId="77777777" w:rsidR="0082322E" w:rsidRPr="0082322E" w:rsidRDefault="0082322E" w:rsidP="0082322E">
      <w:r w:rsidRPr="0082322E">
        <w:rPr>
          <w:rFonts w:ascii="Segoe UI Emoji" w:hAnsi="Segoe UI Emoji" w:cs="Segoe UI Emoji"/>
        </w:rPr>
        <w:t>🔵</w:t>
      </w:r>
      <w:r w:rsidRPr="0082322E">
        <w:t xml:space="preserve"> 7️</w:t>
      </w:r>
      <w:r w:rsidRPr="0082322E">
        <w:rPr>
          <w:rFonts w:ascii="Segoe UI Symbol" w:hAnsi="Segoe UI Symbol" w:cs="Segoe UI Symbol"/>
        </w:rPr>
        <w:t>⃣</w:t>
      </w:r>
      <w:r w:rsidRPr="0082322E">
        <w:t xml:space="preserve"> Principle: Minimal, Structured, Task-Relevant Memory</w:t>
      </w:r>
    </w:p>
    <w:p w14:paraId="533C86C0" w14:textId="77777777" w:rsidR="0082322E" w:rsidRPr="0082322E" w:rsidRDefault="0082322E" w:rsidP="0082322E">
      <w:r w:rsidRPr="0082322E">
        <w:t>Effective memory design is about precision, not size.</w:t>
      </w:r>
    </w:p>
    <w:p w14:paraId="540A63D8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Relevant</w:t>
      </w:r>
    </w:p>
    <w:p w14:paraId="2DA5251E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Structured</w:t>
      </w:r>
    </w:p>
    <w:p w14:paraId="338DCCF6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Summarized</w:t>
      </w:r>
    </w:p>
    <w:p w14:paraId="61FCC3C5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Retrievable</w:t>
      </w:r>
    </w:p>
    <w:p w14:paraId="38EF4491" w14:textId="77777777" w:rsidR="0082322E" w:rsidRPr="0082322E" w:rsidRDefault="0082322E" w:rsidP="0082322E">
      <w:r w:rsidRPr="0082322E">
        <w:rPr>
          <w:rFonts w:ascii="Segoe UI Symbol" w:hAnsi="Segoe UI Symbol" w:cs="Segoe UI Symbol"/>
        </w:rPr>
        <w:t>✔</w:t>
      </w:r>
      <w:r w:rsidRPr="0082322E">
        <w:t xml:space="preserve"> Purpose-driven</w:t>
      </w:r>
    </w:p>
    <w:p w14:paraId="4E264D03" w14:textId="77777777" w:rsidR="0082322E" w:rsidRPr="0082322E" w:rsidRDefault="0082322E" w:rsidP="0082322E">
      <w:r w:rsidRPr="0082322E">
        <w:t>Memory is what makes agents reliable — not more tokens.</w:t>
      </w:r>
    </w:p>
    <w:p w14:paraId="2E6539DE" w14:textId="77777777" w:rsidR="0082322E" w:rsidRPr="0082322E" w:rsidRDefault="0082322E" w:rsidP="0082322E"/>
    <w:p w14:paraId="7C69C1F3" w14:textId="23219653" w:rsidR="0082322E" w:rsidRPr="0082322E" w:rsidRDefault="0082322E" w:rsidP="0082322E">
      <w:r w:rsidRPr="0082322E">
        <w:rPr>
          <w:rFonts w:ascii="Segoe UI Emoji" w:hAnsi="Segoe UI Emoji" w:cs="Segoe UI Emoji"/>
        </w:rPr>
        <w:t>🔽</w:t>
      </w:r>
      <w:r w:rsidRPr="0082322E">
        <w:t xml:space="preserve"> Up Next: Post 6 — </w:t>
      </w:r>
      <w:r w:rsidR="00CC1276" w:rsidRPr="00CC1276">
        <w:t>Context Window Control Techniques</w:t>
      </w:r>
    </w:p>
    <w:p w14:paraId="00429259" w14:textId="77777777" w:rsidR="0082322E" w:rsidRPr="0082322E" w:rsidRDefault="0082322E" w:rsidP="0082322E">
      <w:r w:rsidRPr="0082322E">
        <w:t>Stay tuned.</w:t>
      </w:r>
    </w:p>
    <w:p w14:paraId="14F5189B" w14:textId="77777777" w:rsidR="0082322E" w:rsidRPr="0082322E" w:rsidRDefault="0082322E" w:rsidP="0082322E"/>
    <w:p w14:paraId="19BDB599" w14:textId="77777777" w:rsidR="0082322E" w:rsidRPr="0082322E" w:rsidRDefault="0082322E" w:rsidP="0082322E">
      <w:r w:rsidRPr="0082322E">
        <w:rPr>
          <w:b/>
          <w:bCs/>
        </w:rPr>
        <w:t>#AI</w:t>
      </w:r>
      <w:r w:rsidRPr="0082322E">
        <w:t xml:space="preserve"> </w:t>
      </w:r>
      <w:r w:rsidRPr="0082322E">
        <w:rPr>
          <w:b/>
          <w:bCs/>
        </w:rPr>
        <w:t>#GenAI</w:t>
      </w:r>
      <w:r w:rsidRPr="0082322E">
        <w:t xml:space="preserve"> </w:t>
      </w:r>
      <w:r w:rsidRPr="0082322E">
        <w:rPr>
          <w:b/>
          <w:bCs/>
        </w:rPr>
        <w:t>#Agents</w:t>
      </w:r>
      <w:r w:rsidRPr="0082322E">
        <w:t xml:space="preserve"> </w:t>
      </w:r>
      <w:r w:rsidRPr="0082322E">
        <w:rPr>
          <w:b/>
          <w:bCs/>
        </w:rPr>
        <w:t>#Memory</w:t>
      </w:r>
      <w:r w:rsidRPr="0082322E">
        <w:t xml:space="preserve"> </w:t>
      </w:r>
      <w:r w:rsidRPr="0082322E">
        <w:rPr>
          <w:b/>
          <w:bCs/>
        </w:rPr>
        <w:t>#RAG</w:t>
      </w:r>
      <w:r w:rsidRPr="0082322E">
        <w:t xml:space="preserve"> </w:t>
      </w:r>
      <w:r w:rsidRPr="0082322E">
        <w:rPr>
          <w:b/>
          <w:bCs/>
        </w:rPr>
        <w:t>#VectorDB</w:t>
      </w:r>
      <w:r w:rsidRPr="0082322E">
        <w:t xml:space="preserve"> </w:t>
      </w:r>
      <w:r w:rsidRPr="0082322E">
        <w:rPr>
          <w:b/>
          <w:bCs/>
        </w:rPr>
        <w:t>#LLM</w:t>
      </w:r>
      <w:r w:rsidRPr="0082322E">
        <w:t xml:space="preserve"> </w:t>
      </w:r>
      <w:r w:rsidRPr="0082322E">
        <w:rPr>
          <w:b/>
          <w:bCs/>
        </w:rPr>
        <w:t>#SystemDesign</w:t>
      </w:r>
    </w:p>
    <w:p w14:paraId="45736E85" w14:textId="113B4C54" w:rsidR="007D08BB" w:rsidRDefault="00E1088F">
      <w:r>
        <w:rPr>
          <w:noProof/>
        </w:rPr>
        <w:lastRenderedPageBreak/>
        <w:drawing>
          <wp:inline distT="0" distB="0" distL="0" distR="0" wp14:anchorId="2AEBECE3" wp14:editId="6F254E90">
            <wp:extent cx="5486400" cy="8229600"/>
            <wp:effectExtent l="0" t="0" r="0" b="0"/>
            <wp:docPr id="23799683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6837" name="Picture 2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C295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lastRenderedPageBreak/>
        <w:t>🚀</w:t>
      </w:r>
      <w:r w:rsidRPr="005328D2">
        <w:t xml:space="preserve"> POST 6 — Context Window Control Techniques (The Real RAG Skill)</w:t>
      </w:r>
    </w:p>
    <w:p w14:paraId="181EBA2E" w14:textId="77777777" w:rsidR="005328D2" w:rsidRPr="005328D2" w:rsidRDefault="005328D2" w:rsidP="005328D2">
      <w:r w:rsidRPr="005328D2">
        <w:rPr>
          <w:b/>
          <w:bCs/>
        </w:rPr>
        <w:t>#AI</w:t>
      </w:r>
      <w:r w:rsidRPr="005328D2">
        <w:t xml:space="preserve"> </w:t>
      </w:r>
      <w:r w:rsidRPr="005328D2">
        <w:rPr>
          <w:b/>
          <w:bCs/>
        </w:rPr>
        <w:t>#GenAI</w:t>
      </w:r>
      <w:r w:rsidRPr="005328D2">
        <w:t xml:space="preserve"> </w:t>
      </w:r>
      <w:r w:rsidRPr="005328D2">
        <w:rPr>
          <w:b/>
          <w:bCs/>
        </w:rPr>
        <w:t>#RAG</w:t>
      </w:r>
      <w:r w:rsidRPr="005328D2">
        <w:t xml:space="preserve"> </w:t>
      </w:r>
      <w:r w:rsidRPr="005328D2">
        <w:rPr>
          <w:b/>
          <w:bCs/>
        </w:rPr>
        <w:t>#LLM</w:t>
      </w:r>
      <w:r w:rsidRPr="005328D2">
        <w:t xml:space="preserve"> </w:t>
      </w:r>
      <w:r w:rsidRPr="005328D2">
        <w:rPr>
          <w:b/>
          <w:bCs/>
        </w:rPr>
        <w:t>#SystemDesign</w:t>
      </w:r>
      <w:r w:rsidRPr="005328D2">
        <w:t xml:space="preserve"> </w:t>
      </w:r>
      <w:r w:rsidRPr="005328D2">
        <w:rPr>
          <w:b/>
          <w:bCs/>
        </w:rPr>
        <w:t>#Agents</w:t>
      </w:r>
    </w:p>
    <w:p w14:paraId="6DD9277D" w14:textId="77777777" w:rsidR="005328D2" w:rsidRPr="005328D2" w:rsidRDefault="005328D2" w:rsidP="005328D2"/>
    <w:p w14:paraId="3ECCC9C4" w14:textId="77777777" w:rsidR="005328D2" w:rsidRPr="005328D2" w:rsidRDefault="005328D2" w:rsidP="005328D2">
      <w:r w:rsidRPr="005328D2">
        <w:t>Most GenAI failures are not model failures.</w:t>
      </w:r>
    </w:p>
    <w:p w14:paraId="516538A6" w14:textId="77777777" w:rsidR="005328D2" w:rsidRPr="005328D2" w:rsidRDefault="005328D2" w:rsidP="005328D2">
      <w:r w:rsidRPr="005328D2">
        <w:t>They are context failures.</w:t>
      </w:r>
    </w:p>
    <w:p w14:paraId="333B06FB" w14:textId="77777777" w:rsidR="005328D2" w:rsidRPr="005328D2" w:rsidRDefault="005328D2" w:rsidP="005328D2"/>
    <w:p w14:paraId="7A879A61" w14:textId="77777777" w:rsidR="005328D2" w:rsidRPr="005328D2" w:rsidRDefault="005328D2" w:rsidP="005328D2">
      <w:r w:rsidRPr="005328D2">
        <w:t>LLMs don’t struggle because they lack intelligence —</w:t>
      </w:r>
    </w:p>
    <w:p w14:paraId="3F3A7B37" w14:textId="77777777" w:rsidR="005328D2" w:rsidRPr="005328D2" w:rsidRDefault="005328D2" w:rsidP="005328D2">
      <w:proofErr w:type="gramStart"/>
      <w:r w:rsidRPr="005328D2">
        <w:t>they</w:t>
      </w:r>
      <w:proofErr w:type="gramEnd"/>
      <w:r w:rsidRPr="005328D2">
        <w:t xml:space="preserve"> struggle because we give them too much, too little, or the wrong context.</w:t>
      </w:r>
    </w:p>
    <w:p w14:paraId="4195D01C" w14:textId="77777777" w:rsidR="005328D2" w:rsidRPr="005328D2" w:rsidRDefault="005328D2" w:rsidP="005328D2"/>
    <w:p w14:paraId="2B5DA7ED" w14:textId="77777777" w:rsidR="005328D2" w:rsidRPr="005328D2" w:rsidRDefault="005328D2" w:rsidP="005328D2">
      <w:r w:rsidRPr="005328D2">
        <w:t xml:space="preserve">Here’s how production-grade AI systems control the context window </w:t>
      </w:r>
      <w:r w:rsidRPr="005328D2">
        <w:rPr>
          <w:rFonts w:ascii="Segoe UI Emoji" w:hAnsi="Segoe UI Emoji" w:cs="Segoe UI Emoji"/>
        </w:rPr>
        <w:t>👇</w:t>
      </w:r>
    </w:p>
    <w:p w14:paraId="42FFFC33" w14:textId="77777777" w:rsidR="005328D2" w:rsidRPr="005328D2" w:rsidRDefault="005328D2" w:rsidP="005328D2"/>
    <w:p w14:paraId="717B06D8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1️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Chunking Strategies (Foundation of RAG)</w:t>
      </w:r>
    </w:p>
    <w:p w14:paraId="17C26FE7" w14:textId="77777777" w:rsidR="005328D2" w:rsidRPr="005328D2" w:rsidRDefault="005328D2" w:rsidP="005328D2">
      <w:r w:rsidRPr="005328D2">
        <w:t>Chunking decides how knowledge is sliced before retrieval.</w:t>
      </w:r>
    </w:p>
    <w:p w14:paraId="194BA5E5" w14:textId="77777777" w:rsidR="005328D2" w:rsidRPr="005328D2" w:rsidRDefault="005328D2" w:rsidP="005328D2">
      <w:r w:rsidRPr="005328D2">
        <w:t>Common approaches:</w:t>
      </w:r>
    </w:p>
    <w:p w14:paraId="062805C8" w14:textId="77777777" w:rsidR="005328D2" w:rsidRPr="005328D2" w:rsidRDefault="005328D2" w:rsidP="005328D2">
      <w:r w:rsidRPr="005328D2">
        <w:t>a) Fixed-size chunks — simple, but noisy</w:t>
      </w:r>
    </w:p>
    <w:p w14:paraId="487276FD" w14:textId="77777777" w:rsidR="005328D2" w:rsidRPr="005328D2" w:rsidRDefault="005328D2" w:rsidP="005328D2">
      <w:r w:rsidRPr="005328D2">
        <w:t>b) Semantic chunking — split by meaning (better grounding)</w:t>
      </w:r>
    </w:p>
    <w:p w14:paraId="6A4B9DA0" w14:textId="77777777" w:rsidR="005328D2" w:rsidRPr="005328D2" w:rsidRDefault="005328D2" w:rsidP="005328D2">
      <w:r w:rsidRPr="005328D2">
        <w:t>c) Structure-aware chunking — headers, sections, tables</w:t>
      </w:r>
    </w:p>
    <w:p w14:paraId="71EAFB88" w14:textId="77777777" w:rsidR="005328D2" w:rsidRPr="005328D2" w:rsidRDefault="005328D2" w:rsidP="005328D2">
      <w:r w:rsidRPr="005328D2">
        <w:t>Bad chunking = irrelevant retrieval</w:t>
      </w:r>
    </w:p>
    <w:p w14:paraId="5EC08CA3" w14:textId="77777777" w:rsidR="005328D2" w:rsidRPr="005328D2" w:rsidRDefault="005328D2" w:rsidP="005328D2">
      <w:r w:rsidRPr="005328D2">
        <w:t>Good chunking = precise reasoning</w:t>
      </w:r>
    </w:p>
    <w:p w14:paraId="1BE0295A" w14:textId="77777777" w:rsidR="005328D2" w:rsidRPr="005328D2" w:rsidRDefault="005328D2" w:rsidP="005328D2"/>
    <w:p w14:paraId="019F16E6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2️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Query Rewriting (Ask Better Questions to Retrieve Better Context)</w:t>
      </w:r>
    </w:p>
    <w:p w14:paraId="4F3E27AE" w14:textId="77777777" w:rsidR="005328D2" w:rsidRPr="005328D2" w:rsidRDefault="005328D2" w:rsidP="005328D2">
      <w:r w:rsidRPr="005328D2">
        <w:t>User queries are often vague.</w:t>
      </w:r>
    </w:p>
    <w:p w14:paraId="1E852BE9" w14:textId="77777777" w:rsidR="005328D2" w:rsidRPr="005328D2" w:rsidRDefault="005328D2" w:rsidP="005328D2"/>
    <w:p w14:paraId="75F24596" w14:textId="77777777" w:rsidR="005328D2" w:rsidRPr="005328D2" w:rsidRDefault="005328D2" w:rsidP="005328D2">
      <w:r w:rsidRPr="005328D2">
        <w:t>Before retrieval, systems rewrite queries to:</w:t>
      </w:r>
    </w:p>
    <w:p w14:paraId="6A647151" w14:textId="77777777" w:rsidR="005328D2" w:rsidRPr="005328D2" w:rsidRDefault="005328D2" w:rsidP="005328D2">
      <w:r w:rsidRPr="005328D2">
        <w:t>a) Add missing intent</w:t>
      </w:r>
    </w:p>
    <w:p w14:paraId="2A5C2AEF" w14:textId="77777777" w:rsidR="005328D2" w:rsidRPr="005328D2" w:rsidRDefault="005328D2" w:rsidP="005328D2">
      <w:r w:rsidRPr="005328D2">
        <w:t>b) Expand key entities</w:t>
      </w:r>
    </w:p>
    <w:p w14:paraId="2CE7EBFE" w14:textId="77777777" w:rsidR="005328D2" w:rsidRPr="005328D2" w:rsidRDefault="005328D2" w:rsidP="005328D2">
      <w:r w:rsidRPr="005328D2">
        <w:lastRenderedPageBreak/>
        <w:t>c) Normalize terminology</w:t>
      </w:r>
    </w:p>
    <w:p w14:paraId="58552898" w14:textId="77777777" w:rsidR="005328D2" w:rsidRPr="005328D2" w:rsidRDefault="005328D2" w:rsidP="005328D2">
      <w:r w:rsidRPr="005328D2">
        <w:t>This step alone can improve retrieval quality significantly.</w:t>
      </w:r>
    </w:p>
    <w:p w14:paraId="56032755" w14:textId="77777777" w:rsidR="005328D2" w:rsidRPr="005328D2" w:rsidRDefault="005328D2" w:rsidP="005328D2"/>
    <w:p w14:paraId="5208D918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3️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Oracle Summarization (Compress Before Injecting)</w:t>
      </w:r>
    </w:p>
    <w:p w14:paraId="387D592B" w14:textId="77777777" w:rsidR="005328D2" w:rsidRPr="005328D2" w:rsidRDefault="005328D2" w:rsidP="005328D2">
      <w:r w:rsidRPr="005328D2">
        <w:t>Instead of pushing raw documents into the prompt:</w:t>
      </w:r>
    </w:p>
    <w:p w14:paraId="3BD28C3B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Summarize long content</w:t>
      </w:r>
    </w:p>
    <w:p w14:paraId="175A8376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Extract task-relevant facts</w:t>
      </w:r>
    </w:p>
    <w:p w14:paraId="0671F90C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Reduce noise before reasoning</w:t>
      </w:r>
    </w:p>
    <w:p w14:paraId="5D6BF728" w14:textId="77777777" w:rsidR="005328D2" w:rsidRPr="005328D2" w:rsidRDefault="005328D2" w:rsidP="005328D2">
      <w:r w:rsidRPr="005328D2">
        <w:t>This creates a high-signal context, not a long one.</w:t>
      </w:r>
    </w:p>
    <w:p w14:paraId="11F5A368" w14:textId="77777777" w:rsidR="005328D2" w:rsidRPr="005328D2" w:rsidRDefault="005328D2" w:rsidP="005328D2"/>
    <w:p w14:paraId="178A9983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4️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Context Distillation (Summaries of Summaries)</w:t>
      </w:r>
    </w:p>
    <w:p w14:paraId="3B2FEA11" w14:textId="77777777" w:rsidR="005328D2" w:rsidRPr="005328D2" w:rsidRDefault="005328D2" w:rsidP="005328D2">
      <w:r w:rsidRPr="005328D2">
        <w:t>For long-running tasks or conversations:</w:t>
      </w:r>
    </w:p>
    <w:p w14:paraId="38335FD9" w14:textId="77777777" w:rsidR="005328D2" w:rsidRPr="005328D2" w:rsidRDefault="005328D2" w:rsidP="005328D2">
      <w:r w:rsidRPr="005328D2">
        <w:t>a) Distill multiple turns into a single state</w:t>
      </w:r>
    </w:p>
    <w:p w14:paraId="25F0E139" w14:textId="77777777" w:rsidR="005328D2" w:rsidRPr="005328D2" w:rsidRDefault="005328D2" w:rsidP="005328D2">
      <w:r w:rsidRPr="005328D2">
        <w:t>b) Replace history with a compact semantic summary</w:t>
      </w:r>
    </w:p>
    <w:p w14:paraId="24FD15EF" w14:textId="77777777" w:rsidR="005328D2" w:rsidRPr="005328D2" w:rsidRDefault="005328D2" w:rsidP="005328D2">
      <w:r w:rsidRPr="005328D2">
        <w:t>c) Re-embed distilled context</w:t>
      </w:r>
    </w:p>
    <w:p w14:paraId="1C3F3D94" w14:textId="77777777" w:rsidR="005328D2" w:rsidRPr="005328D2" w:rsidRDefault="005328D2" w:rsidP="005328D2">
      <w:r w:rsidRPr="005328D2">
        <w:t xml:space="preserve">This keeps reasoning stable without growing </w:t>
      </w:r>
      <w:proofErr w:type="gramStart"/>
      <w:r w:rsidRPr="005328D2">
        <w:t>the prompt</w:t>
      </w:r>
      <w:proofErr w:type="gramEnd"/>
      <w:r w:rsidRPr="005328D2">
        <w:t>.</w:t>
      </w:r>
    </w:p>
    <w:p w14:paraId="412A22BE" w14:textId="77777777" w:rsidR="005328D2" w:rsidRPr="005328D2" w:rsidRDefault="005328D2" w:rsidP="005328D2"/>
    <w:p w14:paraId="0883B3E9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5️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Hierarchical Retrieval (Retrieve in Layers)</w:t>
      </w:r>
    </w:p>
    <w:p w14:paraId="3F999FCD" w14:textId="77777777" w:rsidR="005328D2" w:rsidRPr="005328D2" w:rsidRDefault="005328D2" w:rsidP="005328D2">
      <w:r w:rsidRPr="005328D2">
        <w:t>Instead of retrieving everything at once:</w:t>
      </w:r>
    </w:p>
    <w:p w14:paraId="0394511F" w14:textId="77777777" w:rsidR="005328D2" w:rsidRPr="005328D2" w:rsidRDefault="005328D2" w:rsidP="005328D2">
      <w:r w:rsidRPr="005328D2">
        <w:t>1️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Retrieve coarse summaries</w:t>
      </w:r>
    </w:p>
    <w:p w14:paraId="6BF8B6F9" w14:textId="77777777" w:rsidR="005328D2" w:rsidRPr="005328D2" w:rsidRDefault="005328D2" w:rsidP="005328D2">
      <w:r w:rsidRPr="005328D2">
        <w:t>2️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Narrow down to relevant sections</w:t>
      </w:r>
    </w:p>
    <w:p w14:paraId="3F906ECF" w14:textId="77777777" w:rsidR="005328D2" w:rsidRPr="005328D2" w:rsidRDefault="005328D2" w:rsidP="005328D2">
      <w:r w:rsidRPr="005328D2">
        <w:t>3️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Pull fine-grained details only if needed</w:t>
      </w:r>
    </w:p>
    <w:p w14:paraId="22F7DAE2" w14:textId="77777777" w:rsidR="005328D2" w:rsidRPr="005328D2" w:rsidRDefault="005328D2" w:rsidP="005328D2">
      <w:r w:rsidRPr="005328D2">
        <w:t>This mirrors how humans research — zoom out, then zoom in.</w:t>
      </w:r>
    </w:p>
    <w:p w14:paraId="1994E838" w14:textId="77777777" w:rsidR="005328D2" w:rsidRPr="005328D2" w:rsidRDefault="005328D2" w:rsidP="005328D2"/>
    <w:p w14:paraId="009D7734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6️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Multi-Pass Retrieval &amp; Reasoning</w:t>
      </w:r>
    </w:p>
    <w:p w14:paraId="33F2A49D" w14:textId="77777777" w:rsidR="005328D2" w:rsidRPr="005328D2" w:rsidRDefault="005328D2" w:rsidP="005328D2">
      <w:r w:rsidRPr="005328D2">
        <w:lastRenderedPageBreak/>
        <w:t>Advanced agents don’t retrieve once — they iterate:</w:t>
      </w:r>
    </w:p>
    <w:p w14:paraId="7EA1E0A4" w14:textId="77777777" w:rsidR="005328D2" w:rsidRPr="005328D2" w:rsidRDefault="005328D2" w:rsidP="005328D2">
      <w:r w:rsidRPr="005328D2">
        <w:t>a) First pass → understand the task</w:t>
      </w:r>
    </w:p>
    <w:p w14:paraId="2333F578" w14:textId="77777777" w:rsidR="005328D2" w:rsidRPr="005328D2" w:rsidRDefault="005328D2" w:rsidP="005328D2">
      <w:r w:rsidRPr="005328D2">
        <w:t>b) Second pass → retrieve targeted knowledge</w:t>
      </w:r>
    </w:p>
    <w:p w14:paraId="1B5CBE75" w14:textId="77777777" w:rsidR="005328D2" w:rsidRPr="005328D2" w:rsidRDefault="005328D2" w:rsidP="005328D2">
      <w:r w:rsidRPr="005328D2">
        <w:t>c) Third pass → validate or refine</w:t>
      </w:r>
    </w:p>
    <w:p w14:paraId="50035B61" w14:textId="77777777" w:rsidR="005328D2" w:rsidRPr="005328D2" w:rsidRDefault="005328D2" w:rsidP="005328D2">
      <w:r w:rsidRPr="005328D2">
        <w:t>Smaller context windows + multiple passes</w:t>
      </w:r>
    </w:p>
    <w:p w14:paraId="2BD58004" w14:textId="77777777" w:rsidR="005328D2" w:rsidRPr="005328D2" w:rsidRDefault="005328D2" w:rsidP="005328D2">
      <w:r w:rsidRPr="005328D2">
        <w:t xml:space="preserve">often outperform massive </w:t>
      </w:r>
      <w:proofErr w:type="gramStart"/>
      <w:r w:rsidRPr="005328D2">
        <w:t>single-pass</w:t>
      </w:r>
      <w:proofErr w:type="gramEnd"/>
      <w:r w:rsidRPr="005328D2">
        <w:t xml:space="preserve"> prompts.</w:t>
      </w:r>
    </w:p>
    <w:p w14:paraId="389CE2E2" w14:textId="77777777" w:rsidR="005328D2" w:rsidRPr="005328D2" w:rsidRDefault="005328D2" w:rsidP="005328D2"/>
    <w:p w14:paraId="75B8D23D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🔵</w:t>
      </w:r>
      <w:r w:rsidRPr="005328D2">
        <w:t xml:space="preserve"> 7️</w:t>
      </w:r>
      <w:r w:rsidRPr="005328D2">
        <w:rPr>
          <w:rFonts w:ascii="Segoe UI Symbol" w:hAnsi="Segoe UI Symbol" w:cs="Segoe UI Symbol"/>
        </w:rPr>
        <w:t>⃣</w:t>
      </w:r>
      <w:r w:rsidRPr="005328D2">
        <w:t xml:space="preserve"> The Principle: Context Is a Runtime Decision</w:t>
      </w:r>
    </w:p>
    <w:p w14:paraId="4E665BB4" w14:textId="77777777" w:rsidR="005328D2" w:rsidRPr="005328D2" w:rsidRDefault="005328D2" w:rsidP="005328D2">
      <w:r w:rsidRPr="005328D2">
        <w:t>Context should be:</w:t>
      </w:r>
    </w:p>
    <w:p w14:paraId="47D8F7CF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Selected dynamically</w:t>
      </w:r>
    </w:p>
    <w:p w14:paraId="69A79DDB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Task-driven</w:t>
      </w:r>
    </w:p>
    <w:p w14:paraId="5E5FDCB5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Minimal but sufficient</w:t>
      </w:r>
    </w:p>
    <w:p w14:paraId="1EA2F927" w14:textId="77777777" w:rsidR="005328D2" w:rsidRPr="005328D2" w:rsidRDefault="005328D2" w:rsidP="005328D2">
      <w:r w:rsidRPr="005328D2">
        <w:rPr>
          <w:rFonts w:ascii="Segoe UI Symbol" w:hAnsi="Segoe UI Symbol" w:cs="Segoe UI Symbol"/>
        </w:rPr>
        <w:t>✔</w:t>
      </w:r>
      <w:r w:rsidRPr="005328D2">
        <w:t xml:space="preserve"> Reconstructed when needed</w:t>
      </w:r>
    </w:p>
    <w:p w14:paraId="6D3D0822" w14:textId="77777777" w:rsidR="005328D2" w:rsidRPr="005328D2" w:rsidRDefault="005328D2" w:rsidP="005328D2">
      <w:r w:rsidRPr="005328D2">
        <w:t>A well-designed system lets a 4k–8k context model behave like a much larger one.</w:t>
      </w:r>
    </w:p>
    <w:p w14:paraId="596DFEAE" w14:textId="77777777" w:rsidR="005328D2" w:rsidRPr="005328D2" w:rsidRDefault="005328D2" w:rsidP="005328D2"/>
    <w:p w14:paraId="6BD03CA3" w14:textId="77777777" w:rsidR="005328D2" w:rsidRPr="005328D2" w:rsidRDefault="005328D2" w:rsidP="005328D2">
      <w:r w:rsidRPr="005328D2">
        <w:rPr>
          <w:rFonts w:ascii="Segoe UI Emoji" w:hAnsi="Segoe UI Emoji" w:cs="Segoe UI Emoji"/>
        </w:rPr>
        <w:t>🔽</w:t>
      </w:r>
      <w:r w:rsidRPr="005328D2">
        <w:t xml:space="preserve"> Up Next: Post 7 — Scaling &amp; Deployment Strategies for AI Systems</w:t>
      </w:r>
    </w:p>
    <w:p w14:paraId="2EB33AD8" w14:textId="77777777" w:rsidR="005328D2" w:rsidRPr="005328D2" w:rsidRDefault="005328D2" w:rsidP="005328D2">
      <w:r w:rsidRPr="005328D2">
        <w:t>Stay tuned.</w:t>
      </w:r>
    </w:p>
    <w:p w14:paraId="2CE52D3D" w14:textId="77777777" w:rsidR="005328D2" w:rsidRPr="005328D2" w:rsidRDefault="005328D2" w:rsidP="005328D2"/>
    <w:p w14:paraId="6F053C8C" w14:textId="77777777" w:rsidR="005328D2" w:rsidRPr="005328D2" w:rsidRDefault="005328D2" w:rsidP="005328D2">
      <w:r w:rsidRPr="005328D2">
        <w:rPr>
          <w:b/>
          <w:bCs/>
        </w:rPr>
        <w:t>#AI</w:t>
      </w:r>
      <w:r w:rsidRPr="005328D2">
        <w:t xml:space="preserve"> </w:t>
      </w:r>
      <w:r w:rsidRPr="005328D2">
        <w:rPr>
          <w:b/>
          <w:bCs/>
        </w:rPr>
        <w:t>#GenAI</w:t>
      </w:r>
      <w:r w:rsidRPr="005328D2">
        <w:t xml:space="preserve"> </w:t>
      </w:r>
      <w:r w:rsidRPr="005328D2">
        <w:rPr>
          <w:b/>
          <w:bCs/>
        </w:rPr>
        <w:t>#RAG</w:t>
      </w:r>
      <w:r w:rsidRPr="005328D2">
        <w:t xml:space="preserve"> </w:t>
      </w:r>
      <w:r w:rsidRPr="005328D2">
        <w:rPr>
          <w:b/>
          <w:bCs/>
        </w:rPr>
        <w:t>#ContextWindow</w:t>
      </w:r>
      <w:r w:rsidRPr="005328D2">
        <w:t xml:space="preserve"> </w:t>
      </w:r>
      <w:r w:rsidRPr="005328D2">
        <w:rPr>
          <w:b/>
          <w:bCs/>
        </w:rPr>
        <w:t>#LLM</w:t>
      </w:r>
      <w:r w:rsidRPr="005328D2">
        <w:t xml:space="preserve"> </w:t>
      </w:r>
      <w:r w:rsidRPr="005328D2">
        <w:rPr>
          <w:b/>
          <w:bCs/>
        </w:rPr>
        <w:t>#Agents</w:t>
      </w:r>
      <w:r w:rsidRPr="005328D2">
        <w:t xml:space="preserve"> </w:t>
      </w:r>
      <w:r w:rsidRPr="005328D2">
        <w:rPr>
          <w:b/>
          <w:bCs/>
        </w:rPr>
        <w:t>#SystemDesign</w:t>
      </w:r>
    </w:p>
    <w:p w14:paraId="06B9EED0" w14:textId="4C52AFF6" w:rsidR="005328D2" w:rsidRDefault="005328D2"/>
    <w:p w14:paraId="191E1116" w14:textId="7598A991" w:rsidR="005328D2" w:rsidRDefault="00B915A1">
      <w:r>
        <w:rPr>
          <w:noProof/>
        </w:rPr>
        <w:lastRenderedPageBreak/>
        <w:drawing>
          <wp:inline distT="0" distB="0" distL="0" distR="0" wp14:anchorId="7CAE0F8A" wp14:editId="1DB46615">
            <wp:extent cx="5943600" cy="7429500"/>
            <wp:effectExtent l="0" t="0" r="0" b="0"/>
            <wp:docPr id="654427505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27505" name="Picture 3" descr="A screenshot of a computer screen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08AC" w14:textId="77777777" w:rsidR="00CF0479" w:rsidRDefault="00CF0479"/>
    <w:p w14:paraId="18DC6DC3" w14:textId="77777777" w:rsidR="00CF0479" w:rsidRDefault="00CF0479"/>
    <w:p w14:paraId="4ACE9918" w14:textId="77777777" w:rsidR="00CF0479" w:rsidRDefault="00CF0479"/>
    <w:p w14:paraId="48EE24BF" w14:textId="77777777" w:rsidR="00CF0479" w:rsidRDefault="00CF0479"/>
    <w:p w14:paraId="58F3D5BE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🚀</w:t>
      </w:r>
      <w:r w:rsidRPr="00CF0479">
        <w:t xml:space="preserve"> POST 7 — Scaling &amp; Deployment Strategies for AI Systems</w:t>
      </w:r>
    </w:p>
    <w:p w14:paraId="1D5BC2ED" w14:textId="77777777" w:rsidR="00CF0479" w:rsidRPr="00CF0479" w:rsidRDefault="00CF0479" w:rsidP="00CF0479">
      <w:r w:rsidRPr="00CF0479">
        <w:rPr>
          <w:b/>
          <w:bCs/>
        </w:rPr>
        <w:t>#AI</w:t>
      </w:r>
      <w:r w:rsidRPr="00CF0479">
        <w:t xml:space="preserve"> </w:t>
      </w:r>
      <w:r w:rsidRPr="00CF0479">
        <w:rPr>
          <w:b/>
          <w:bCs/>
        </w:rPr>
        <w:t>#GenAI</w:t>
      </w:r>
      <w:r w:rsidRPr="00CF0479">
        <w:t xml:space="preserve"> </w:t>
      </w:r>
      <w:r w:rsidRPr="00CF0479">
        <w:rPr>
          <w:b/>
          <w:bCs/>
        </w:rPr>
        <w:t>#SystemDesign</w:t>
      </w:r>
      <w:r w:rsidRPr="00CF0479">
        <w:t xml:space="preserve"> </w:t>
      </w:r>
      <w:r w:rsidRPr="00CF0479">
        <w:rPr>
          <w:b/>
          <w:bCs/>
        </w:rPr>
        <w:t>#LLM</w:t>
      </w:r>
      <w:r w:rsidRPr="00CF0479">
        <w:t xml:space="preserve"> </w:t>
      </w:r>
      <w:r w:rsidRPr="00CF0479">
        <w:rPr>
          <w:b/>
          <w:bCs/>
        </w:rPr>
        <w:t>#Agents</w:t>
      </w:r>
    </w:p>
    <w:p w14:paraId="6451BCF6" w14:textId="77777777" w:rsidR="00CF0479" w:rsidRPr="00CF0479" w:rsidRDefault="00CF0479" w:rsidP="00CF0479"/>
    <w:p w14:paraId="2ECB126B" w14:textId="77777777" w:rsidR="00CF0479" w:rsidRPr="00CF0479" w:rsidRDefault="00CF0479" w:rsidP="00CF0479">
      <w:r w:rsidRPr="00CF0479">
        <w:t>Once an AI system works correctly, the real challenge begins:</w:t>
      </w:r>
    </w:p>
    <w:p w14:paraId="3F8E5FAC" w14:textId="77777777" w:rsidR="00CF0479" w:rsidRPr="00CF0479" w:rsidRDefault="00CF0479" w:rsidP="00CF0479">
      <w:r w:rsidRPr="00CF0479">
        <w:t xml:space="preserve">How do you run it reliably, efficiently, </w:t>
      </w:r>
      <w:proofErr w:type="gramStart"/>
      <w:r w:rsidRPr="00CF0479">
        <w:t>and at</w:t>
      </w:r>
      <w:proofErr w:type="gramEnd"/>
      <w:r w:rsidRPr="00CF0479">
        <w:t xml:space="preserve"> scale?</w:t>
      </w:r>
    </w:p>
    <w:p w14:paraId="53F92A4A" w14:textId="77777777" w:rsidR="00CF0479" w:rsidRPr="00CF0479" w:rsidRDefault="00CF0479" w:rsidP="00CF0479">
      <w:r w:rsidRPr="00CF0479">
        <w:t xml:space="preserve">Scaling AI systems </w:t>
      </w:r>
      <w:proofErr w:type="gramStart"/>
      <w:r w:rsidRPr="00CF0479">
        <w:t>is</w:t>
      </w:r>
      <w:proofErr w:type="gramEnd"/>
      <w:r w:rsidRPr="00CF0479">
        <w:t xml:space="preserve"> very different from scaling traditional microservices.</w:t>
      </w:r>
    </w:p>
    <w:p w14:paraId="18D84CCD" w14:textId="77777777" w:rsidR="00CF0479" w:rsidRPr="00CF0479" w:rsidRDefault="00CF0479" w:rsidP="00CF0479"/>
    <w:p w14:paraId="3D0707E0" w14:textId="77777777" w:rsidR="00CF0479" w:rsidRPr="00CF0479" w:rsidRDefault="00CF0479" w:rsidP="00CF0479">
      <w:r w:rsidRPr="00CF0479">
        <w:t xml:space="preserve">Here’s the architect-level blueprint </w:t>
      </w:r>
      <w:r w:rsidRPr="00CF0479">
        <w:rPr>
          <w:rFonts w:ascii="Segoe UI Emoji" w:hAnsi="Segoe UI Emoji" w:cs="Segoe UI Emoji"/>
        </w:rPr>
        <w:t>👇</w:t>
      </w:r>
    </w:p>
    <w:p w14:paraId="51C5E714" w14:textId="77777777" w:rsidR="00CF0479" w:rsidRPr="00CF0479" w:rsidRDefault="00CF0479" w:rsidP="00CF0479"/>
    <w:p w14:paraId="303EC7C7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1️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Compute Choices: CPU vs GPU vs TPU</w:t>
      </w:r>
    </w:p>
    <w:p w14:paraId="7382EB24" w14:textId="77777777" w:rsidR="00CF0479" w:rsidRPr="00CF0479" w:rsidRDefault="00CF0479" w:rsidP="00CF0479">
      <w:r w:rsidRPr="00CF0479">
        <w:t xml:space="preserve">Different workloads need different </w:t>
      </w:r>
      <w:proofErr w:type="gramStart"/>
      <w:r w:rsidRPr="00CF0479">
        <w:t>compute</w:t>
      </w:r>
      <w:proofErr w:type="gramEnd"/>
      <w:r w:rsidRPr="00CF0479">
        <w:t>:</w:t>
      </w:r>
    </w:p>
    <w:p w14:paraId="0083B9B8" w14:textId="77777777" w:rsidR="00CF0479" w:rsidRPr="00CF0479" w:rsidRDefault="00CF0479" w:rsidP="00CF0479">
      <w:r w:rsidRPr="00CF0479">
        <w:t>a) CPU → lightweight inference, embeddings, low-QPS agents</w:t>
      </w:r>
    </w:p>
    <w:p w14:paraId="58788236" w14:textId="77777777" w:rsidR="00CF0479" w:rsidRPr="00CF0479" w:rsidRDefault="00CF0479" w:rsidP="00CF0479">
      <w:r w:rsidRPr="00CF0479">
        <w:t>b) GPU → high-throughput LLM inference, parallel requests</w:t>
      </w:r>
    </w:p>
    <w:p w14:paraId="22283E91" w14:textId="77777777" w:rsidR="00CF0479" w:rsidRPr="00CF0479" w:rsidRDefault="00CF0479" w:rsidP="00CF0479">
      <w:r w:rsidRPr="00CF0479">
        <w:t>c) TPU → large-scale, cost-efficient training or inference (cloud-native)</w:t>
      </w:r>
    </w:p>
    <w:p w14:paraId="7CF503A9" w14:textId="77777777" w:rsidR="00CF0479" w:rsidRPr="00CF0479" w:rsidRDefault="00CF0479" w:rsidP="00CF0479">
      <w:r w:rsidRPr="00CF0479">
        <w:t>Wrong compute choice = wasted cost or poor latency.</w:t>
      </w:r>
    </w:p>
    <w:p w14:paraId="5E9A5311" w14:textId="77777777" w:rsidR="00CF0479" w:rsidRPr="00CF0479" w:rsidRDefault="00CF0479" w:rsidP="00CF0479"/>
    <w:p w14:paraId="6171A9EF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2️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Horizontal Scaling of LLM Inference</w:t>
      </w:r>
    </w:p>
    <w:p w14:paraId="60913234" w14:textId="77777777" w:rsidR="00CF0479" w:rsidRPr="00CF0479" w:rsidRDefault="00CF0479" w:rsidP="00CF0479">
      <w:r w:rsidRPr="00CF0479">
        <w:t>LLMs don’t scale like stateless services.</w:t>
      </w:r>
    </w:p>
    <w:p w14:paraId="3D3FE2D0" w14:textId="77777777" w:rsidR="00CF0479" w:rsidRPr="00CF0479" w:rsidRDefault="00CF0479" w:rsidP="00CF0479"/>
    <w:p w14:paraId="56ED0AF2" w14:textId="77777777" w:rsidR="00CF0479" w:rsidRPr="00CF0479" w:rsidRDefault="00CF0479" w:rsidP="00CF0479">
      <w:r w:rsidRPr="00CF0479">
        <w:t>Common patterns:</w:t>
      </w:r>
    </w:p>
    <w:p w14:paraId="5EC9C765" w14:textId="77777777" w:rsidR="00CF0479" w:rsidRPr="00CF0479" w:rsidRDefault="00CF0479" w:rsidP="00CF0479">
      <w:r w:rsidRPr="00CF0479">
        <w:t>a) Replica-based scaling (multiple model instances)</w:t>
      </w:r>
    </w:p>
    <w:p w14:paraId="7DF35397" w14:textId="77777777" w:rsidR="00CF0479" w:rsidRPr="00CF0479" w:rsidRDefault="00CF0479" w:rsidP="00CF0479">
      <w:r w:rsidRPr="00CF0479">
        <w:t>b) Request batching (group prompts together)</w:t>
      </w:r>
    </w:p>
    <w:p w14:paraId="7ADAC941" w14:textId="77777777" w:rsidR="00CF0479" w:rsidRPr="00CF0479" w:rsidRDefault="00CF0479" w:rsidP="00CF0479">
      <w:r w:rsidRPr="00CF0479">
        <w:t>c) Async / queue-based execution</w:t>
      </w:r>
    </w:p>
    <w:p w14:paraId="3667B721" w14:textId="77777777" w:rsidR="00CF0479" w:rsidRPr="00CF0479" w:rsidRDefault="00CF0479" w:rsidP="00CF0479">
      <w:r w:rsidRPr="00CF0479">
        <w:t>d) Model sharding for large models</w:t>
      </w:r>
    </w:p>
    <w:p w14:paraId="43E931D9" w14:textId="77777777" w:rsidR="00CF0479" w:rsidRPr="00CF0479" w:rsidRDefault="00CF0479" w:rsidP="00CF0479">
      <w:r w:rsidRPr="00CF0479">
        <w:lastRenderedPageBreak/>
        <w:t>Inference scalability must consider tokens/sec, not just QPS.</w:t>
      </w:r>
    </w:p>
    <w:p w14:paraId="642A28E6" w14:textId="77777777" w:rsidR="00CF0479" w:rsidRPr="00CF0479" w:rsidRDefault="00CF0479" w:rsidP="00CF0479"/>
    <w:p w14:paraId="406FDBF1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3️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Throughput Optimization Techniques</w:t>
      </w:r>
    </w:p>
    <w:p w14:paraId="1E5584F8" w14:textId="77777777" w:rsidR="00CF0479" w:rsidRPr="00CF0479" w:rsidRDefault="00CF0479" w:rsidP="00CF0479">
      <w:r w:rsidRPr="00CF0479">
        <w:t>Production systems rely on:</w:t>
      </w:r>
    </w:p>
    <w:p w14:paraId="51DADE75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Batching — improve GPU utilization</w:t>
      </w:r>
    </w:p>
    <w:p w14:paraId="54950977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Sharding — split models across devices</w:t>
      </w:r>
    </w:p>
    <w:p w14:paraId="749907B3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Speculative decoding — reduce generation latency</w:t>
      </w:r>
    </w:p>
    <w:p w14:paraId="2DC94654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Streaming responses — improve perceived speed</w:t>
      </w:r>
    </w:p>
    <w:p w14:paraId="1D9BD85D" w14:textId="77777777" w:rsidR="00CF0479" w:rsidRPr="00CF0479" w:rsidRDefault="00CF0479" w:rsidP="00CF0479">
      <w:r w:rsidRPr="00CF0479">
        <w:t>These techniques matter more than raw model size.</w:t>
      </w:r>
    </w:p>
    <w:p w14:paraId="7EC82513" w14:textId="77777777" w:rsidR="00CF0479" w:rsidRPr="00CF0479" w:rsidRDefault="00CF0479" w:rsidP="00CF0479"/>
    <w:p w14:paraId="5F433A12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4️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Edge vs Cloud vs On-Prem vs Hybrid Deployment</w:t>
      </w:r>
    </w:p>
    <w:p w14:paraId="31179B3B" w14:textId="77777777" w:rsidR="00CF0479" w:rsidRPr="00CF0479" w:rsidRDefault="00CF0479" w:rsidP="00CF0479">
      <w:r w:rsidRPr="00CF0479">
        <w:t>Deployment location shapes system behavior:</w:t>
      </w:r>
    </w:p>
    <w:p w14:paraId="71AB0657" w14:textId="77777777" w:rsidR="00CF0479" w:rsidRPr="00CF0479" w:rsidRDefault="00CF0479" w:rsidP="00CF0479">
      <w:r w:rsidRPr="00CF0479">
        <w:t>a) Edge → ultra-low latency, limited capacity</w:t>
      </w:r>
    </w:p>
    <w:p w14:paraId="491F24A0" w14:textId="77777777" w:rsidR="00CF0479" w:rsidRPr="00CF0479" w:rsidRDefault="00CF0479" w:rsidP="00CF0479">
      <w:r w:rsidRPr="00CF0479">
        <w:t>b) Cloud → elastic scale, managed infra</w:t>
      </w:r>
    </w:p>
    <w:p w14:paraId="4ACCF30E" w14:textId="77777777" w:rsidR="00CF0479" w:rsidRPr="00CF0479" w:rsidRDefault="00CF0479" w:rsidP="00CF0479">
      <w:r w:rsidRPr="00CF0479">
        <w:t>c) On-Prem → data control, predictable cost</w:t>
      </w:r>
    </w:p>
    <w:p w14:paraId="33952D43" w14:textId="77777777" w:rsidR="00CF0479" w:rsidRPr="00CF0479" w:rsidRDefault="00CF0479" w:rsidP="00CF0479">
      <w:r w:rsidRPr="00CF0479">
        <w:t>d) Hybrid → balance latency, cost, and compliance</w:t>
      </w:r>
    </w:p>
    <w:p w14:paraId="7CF6409F" w14:textId="77777777" w:rsidR="00CF0479" w:rsidRPr="00CF0479" w:rsidRDefault="00CF0479" w:rsidP="00CF0479">
      <w:r w:rsidRPr="00CF0479">
        <w:t xml:space="preserve">Most enterprises land on hybrid </w:t>
      </w:r>
      <w:proofErr w:type="gramStart"/>
      <w:r w:rsidRPr="00CF0479">
        <w:t>architectures</w:t>
      </w:r>
      <w:proofErr w:type="gramEnd"/>
      <w:r w:rsidRPr="00CF0479">
        <w:t>.</w:t>
      </w:r>
    </w:p>
    <w:p w14:paraId="0E1A1970" w14:textId="77777777" w:rsidR="00CF0479" w:rsidRPr="00CF0479" w:rsidRDefault="00CF0479" w:rsidP="00CF0479"/>
    <w:p w14:paraId="1A4E92F7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5️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Reliability, Resilience &amp; Failover</w:t>
      </w:r>
    </w:p>
    <w:p w14:paraId="5368C6D3" w14:textId="77777777" w:rsidR="00CF0479" w:rsidRPr="00CF0479" w:rsidRDefault="00CF0479" w:rsidP="00CF0479">
      <w:r w:rsidRPr="00CF0479">
        <w:t>AI systems must expect failure:</w:t>
      </w:r>
    </w:p>
    <w:p w14:paraId="75A07639" w14:textId="77777777" w:rsidR="00CF0479" w:rsidRPr="00CF0479" w:rsidRDefault="00CF0479" w:rsidP="00CF0479">
      <w:r w:rsidRPr="00CF0479">
        <w:t>a) Model timeouts</w:t>
      </w:r>
    </w:p>
    <w:p w14:paraId="27E4664A" w14:textId="77777777" w:rsidR="00CF0479" w:rsidRPr="00CF0479" w:rsidRDefault="00CF0479" w:rsidP="00CF0479">
      <w:r w:rsidRPr="00CF0479">
        <w:t>b) Tool/API failures</w:t>
      </w:r>
    </w:p>
    <w:p w14:paraId="0034E8D9" w14:textId="77777777" w:rsidR="00CF0479" w:rsidRPr="00CF0479" w:rsidRDefault="00CF0479" w:rsidP="00CF0479">
      <w:r w:rsidRPr="00CF0479">
        <w:t>c) Partial agent breakdowns</w:t>
      </w:r>
    </w:p>
    <w:p w14:paraId="08D576A5" w14:textId="77777777" w:rsidR="00CF0479" w:rsidRPr="00CF0479" w:rsidRDefault="00CF0479" w:rsidP="00CF0479"/>
    <w:p w14:paraId="0035590F" w14:textId="77777777" w:rsidR="00CF0479" w:rsidRPr="00CF0479" w:rsidRDefault="00CF0479" w:rsidP="00CF0479">
      <w:r w:rsidRPr="00CF0479">
        <w:t>Production patterns include:</w:t>
      </w:r>
    </w:p>
    <w:p w14:paraId="19A65063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lastRenderedPageBreak/>
        <w:t>✔</w:t>
      </w:r>
      <w:r w:rsidRPr="00CF0479">
        <w:t xml:space="preserve"> Model fallback chains</w:t>
      </w:r>
    </w:p>
    <w:p w14:paraId="1C66962D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Timeout-based retries</w:t>
      </w:r>
    </w:p>
    <w:p w14:paraId="269BFDBE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Circuit breakers</w:t>
      </w:r>
    </w:p>
    <w:p w14:paraId="49623352" w14:textId="77777777" w:rsidR="00CF0479" w:rsidRPr="00CF0479" w:rsidRDefault="00CF0479" w:rsidP="00CF0479">
      <w:r w:rsidRPr="00CF0479">
        <w:rPr>
          <w:rFonts w:ascii="Segoe UI Symbol" w:hAnsi="Segoe UI Symbol" w:cs="Segoe UI Symbol"/>
        </w:rPr>
        <w:t>✔</w:t>
      </w:r>
      <w:r w:rsidRPr="00CF0479">
        <w:t xml:space="preserve"> Graceful degradation (partial answers)</w:t>
      </w:r>
    </w:p>
    <w:p w14:paraId="5757ADB3" w14:textId="77777777" w:rsidR="00CF0479" w:rsidRPr="00CF0479" w:rsidRDefault="00CF0479" w:rsidP="00CF0479"/>
    <w:p w14:paraId="59AF8EDB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6️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Observability &amp; Cost Control</w:t>
      </w:r>
    </w:p>
    <w:p w14:paraId="3F0857CD" w14:textId="77777777" w:rsidR="00CF0479" w:rsidRPr="00CF0479" w:rsidRDefault="00CF0479" w:rsidP="00CF0479">
      <w:r w:rsidRPr="00CF0479">
        <w:t>You can’t scale what you can’t observe.</w:t>
      </w:r>
    </w:p>
    <w:p w14:paraId="3E1D310F" w14:textId="77777777" w:rsidR="00CF0479" w:rsidRPr="00CF0479" w:rsidRDefault="00CF0479" w:rsidP="00CF0479"/>
    <w:p w14:paraId="00EFE146" w14:textId="77777777" w:rsidR="00CF0479" w:rsidRPr="00CF0479" w:rsidRDefault="00CF0479" w:rsidP="00CF0479">
      <w:r w:rsidRPr="00CF0479">
        <w:t>Key signals to monitor:</w:t>
      </w:r>
    </w:p>
    <w:p w14:paraId="0DA1DF39" w14:textId="77777777" w:rsidR="00CF0479" w:rsidRPr="00CF0479" w:rsidRDefault="00CF0479" w:rsidP="00CF0479">
      <w:r w:rsidRPr="00CF0479">
        <w:t>a) Token usage per request</w:t>
      </w:r>
    </w:p>
    <w:p w14:paraId="15FD484E" w14:textId="77777777" w:rsidR="00CF0479" w:rsidRPr="00CF0479" w:rsidRDefault="00CF0479" w:rsidP="00CF0479">
      <w:r w:rsidRPr="00CF0479">
        <w:t>b) Latency per stage (RAG, tools, generation)</w:t>
      </w:r>
    </w:p>
    <w:p w14:paraId="30CB98F6" w14:textId="77777777" w:rsidR="00CF0479" w:rsidRPr="00CF0479" w:rsidRDefault="00CF0479" w:rsidP="00CF0479">
      <w:r w:rsidRPr="00CF0479">
        <w:t>c) Error rates</w:t>
      </w:r>
    </w:p>
    <w:p w14:paraId="0DB7F58B" w14:textId="77777777" w:rsidR="00CF0479" w:rsidRPr="00CF0479" w:rsidRDefault="00CF0479" w:rsidP="00CF0479">
      <w:r w:rsidRPr="00CF0479">
        <w:t>d) Cost per workflow</w:t>
      </w:r>
    </w:p>
    <w:p w14:paraId="65537AFF" w14:textId="77777777" w:rsidR="00CF0479" w:rsidRPr="00CF0479" w:rsidRDefault="00CF0479" w:rsidP="00CF0479">
      <w:r w:rsidRPr="00CF0479">
        <w:t>Observability turns AI from a demo into a platform.</w:t>
      </w:r>
    </w:p>
    <w:p w14:paraId="4EA2723F" w14:textId="77777777" w:rsidR="00CF0479" w:rsidRPr="00CF0479" w:rsidRDefault="00CF0479" w:rsidP="00CF0479"/>
    <w:p w14:paraId="4905C8BB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🔵</w:t>
      </w:r>
      <w:r w:rsidRPr="00CF0479">
        <w:t xml:space="preserve"> 7️</w:t>
      </w:r>
      <w:r w:rsidRPr="00CF0479">
        <w:rPr>
          <w:rFonts w:ascii="Segoe UI Symbol" w:hAnsi="Segoe UI Symbol" w:cs="Segoe UI Symbol"/>
        </w:rPr>
        <w:t>⃣</w:t>
      </w:r>
      <w:r w:rsidRPr="00CF0479">
        <w:t xml:space="preserve"> Principle: Scale the System, Not Just the Model</w:t>
      </w:r>
    </w:p>
    <w:p w14:paraId="7DF292B5" w14:textId="77777777" w:rsidR="00CF0479" w:rsidRPr="00CF0479" w:rsidRDefault="00CF0479" w:rsidP="00CF0479">
      <w:r w:rsidRPr="00CF0479">
        <w:t>Most bottlenecks come from:</w:t>
      </w:r>
    </w:p>
    <w:p w14:paraId="5DF335B8" w14:textId="77777777" w:rsidR="00CF0479" w:rsidRPr="00CF0479" w:rsidRDefault="00CF0479" w:rsidP="00CF0479">
      <w:r w:rsidRPr="00CF0479">
        <w:t>a) Retrieval latency</w:t>
      </w:r>
    </w:p>
    <w:p w14:paraId="5660B95F" w14:textId="77777777" w:rsidR="00CF0479" w:rsidRPr="00CF0479" w:rsidRDefault="00CF0479" w:rsidP="00CF0479">
      <w:r w:rsidRPr="00CF0479">
        <w:t>b) Tool execution</w:t>
      </w:r>
    </w:p>
    <w:p w14:paraId="57B45012" w14:textId="77777777" w:rsidR="00CF0479" w:rsidRPr="00CF0479" w:rsidRDefault="00CF0479" w:rsidP="00CF0479">
      <w:r w:rsidRPr="00CF0479">
        <w:t>c) Context construction</w:t>
      </w:r>
    </w:p>
    <w:p w14:paraId="3B70A538" w14:textId="77777777" w:rsidR="00CF0479" w:rsidRPr="00CF0479" w:rsidRDefault="00CF0479" w:rsidP="00CF0479">
      <w:r w:rsidRPr="00CF0479">
        <w:t>d) Poor batching</w:t>
      </w:r>
    </w:p>
    <w:p w14:paraId="6B7F37A6" w14:textId="77777777" w:rsidR="00CF0479" w:rsidRPr="00CF0479" w:rsidRDefault="00CF0479" w:rsidP="00CF0479">
      <w:r w:rsidRPr="00CF0479">
        <w:t>Great scalability comes from system design, not just faster GPUs.</w:t>
      </w:r>
    </w:p>
    <w:p w14:paraId="0A86C123" w14:textId="77777777" w:rsidR="00CF0479" w:rsidRPr="00CF0479" w:rsidRDefault="00CF0479" w:rsidP="00CF0479"/>
    <w:p w14:paraId="6EAC097E" w14:textId="77777777" w:rsidR="00CF0479" w:rsidRPr="00CF0479" w:rsidRDefault="00CF0479" w:rsidP="00CF0479">
      <w:r w:rsidRPr="00CF0479">
        <w:rPr>
          <w:rFonts w:ascii="Segoe UI Emoji" w:hAnsi="Segoe UI Emoji" w:cs="Segoe UI Emoji"/>
        </w:rPr>
        <w:t>🔽</w:t>
      </w:r>
      <w:r w:rsidRPr="00CF0479">
        <w:t xml:space="preserve"> Up Next: Post 8 — Local LLMs vs Cloud LLMs vs NIM vs On-Prem vs </w:t>
      </w:r>
      <w:proofErr w:type="spellStart"/>
      <w:r w:rsidRPr="00CF0479">
        <w:t>LangGraph</w:t>
      </w:r>
      <w:proofErr w:type="spellEnd"/>
      <w:r w:rsidRPr="00CF0479">
        <w:t xml:space="preserve"> Cloud</w:t>
      </w:r>
    </w:p>
    <w:p w14:paraId="58F5264D" w14:textId="77777777" w:rsidR="00CF0479" w:rsidRPr="00CF0479" w:rsidRDefault="00CF0479" w:rsidP="00CF0479">
      <w:r w:rsidRPr="00CF0479">
        <w:t>Stay tuned.</w:t>
      </w:r>
    </w:p>
    <w:p w14:paraId="4FCB37CE" w14:textId="77777777" w:rsidR="00CF0479" w:rsidRPr="00CF0479" w:rsidRDefault="00CF0479" w:rsidP="00CF0479"/>
    <w:p w14:paraId="4228BFE3" w14:textId="77777777" w:rsidR="00CF0479" w:rsidRDefault="00CF0479" w:rsidP="00CF0479">
      <w:pPr>
        <w:rPr>
          <w:b/>
          <w:bCs/>
        </w:rPr>
      </w:pPr>
      <w:r w:rsidRPr="00CF0479">
        <w:rPr>
          <w:b/>
          <w:bCs/>
        </w:rPr>
        <w:t>#AI</w:t>
      </w:r>
      <w:r w:rsidRPr="00CF0479">
        <w:t xml:space="preserve"> </w:t>
      </w:r>
      <w:r w:rsidRPr="00CF0479">
        <w:rPr>
          <w:b/>
          <w:bCs/>
        </w:rPr>
        <w:t>#GenAI</w:t>
      </w:r>
      <w:r w:rsidRPr="00CF0479">
        <w:t xml:space="preserve"> </w:t>
      </w:r>
      <w:r w:rsidRPr="00CF0479">
        <w:rPr>
          <w:b/>
          <w:bCs/>
        </w:rPr>
        <w:t>#LLM</w:t>
      </w:r>
      <w:r w:rsidRPr="00CF0479">
        <w:t xml:space="preserve"> </w:t>
      </w:r>
      <w:r w:rsidRPr="00CF0479">
        <w:rPr>
          <w:b/>
          <w:bCs/>
        </w:rPr>
        <w:t>#SystemDesign</w:t>
      </w:r>
      <w:r w:rsidRPr="00CF0479">
        <w:t xml:space="preserve"> </w:t>
      </w:r>
      <w:r w:rsidRPr="00CF0479">
        <w:rPr>
          <w:b/>
          <w:bCs/>
        </w:rPr>
        <w:t>#Scaling</w:t>
      </w:r>
      <w:r w:rsidRPr="00CF0479">
        <w:t xml:space="preserve"> </w:t>
      </w:r>
      <w:r w:rsidRPr="00CF0479">
        <w:rPr>
          <w:b/>
          <w:bCs/>
        </w:rPr>
        <w:t>#Agents</w:t>
      </w:r>
      <w:r w:rsidRPr="00CF0479">
        <w:t xml:space="preserve"> </w:t>
      </w:r>
      <w:r w:rsidRPr="00CF0479">
        <w:rPr>
          <w:b/>
          <w:bCs/>
        </w:rPr>
        <w:t>#MLOps</w:t>
      </w:r>
    </w:p>
    <w:p w14:paraId="0EC08388" w14:textId="77777777" w:rsidR="00CF0479" w:rsidRDefault="00CF0479" w:rsidP="00CF0479">
      <w:pPr>
        <w:rPr>
          <w:b/>
          <w:bCs/>
        </w:rPr>
      </w:pPr>
    </w:p>
    <w:p w14:paraId="5233ECD5" w14:textId="15C1DA0F" w:rsidR="00CF0479" w:rsidRPr="00CF0479" w:rsidRDefault="00CF0479" w:rsidP="00CF0479">
      <w:r>
        <w:rPr>
          <w:noProof/>
        </w:rPr>
        <w:lastRenderedPageBreak/>
        <w:drawing>
          <wp:inline distT="0" distB="0" distL="0" distR="0" wp14:anchorId="48D72EBE" wp14:editId="129E26CC">
            <wp:extent cx="5486400" cy="8229600"/>
            <wp:effectExtent l="0" t="0" r="0" b="0"/>
            <wp:docPr id="143531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11633" name="Picture 14353116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070" w14:textId="77777777" w:rsidR="00CF0479" w:rsidRDefault="00CF0479"/>
    <w:p w14:paraId="174ED829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🚀</w:t>
      </w:r>
      <w:r w:rsidRPr="00412002">
        <w:t xml:space="preserve"> POST 8 — Local LLMs vs Cloud LLMs vs NIM vs On-Prem vs </w:t>
      </w:r>
      <w:proofErr w:type="spellStart"/>
      <w:r w:rsidRPr="00412002">
        <w:t>LangGraph</w:t>
      </w:r>
      <w:proofErr w:type="spellEnd"/>
      <w:r w:rsidRPr="00412002">
        <w:t xml:space="preserve"> Cloud</w:t>
      </w:r>
    </w:p>
    <w:p w14:paraId="46C76739" w14:textId="77777777" w:rsidR="00412002" w:rsidRPr="00412002" w:rsidRDefault="00412002" w:rsidP="00412002">
      <w:r w:rsidRPr="00412002">
        <w:rPr>
          <w:b/>
          <w:bCs/>
        </w:rPr>
        <w:t>#AI</w:t>
      </w:r>
      <w:r w:rsidRPr="00412002">
        <w:t xml:space="preserve"> </w:t>
      </w:r>
      <w:r w:rsidRPr="00412002">
        <w:rPr>
          <w:b/>
          <w:bCs/>
        </w:rPr>
        <w:t>#GenAI</w:t>
      </w:r>
      <w:r w:rsidRPr="00412002">
        <w:t xml:space="preserve"> </w:t>
      </w:r>
      <w:r w:rsidRPr="00412002">
        <w:rPr>
          <w:b/>
          <w:bCs/>
        </w:rPr>
        <w:t>#LLM</w:t>
      </w:r>
      <w:r w:rsidRPr="00412002">
        <w:t xml:space="preserve"> </w:t>
      </w:r>
      <w:r w:rsidRPr="00412002">
        <w:rPr>
          <w:b/>
          <w:bCs/>
        </w:rPr>
        <w:t>#SystemDesign</w:t>
      </w:r>
      <w:r w:rsidRPr="00412002">
        <w:t xml:space="preserve"> </w:t>
      </w:r>
      <w:r w:rsidRPr="00412002">
        <w:rPr>
          <w:b/>
          <w:bCs/>
        </w:rPr>
        <w:t>#Architecture</w:t>
      </w:r>
    </w:p>
    <w:p w14:paraId="6ACFD6BD" w14:textId="77777777" w:rsidR="00412002" w:rsidRPr="00412002" w:rsidRDefault="00412002" w:rsidP="00412002"/>
    <w:p w14:paraId="426DF31E" w14:textId="77777777" w:rsidR="00412002" w:rsidRPr="00412002" w:rsidRDefault="00412002" w:rsidP="00412002">
      <w:r w:rsidRPr="00412002">
        <w:t>One of the most common questions I get is:</w:t>
      </w:r>
    </w:p>
    <w:p w14:paraId="0F149374" w14:textId="77777777" w:rsidR="00412002" w:rsidRPr="00412002" w:rsidRDefault="00412002" w:rsidP="00412002">
      <w:r w:rsidRPr="00412002">
        <w:t>“Where should we run our LLMs?”</w:t>
      </w:r>
    </w:p>
    <w:p w14:paraId="23697C8B" w14:textId="77777777" w:rsidR="00412002" w:rsidRPr="00412002" w:rsidRDefault="00412002" w:rsidP="00412002"/>
    <w:p w14:paraId="20DBAB34" w14:textId="77777777" w:rsidR="00412002" w:rsidRPr="00412002" w:rsidRDefault="00412002" w:rsidP="00412002">
      <w:r w:rsidRPr="00412002">
        <w:t>There is no single “best” option.</w:t>
      </w:r>
    </w:p>
    <w:p w14:paraId="2643A10A" w14:textId="77777777" w:rsidR="00412002" w:rsidRPr="00412002" w:rsidRDefault="00412002" w:rsidP="00412002">
      <w:r w:rsidRPr="00412002">
        <w:t>The right choice depends on latency, security, cost, control, and enterprise constraints.</w:t>
      </w:r>
    </w:p>
    <w:p w14:paraId="0B85CA7D" w14:textId="77777777" w:rsidR="00412002" w:rsidRPr="00412002" w:rsidRDefault="00412002" w:rsidP="00412002">
      <w:r w:rsidRPr="00412002">
        <w:t xml:space="preserve">Here’s a clear, architect-level comparison </w:t>
      </w:r>
      <w:r w:rsidRPr="00412002">
        <w:rPr>
          <w:rFonts w:ascii="Segoe UI Emoji" w:hAnsi="Segoe UI Emoji" w:cs="Segoe UI Emoji"/>
        </w:rPr>
        <w:t>👇</w:t>
      </w:r>
    </w:p>
    <w:p w14:paraId="26B5C653" w14:textId="77777777" w:rsidR="00412002" w:rsidRPr="00412002" w:rsidRDefault="00412002" w:rsidP="00412002"/>
    <w:p w14:paraId="26861860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1️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Local LLMs (Laptop / Workstation / Small Server)</w:t>
      </w:r>
    </w:p>
    <w:p w14:paraId="0161D386" w14:textId="77777777" w:rsidR="00412002" w:rsidRPr="00412002" w:rsidRDefault="00412002" w:rsidP="00412002">
      <w:r w:rsidRPr="00412002">
        <w:t>Best for: experimentation, learning, local RAG, prototypes</w:t>
      </w:r>
    </w:p>
    <w:p w14:paraId="20FC7B72" w14:textId="77777777" w:rsidR="00412002" w:rsidRPr="00412002" w:rsidRDefault="00412002" w:rsidP="00412002">
      <w:r w:rsidRPr="00412002">
        <w:t>a) Latency: very low (local calls)</w:t>
      </w:r>
    </w:p>
    <w:p w14:paraId="11188DFF" w14:textId="77777777" w:rsidR="00412002" w:rsidRPr="00412002" w:rsidRDefault="00412002" w:rsidP="00412002">
      <w:r w:rsidRPr="00412002">
        <w:t>b) Security: data never leaves the machine</w:t>
      </w:r>
    </w:p>
    <w:p w14:paraId="760C3CD9" w14:textId="77777777" w:rsidR="00412002" w:rsidRPr="00412002" w:rsidRDefault="00412002" w:rsidP="00412002">
      <w:r w:rsidRPr="00412002">
        <w:t>c) Cost: minimal infra cost, no token billing</w:t>
      </w:r>
    </w:p>
    <w:p w14:paraId="4E8744C8" w14:textId="77777777" w:rsidR="00412002" w:rsidRPr="00412002" w:rsidRDefault="00412002" w:rsidP="00412002">
      <w:r w:rsidRPr="00412002">
        <w:t>d) Customization: high (models, prompts, embeddings)</w:t>
      </w:r>
    </w:p>
    <w:p w14:paraId="36669D20" w14:textId="77777777" w:rsidR="00412002" w:rsidRPr="00412002" w:rsidRDefault="00412002" w:rsidP="00412002">
      <w:r w:rsidRPr="00412002">
        <w:t>e) Limitations: limited scale, hardware constraints</w:t>
      </w:r>
    </w:p>
    <w:p w14:paraId="19A6A0C1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👉</w:t>
      </w:r>
      <w:r w:rsidRPr="00412002">
        <w:t xml:space="preserve"> Ideal for developers, POCs, and local-first workflows.</w:t>
      </w:r>
    </w:p>
    <w:p w14:paraId="2871D492" w14:textId="77777777" w:rsidR="00412002" w:rsidRPr="00412002" w:rsidRDefault="00412002" w:rsidP="00412002"/>
    <w:p w14:paraId="31F4B151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2️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Cloud LLM APIs (OpenAI, Anthropic, etc.)</w:t>
      </w:r>
    </w:p>
    <w:p w14:paraId="134346D2" w14:textId="77777777" w:rsidR="00412002" w:rsidRPr="00412002" w:rsidRDefault="00412002" w:rsidP="00412002">
      <w:r w:rsidRPr="00412002">
        <w:t>Best for: rapid product development and global scale</w:t>
      </w:r>
    </w:p>
    <w:p w14:paraId="1700AA54" w14:textId="77777777" w:rsidR="00412002" w:rsidRPr="00412002" w:rsidRDefault="00412002" w:rsidP="00412002">
      <w:r w:rsidRPr="00412002">
        <w:t>a) Latency: moderate, network-dependent</w:t>
      </w:r>
    </w:p>
    <w:p w14:paraId="0F93094C" w14:textId="77777777" w:rsidR="00412002" w:rsidRPr="00412002" w:rsidRDefault="00412002" w:rsidP="00412002">
      <w:r w:rsidRPr="00412002">
        <w:t>b) Security: depends on vendor &amp; data policies</w:t>
      </w:r>
    </w:p>
    <w:p w14:paraId="16D8659B" w14:textId="77777777" w:rsidR="00412002" w:rsidRPr="00412002" w:rsidRDefault="00412002" w:rsidP="00412002">
      <w:r w:rsidRPr="00412002">
        <w:t>c) Cost: usage-based, can grow quickly</w:t>
      </w:r>
    </w:p>
    <w:p w14:paraId="06BE993E" w14:textId="77777777" w:rsidR="00412002" w:rsidRPr="00412002" w:rsidRDefault="00412002" w:rsidP="00412002">
      <w:r w:rsidRPr="00412002">
        <w:lastRenderedPageBreak/>
        <w:t>d) Customization: limited to prompts/fine-tuning</w:t>
      </w:r>
    </w:p>
    <w:p w14:paraId="5909A043" w14:textId="77777777" w:rsidR="00412002" w:rsidRPr="00412002" w:rsidRDefault="00412002" w:rsidP="00412002">
      <w:r w:rsidRPr="00412002">
        <w:t>e) Strength: reliability and managed scale</w:t>
      </w:r>
    </w:p>
    <w:p w14:paraId="615601C8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👉</w:t>
      </w:r>
      <w:r w:rsidRPr="00412002">
        <w:t xml:space="preserve"> Best when speed-to-market matters more than control.</w:t>
      </w:r>
    </w:p>
    <w:p w14:paraId="3B8F2E86" w14:textId="77777777" w:rsidR="00412002" w:rsidRPr="00412002" w:rsidRDefault="00412002" w:rsidP="00412002"/>
    <w:p w14:paraId="7EF88E7C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3️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NVIDIA NIM (Inference Microservices)</w:t>
      </w:r>
    </w:p>
    <w:p w14:paraId="207F3A03" w14:textId="77777777" w:rsidR="00412002" w:rsidRPr="00412002" w:rsidRDefault="00412002" w:rsidP="00412002">
      <w:r w:rsidRPr="00412002">
        <w:t>Best for: enterprise-grade, GPU-optimized inference</w:t>
      </w:r>
    </w:p>
    <w:p w14:paraId="4BE14E72" w14:textId="77777777" w:rsidR="00412002" w:rsidRPr="00412002" w:rsidRDefault="00412002" w:rsidP="00412002">
      <w:r w:rsidRPr="00412002">
        <w:t>a) Latency: very low with GPU acceleration</w:t>
      </w:r>
    </w:p>
    <w:p w14:paraId="1D8B3E96" w14:textId="77777777" w:rsidR="00412002" w:rsidRPr="00412002" w:rsidRDefault="00412002" w:rsidP="00412002">
      <w:r w:rsidRPr="00412002">
        <w:t>b) Security: deployable inside VPC/on-prem</w:t>
      </w:r>
    </w:p>
    <w:p w14:paraId="01ECCBCD" w14:textId="77777777" w:rsidR="00412002" w:rsidRPr="00412002" w:rsidRDefault="00412002" w:rsidP="00412002">
      <w:r w:rsidRPr="00412002">
        <w:t>c) Cost: predictable GPU-based pricing</w:t>
      </w:r>
    </w:p>
    <w:p w14:paraId="745319A3" w14:textId="77777777" w:rsidR="00412002" w:rsidRPr="00412002" w:rsidRDefault="00412002" w:rsidP="00412002">
      <w:r w:rsidRPr="00412002">
        <w:t>d) Customization: strong (model choice, performance tuning)</w:t>
      </w:r>
    </w:p>
    <w:p w14:paraId="330B7BD4" w14:textId="77777777" w:rsidR="00412002" w:rsidRPr="00412002" w:rsidRDefault="00412002" w:rsidP="00412002">
      <w:r w:rsidRPr="00412002">
        <w:t>e) Strength: performance + enterprise deployment patterns</w:t>
      </w:r>
    </w:p>
    <w:p w14:paraId="5A9A36ED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👉</w:t>
      </w:r>
      <w:r w:rsidRPr="00412002">
        <w:t xml:space="preserve"> Ideal for regulated and performance-critical workloads.</w:t>
      </w:r>
    </w:p>
    <w:p w14:paraId="693A03CD" w14:textId="77777777" w:rsidR="00412002" w:rsidRPr="00412002" w:rsidRDefault="00412002" w:rsidP="00412002"/>
    <w:p w14:paraId="71B0CA47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4️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On-Prem / Private VPC LLMs</w:t>
      </w:r>
    </w:p>
    <w:p w14:paraId="264CFAD5" w14:textId="77777777" w:rsidR="00412002" w:rsidRPr="00412002" w:rsidRDefault="00412002" w:rsidP="00412002">
      <w:r w:rsidRPr="00412002">
        <w:t>Best for: regulated industries and strict data control</w:t>
      </w:r>
    </w:p>
    <w:p w14:paraId="723F8CBA" w14:textId="77777777" w:rsidR="00412002" w:rsidRPr="00412002" w:rsidRDefault="00412002" w:rsidP="00412002">
      <w:r w:rsidRPr="00412002">
        <w:t>a) Latency: low and predictable</w:t>
      </w:r>
    </w:p>
    <w:p w14:paraId="0B06A320" w14:textId="77777777" w:rsidR="00412002" w:rsidRPr="00412002" w:rsidRDefault="00412002" w:rsidP="00412002">
      <w:r w:rsidRPr="00412002">
        <w:t>b) Security: full data ownership</w:t>
      </w:r>
    </w:p>
    <w:p w14:paraId="18ACB74D" w14:textId="77777777" w:rsidR="00412002" w:rsidRPr="00412002" w:rsidRDefault="00412002" w:rsidP="00412002">
      <w:r w:rsidRPr="00412002">
        <w:t>c) Cost: high upfront, stable long-term</w:t>
      </w:r>
    </w:p>
    <w:p w14:paraId="3500D30D" w14:textId="77777777" w:rsidR="00412002" w:rsidRPr="00412002" w:rsidRDefault="00412002" w:rsidP="00412002">
      <w:r w:rsidRPr="00412002">
        <w:t>d) Customization: complete control</w:t>
      </w:r>
    </w:p>
    <w:p w14:paraId="7BAD5789" w14:textId="77777777" w:rsidR="00412002" w:rsidRPr="00412002" w:rsidRDefault="00412002" w:rsidP="00412002">
      <w:r w:rsidRPr="00412002">
        <w:t>e) Trade-off: infra and ops complexity</w:t>
      </w:r>
    </w:p>
    <w:p w14:paraId="44041D5A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👉</w:t>
      </w:r>
      <w:r w:rsidRPr="00412002">
        <w:t xml:space="preserve"> Common in healthcare, finance, and government.</w:t>
      </w:r>
    </w:p>
    <w:p w14:paraId="6CE6E5D3" w14:textId="77777777" w:rsidR="00412002" w:rsidRPr="00412002" w:rsidRDefault="00412002" w:rsidP="00412002"/>
    <w:p w14:paraId="710BD193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5️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</w:t>
      </w:r>
      <w:proofErr w:type="spellStart"/>
      <w:r w:rsidRPr="00412002">
        <w:t>LangGraph</w:t>
      </w:r>
      <w:proofErr w:type="spellEnd"/>
      <w:r w:rsidRPr="00412002">
        <w:t xml:space="preserve"> Cloud / Managed Agent Platforms</w:t>
      </w:r>
    </w:p>
    <w:p w14:paraId="6D73F367" w14:textId="77777777" w:rsidR="00412002" w:rsidRPr="00412002" w:rsidRDefault="00412002" w:rsidP="00412002">
      <w:r w:rsidRPr="00412002">
        <w:t>Best for: orchestration-heavy, agent-centric systems</w:t>
      </w:r>
    </w:p>
    <w:p w14:paraId="144DB221" w14:textId="77777777" w:rsidR="00412002" w:rsidRPr="00412002" w:rsidRDefault="00412002" w:rsidP="00412002">
      <w:r w:rsidRPr="00412002">
        <w:t>a) Latency: moderate</w:t>
      </w:r>
    </w:p>
    <w:p w14:paraId="03B74B46" w14:textId="77777777" w:rsidR="00412002" w:rsidRPr="00412002" w:rsidRDefault="00412002" w:rsidP="00412002">
      <w:r w:rsidRPr="00412002">
        <w:lastRenderedPageBreak/>
        <w:t>b) Security: platform-dependent</w:t>
      </w:r>
    </w:p>
    <w:p w14:paraId="29CF6125" w14:textId="77777777" w:rsidR="00412002" w:rsidRPr="00412002" w:rsidRDefault="00412002" w:rsidP="00412002">
      <w:r w:rsidRPr="00412002">
        <w:t xml:space="preserve">c) Cost: platform + </w:t>
      </w:r>
      <w:proofErr w:type="gramStart"/>
      <w:r w:rsidRPr="00412002">
        <w:t>compute</w:t>
      </w:r>
      <w:proofErr w:type="gramEnd"/>
    </w:p>
    <w:p w14:paraId="13CEA26F" w14:textId="77777777" w:rsidR="00412002" w:rsidRPr="00412002" w:rsidRDefault="00412002" w:rsidP="00412002">
      <w:r w:rsidRPr="00412002">
        <w:t>d) Customization: high at workflow level</w:t>
      </w:r>
    </w:p>
    <w:p w14:paraId="793A3591" w14:textId="77777777" w:rsidR="00412002" w:rsidRPr="00412002" w:rsidRDefault="00412002" w:rsidP="00412002">
      <w:r w:rsidRPr="00412002">
        <w:t>e) Strength: agent orchestration, state, memory</w:t>
      </w:r>
    </w:p>
    <w:p w14:paraId="4925F330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👉</w:t>
      </w:r>
      <w:r w:rsidRPr="00412002">
        <w:t xml:space="preserve"> Best when agent coordination matters more than raw inference.</w:t>
      </w:r>
    </w:p>
    <w:p w14:paraId="4FEF477C" w14:textId="77777777" w:rsidR="00412002" w:rsidRPr="00412002" w:rsidRDefault="00412002" w:rsidP="00412002"/>
    <w:p w14:paraId="29965217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6️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Enterprise Trade-Offs (The Real Decision Matrix)</w:t>
      </w:r>
    </w:p>
    <w:p w14:paraId="06D8015E" w14:textId="77777777" w:rsidR="00412002" w:rsidRPr="00412002" w:rsidRDefault="00412002" w:rsidP="00412002">
      <w:r w:rsidRPr="00412002">
        <w:t>See the visual below for a side-by-side comparison across latency, security, cost, scale, and ops complexity.</w:t>
      </w:r>
    </w:p>
    <w:p w14:paraId="27B931CA" w14:textId="77777777" w:rsidR="00412002" w:rsidRPr="00412002" w:rsidRDefault="00412002" w:rsidP="00412002"/>
    <w:p w14:paraId="06B7E688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🔵</w:t>
      </w:r>
      <w:r w:rsidRPr="00412002">
        <w:t xml:space="preserve"> 7️</w:t>
      </w:r>
      <w:r w:rsidRPr="00412002">
        <w:rPr>
          <w:rFonts w:ascii="Segoe UI Symbol" w:hAnsi="Segoe UI Symbol" w:cs="Segoe UI Symbol"/>
        </w:rPr>
        <w:t>⃣</w:t>
      </w:r>
      <w:r w:rsidRPr="00412002">
        <w:t xml:space="preserve"> Principle: Start Simple, Evolve Deliberately</w:t>
      </w:r>
    </w:p>
    <w:p w14:paraId="5813A235" w14:textId="77777777" w:rsidR="00412002" w:rsidRPr="00412002" w:rsidRDefault="00412002" w:rsidP="00412002">
      <w:r w:rsidRPr="00412002">
        <w:t>Many systems evolve like this:</w:t>
      </w:r>
    </w:p>
    <w:p w14:paraId="0442AAF1" w14:textId="77777777" w:rsidR="00412002" w:rsidRPr="00412002" w:rsidRDefault="00412002" w:rsidP="00412002">
      <w:r w:rsidRPr="00412002">
        <w:t>Local LLM → Cloud LLM → Hybrid → NIM / On-Prem → Agent Platforms</w:t>
      </w:r>
    </w:p>
    <w:p w14:paraId="0CA4914E" w14:textId="77777777" w:rsidR="00412002" w:rsidRPr="00412002" w:rsidRDefault="00412002" w:rsidP="00412002">
      <w:r w:rsidRPr="00412002">
        <w:t>Architecture should grow with requirements, not start at maximum complexity.</w:t>
      </w:r>
    </w:p>
    <w:p w14:paraId="20672831" w14:textId="77777777" w:rsidR="00412002" w:rsidRPr="00412002" w:rsidRDefault="00412002" w:rsidP="00412002"/>
    <w:p w14:paraId="307DA4E3" w14:textId="77777777" w:rsidR="00412002" w:rsidRPr="00412002" w:rsidRDefault="00412002" w:rsidP="00412002">
      <w:r w:rsidRPr="00412002">
        <w:rPr>
          <w:rFonts w:ascii="Segoe UI Emoji" w:hAnsi="Segoe UI Emoji" w:cs="Segoe UI Emoji"/>
        </w:rPr>
        <w:t>🔽</w:t>
      </w:r>
      <w:r w:rsidRPr="00412002">
        <w:t xml:space="preserve"> Up Next: Post 9 — Availability &amp; Consistency in AI Agent Systems</w:t>
      </w:r>
    </w:p>
    <w:p w14:paraId="5F2B5E12" w14:textId="77777777" w:rsidR="00412002" w:rsidRPr="00412002" w:rsidRDefault="00412002" w:rsidP="00412002">
      <w:r w:rsidRPr="00412002">
        <w:t>Stay tuned.</w:t>
      </w:r>
    </w:p>
    <w:p w14:paraId="1DC4CEEE" w14:textId="77777777" w:rsidR="00412002" w:rsidRPr="00412002" w:rsidRDefault="00412002" w:rsidP="00412002"/>
    <w:p w14:paraId="224333A4" w14:textId="77777777" w:rsidR="00412002" w:rsidRPr="00412002" w:rsidRDefault="00412002" w:rsidP="00412002">
      <w:r w:rsidRPr="00412002">
        <w:rPr>
          <w:b/>
          <w:bCs/>
        </w:rPr>
        <w:t>#AI</w:t>
      </w:r>
      <w:r w:rsidRPr="00412002">
        <w:t xml:space="preserve"> </w:t>
      </w:r>
      <w:r w:rsidRPr="00412002">
        <w:rPr>
          <w:b/>
          <w:bCs/>
        </w:rPr>
        <w:t>#GenAI</w:t>
      </w:r>
      <w:r w:rsidRPr="00412002">
        <w:t xml:space="preserve"> </w:t>
      </w:r>
      <w:r w:rsidRPr="00412002">
        <w:rPr>
          <w:b/>
          <w:bCs/>
        </w:rPr>
        <w:t>#LLM</w:t>
      </w:r>
      <w:r w:rsidRPr="00412002">
        <w:t xml:space="preserve"> </w:t>
      </w:r>
      <w:r w:rsidRPr="00412002">
        <w:rPr>
          <w:b/>
          <w:bCs/>
        </w:rPr>
        <w:t>#Architecture</w:t>
      </w:r>
      <w:r w:rsidRPr="00412002">
        <w:t xml:space="preserve"> </w:t>
      </w:r>
      <w:r w:rsidRPr="00412002">
        <w:rPr>
          <w:b/>
          <w:bCs/>
        </w:rPr>
        <w:t>#Agents</w:t>
      </w:r>
      <w:r w:rsidRPr="00412002">
        <w:t xml:space="preserve"> </w:t>
      </w:r>
      <w:r w:rsidRPr="00412002">
        <w:rPr>
          <w:b/>
          <w:bCs/>
        </w:rPr>
        <w:t>#SystemDesign</w:t>
      </w:r>
      <w:r w:rsidRPr="00412002">
        <w:t xml:space="preserve"> </w:t>
      </w:r>
      <w:r w:rsidRPr="00412002">
        <w:rPr>
          <w:b/>
          <w:bCs/>
        </w:rPr>
        <w:t>#EnterpriseAI</w:t>
      </w:r>
    </w:p>
    <w:p w14:paraId="32BAED08" w14:textId="13AC2676" w:rsidR="00CF0479" w:rsidRDefault="00E51B86">
      <w:r>
        <w:rPr>
          <w:noProof/>
        </w:rPr>
        <w:lastRenderedPageBreak/>
        <w:drawing>
          <wp:inline distT="0" distB="0" distL="0" distR="0" wp14:anchorId="4E4C2AF3" wp14:editId="6E805EB8">
            <wp:extent cx="5486400" cy="8229600"/>
            <wp:effectExtent l="0" t="0" r="0" b="0"/>
            <wp:docPr id="115569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96565" name="Picture 115569656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9780" w14:textId="77777777" w:rsidR="00FC2DE8" w:rsidRDefault="00FC2DE8"/>
    <w:p w14:paraId="0506ED42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🚀</w:t>
      </w:r>
      <w:r w:rsidRPr="00FC2DE8">
        <w:t xml:space="preserve"> POST 9 — Availability &amp; Consistency in AI Agent Systems</w:t>
      </w:r>
    </w:p>
    <w:p w14:paraId="75C8A0A4" w14:textId="77777777" w:rsidR="00FC2DE8" w:rsidRPr="00FC2DE8" w:rsidRDefault="00FC2DE8" w:rsidP="00FC2DE8">
      <w:r w:rsidRPr="00FC2DE8">
        <w:rPr>
          <w:b/>
          <w:bCs/>
        </w:rPr>
        <w:t>#AI</w:t>
      </w:r>
      <w:r w:rsidRPr="00FC2DE8">
        <w:t xml:space="preserve"> </w:t>
      </w:r>
      <w:r w:rsidRPr="00FC2DE8">
        <w:rPr>
          <w:b/>
          <w:bCs/>
        </w:rPr>
        <w:t>#GenAI</w:t>
      </w:r>
      <w:r w:rsidRPr="00FC2DE8">
        <w:t xml:space="preserve"> </w:t>
      </w:r>
      <w:r w:rsidRPr="00FC2DE8">
        <w:rPr>
          <w:b/>
          <w:bCs/>
        </w:rPr>
        <w:t>#Agents</w:t>
      </w:r>
      <w:r w:rsidRPr="00FC2DE8">
        <w:t xml:space="preserve"> </w:t>
      </w:r>
      <w:r w:rsidRPr="00FC2DE8">
        <w:rPr>
          <w:b/>
          <w:bCs/>
        </w:rPr>
        <w:t>#SystemDesign</w:t>
      </w:r>
      <w:r w:rsidRPr="00FC2DE8">
        <w:t xml:space="preserve"> </w:t>
      </w:r>
      <w:r w:rsidRPr="00FC2DE8">
        <w:rPr>
          <w:b/>
          <w:bCs/>
        </w:rPr>
        <w:t>#Reliability</w:t>
      </w:r>
      <w:r w:rsidRPr="00FC2DE8">
        <w:t xml:space="preserve"> </w:t>
      </w:r>
      <w:r w:rsidRPr="00FC2DE8">
        <w:rPr>
          <w:b/>
          <w:bCs/>
        </w:rPr>
        <w:t>#EnterpriseAI</w:t>
      </w:r>
    </w:p>
    <w:p w14:paraId="2CC79F1A" w14:textId="77777777" w:rsidR="00FC2DE8" w:rsidRPr="00FC2DE8" w:rsidRDefault="00FC2DE8" w:rsidP="00FC2DE8"/>
    <w:p w14:paraId="012F751A" w14:textId="77777777" w:rsidR="00FC2DE8" w:rsidRPr="00FC2DE8" w:rsidRDefault="00FC2DE8" w:rsidP="00FC2DE8">
      <w:r w:rsidRPr="00FC2DE8">
        <w:t>As AI systems move from demos to production, the real question becomes:</w:t>
      </w:r>
    </w:p>
    <w:p w14:paraId="14AC12F5" w14:textId="77777777" w:rsidR="00FC2DE8" w:rsidRPr="00FC2DE8" w:rsidRDefault="00FC2DE8" w:rsidP="00FC2DE8"/>
    <w:p w14:paraId="285FF070" w14:textId="77777777" w:rsidR="00FC2DE8" w:rsidRPr="00FC2DE8" w:rsidRDefault="00FC2DE8" w:rsidP="00FC2DE8">
      <w:r w:rsidRPr="00FC2DE8">
        <w:t>What happens when things go wrong?</w:t>
      </w:r>
    </w:p>
    <w:p w14:paraId="0397B6D8" w14:textId="77777777" w:rsidR="00FC2DE8" w:rsidRPr="00FC2DE8" w:rsidRDefault="00FC2DE8" w:rsidP="00FC2DE8">
      <w:r w:rsidRPr="00FC2DE8">
        <w:t>LLMs are probabilistic.</w:t>
      </w:r>
    </w:p>
    <w:p w14:paraId="6E4E3680" w14:textId="77777777" w:rsidR="00FC2DE8" w:rsidRPr="00FC2DE8" w:rsidRDefault="00FC2DE8" w:rsidP="00FC2DE8">
      <w:r w:rsidRPr="00FC2DE8">
        <w:t>Agents are stateful.</w:t>
      </w:r>
    </w:p>
    <w:p w14:paraId="498DAD45" w14:textId="77777777" w:rsidR="00FC2DE8" w:rsidRPr="00FC2DE8" w:rsidRDefault="00FC2DE8" w:rsidP="00FC2DE8">
      <w:r w:rsidRPr="00FC2DE8">
        <w:t>Tools fail.</w:t>
      </w:r>
    </w:p>
    <w:p w14:paraId="5B3D0D5A" w14:textId="77777777" w:rsidR="00FC2DE8" w:rsidRPr="00FC2DE8" w:rsidRDefault="00FC2DE8" w:rsidP="00FC2DE8">
      <w:r w:rsidRPr="00FC2DE8">
        <w:t>Networks timeout.</w:t>
      </w:r>
    </w:p>
    <w:p w14:paraId="50361501" w14:textId="77777777" w:rsidR="00FC2DE8" w:rsidRPr="00FC2DE8" w:rsidRDefault="00FC2DE8" w:rsidP="00FC2DE8"/>
    <w:p w14:paraId="45D0A300" w14:textId="77777777" w:rsidR="00FC2DE8" w:rsidRPr="00FC2DE8" w:rsidRDefault="00FC2DE8" w:rsidP="00FC2DE8">
      <w:r w:rsidRPr="00FC2DE8">
        <w:t>Designing available and consistent AI systems requires a different mindset.</w:t>
      </w:r>
    </w:p>
    <w:p w14:paraId="700A1675" w14:textId="77777777" w:rsidR="00FC2DE8" w:rsidRPr="00FC2DE8" w:rsidRDefault="00FC2DE8" w:rsidP="00FC2DE8"/>
    <w:p w14:paraId="4E0C7014" w14:textId="77777777" w:rsidR="00FC2DE8" w:rsidRPr="00FC2DE8" w:rsidRDefault="00FC2DE8" w:rsidP="00FC2DE8">
      <w:r w:rsidRPr="00FC2DE8">
        <w:t xml:space="preserve">Here’s the practical blueprint </w:t>
      </w:r>
      <w:r w:rsidRPr="00FC2DE8">
        <w:rPr>
          <w:rFonts w:ascii="Segoe UI Emoji" w:hAnsi="Segoe UI Emoji" w:cs="Segoe UI Emoji"/>
        </w:rPr>
        <w:t>👇</w:t>
      </w:r>
    </w:p>
    <w:p w14:paraId="4E34868E" w14:textId="77777777" w:rsidR="00FC2DE8" w:rsidRPr="00FC2DE8" w:rsidRDefault="00FC2DE8" w:rsidP="00FC2DE8"/>
    <w:p w14:paraId="501AE6E0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1️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AI Systems Fail Differently Than Traditional Systems</w:t>
      </w:r>
    </w:p>
    <w:p w14:paraId="331811CB" w14:textId="77777777" w:rsidR="00FC2DE8" w:rsidRPr="00FC2DE8" w:rsidRDefault="00FC2DE8" w:rsidP="00FC2DE8">
      <w:r w:rsidRPr="00FC2DE8">
        <w:t>Unlike deterministic services, AI systems can fail in subtle ways:</w:t>
      </w:r>
    </w:p>
    <w:p w14:paraId="3D6F5A3C" w14:textId="77777777" w:rsidR="00FC2DE8" w:rsidRPr="00FC2DE8" w:rsidRDefault="00FC2DE8" w:rsidP="00FC2DE8">
      <w:r w:rsidRPr="00FC2DE8">
        <w:t>a) Partial responses</w:t>
      </w:r>
    </w:p>
    <w:p w14:paraId="73E58031" w14:textId="77777777" w:rsidR="00FC2DE8" w:rsidRPr="00FC2DE8" w:rsidRDefault="00FC2DE8" w:rsidP="00FC2DE8">
      <w:r w:rsidRPr="00FC2DE8">
        <w:t>b) Hallucinated answers</w:t>
      </w:r>
    </w:p>
    <w:p w14:paraId="4673D42F" w14:textId="77777777" w:rsidR="00FC2DE8" w:rsidRPr="00FC2DE8" w:rsidRDefault="00FC2DE8" w:rsidP="00FC2DE8">
      <w:r w:rsidRPr="00FC2DE8">
        <w:t>c) Tool execution failures</w:t>
      </w:r>
    </w:p>
    <w:p w14:paraId="649FD6A1" w14:textId="77777777" w:rsidR="00FC2DE8" w:rsidRPr="00FC2DE8" w:rsidRDefault="00FC2DE8" w:rsidP="00FC2DE8">
      <w:r w:rsidRPr="00FC2DE8">
        <w:t>d) Silent degradation (slow, but “working”)</w:t>
      </w:r>
    </w:p>
    <w:p w14:paraId="62F9CA3C" w14:textId="77777777" w:rsidR="00FC2DE8" w:rsidRPr="00FC2DE8" w:rsidRDefault="00FC2DE8" w:rsidP="00FC2DE8">
      <w:r w:rsidRPr="00FC2DE8">
        <w:t>Availability isn’t just “up or down” — it’s quality of response under failure.</w:t>
      </w:r>
    </w:p>
    <w:p w14:paraId="23D04148" w14:textId="77777777" w:rsidR="00FC2DE8" w:rsidRPr="00FC2DE8" w:rsidRDefault="00FC2DE8" w:rsidP="00FC2DE8"/>
    <w:p w14:paraId="076526B3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2️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Availability Patterns for Agent Systems</w:t>
      </w:r>
    </w:p>
    <w:p w14:paraId="4E8A55B4" w14:textId="77777777" w:rsidR="00FC2DE8" w:rsidRPr="00FC2DE8" w:rsidRDefault="00FC2DE8" w:rsidP="00FC2DE8">
      <w:r w:rsidRPr="00FC2DE8">
        <w:t>Production agent systems rely on:</w:t>
      </w:r>
    </w:p>
    <w:p w14:paraId="2C06A878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lastRenderedPageBreak/>
        <w:t>✔</w:t>
      </w:r>
      <w:r w:rsidRPr="00FC2DE8">
        <w:t xml:space="preserve"> Retries with bounds (never infinite)</w:t>
      </w:r>
    </w:p>
    <w:p w14:paraId="1679C16A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Timeout-based fallbacks</w:t>
      </w:r>
    </w:p>
    <w:p w14:paraId="57FDAD5D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Model fallback chains (small → large, local → cloud)</w:t>
      </w:r>
    </w:p>
    <w:p w14:paraId="39F0A8EB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Graceful degradation (partial but safe answers)</w:t>
      </w:r>
    </w:p>
    <w:p w14:paraId="608D1AEF" w14:textId="77777777" w:rsidR="00FC2DE8" w:rsidRPr="00FC2DE8" w:rsidRDefault="00FC2DE8" w:rsidP="00FC2DE8">
      <w:r w:rsidRPr="00FC2DE8">
        <w:t>The goal is continuity, not perfection.</w:t>
      </w:r>
    </w:p>
    <w:p w14:paraId="204F1B51" w14:textId="77777777" w:rsidR="00FC2DE8" w:rsidRPr="00FC2DE8" w:rsidRDefault="00FC2DE8" w:rsidP="00FC2DE8"/>
    <w:p w14:paraId="15D7B9C3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3️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Consistency Challenges in LLM-Based Decisions</w:t>
      </w:r>
    </w:p>
    <w:p w14:paraId="0FFE1E52" w14:textId="77777777" w:rsidR="00FC2DE8" w:rsidRPr="00FC2DE8" w:rsidRDefault="00FC2DE8" w:rsidP="00FC2DE8">
      <w:r w:rsidRPr="00FC2DE8">
        <w:t>LLMs don’t guarantee consistent outputs.</w:t>
      </w:r>
    </w:p>
    <w:p w14:paraId="22DDF746" w14:textId="77777777" w:rsidR="00FC2DE8" w:rsidRPr="00FC2DE8" w:rsidRDefault="00FC2DE8" w:rsidP="00FC2DE8"/>
    <w:p w14:paraId="3863F6D9" w14:textId="77777777" w:rsidR="00FC2DE8" w:rsidRPr="00FC2DE8" w:rsidRDefault="00FC2DE8" w:rsidP="00FC2DE8">
      <w:proofErr w:type="gramStart"/>
      <w:r w:rsidRPr="00FC2DE8">
        <w:t>Consistency</w:t>
      </w:r>
      <w:proofErr w:type="gramEnd"/>
      <w:r w:rsidRPr="00FC2DE8">
        <w:t xml:space="preserve"> issues arise from:</w:t>
      </w:r>
    </w:p>
    <w:p w14:paraId="6E01A212" w14:textId="77777777" w:rsidR="00FC2DE8" w:rsidRPr="00FC2DE8" w:rsidRDefault="00FC2DE8" w:rsidP="00FC2DE8">
      <w:r w:rsidRPr="00FC2DE8">
        <w:t>a) Temperature &amp; sampling variance</w:t>
      </w:r>
    </w:p>
    <w:p w14:paraId="4FB37211" w14:textId="77777777" w:rsidR="00FC2DE8" w:rsidRPr="00FC2DE8" w:rsidRDefault="00FC2DE8" w:rsidP="00FC2DE8">
      <w:r w:rsidRPr="00FC2DE8">
        <w:t>b) Changing context windows</w:t>
      </w:r>
    </w:p>
    <w:p w14:paraId="322BD4D0" w14:textId="77777777" w:rsidR="00FC2DE8" w:rsidRPr="00FC2DE8" w:rsidRDefault="00FC2DE8" w:rsidP="00FC2DE8">
      <w:r w:rsidRPr="00FC2DE8">
        <w:t>c) Non-deterministic tool calls</w:t>
      </w:r>
    </w:p>
    <w:p w14:paraId="568FF2D9" w14:textId="77777777" w:rsidR="00FC2DE8" w:rsidRPr="00FC2DE8" w:rsidRDefault="00FC2DE8" w:rsidP="00FC2DE8">
      <w:r w:rsidRPr="00FC2DE8">
        <w:t>d) Multi-agent coordination</w:t>
      </w:r>
    </w:p>
    <w:p w14:paraId="6B644D04" w14:textId="77777777" w:rsidR="00FC2DE8" w:rsidRPr="00FC2DE8" w:rsidRDefault="00FC2DE8" w:rsidP="00FC2DE8">
      <w:r w:rsidRPr="00FC2DE8">
        <w:t>For critical flows, consistency must be designed, not assumed.</w:t>
      </w:r>
    </w:p>
    <w:p w14:paraId="01EB78A9" w14:textId="77777777" w:rsidR="00FC2DE8" w:rsidRPr="00FC2DE8" w:rsidRDefault="00FC2DE8" w:rsidP="00FC2DE8"/>
    <w:p w14:paraId="41809594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4️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State &amp; Context Propagation Across Agents</w:t>
      </w:r>
    </w:p>
    <w:p w14:paraId="7CF732B8" w14:textId="77777777" w:rsidR="00FC2DE8" w:rsidRPr="00FC2DE8" w:rsidRDefault="00FC2DE8" w:rsidP="00FC2DE8">
      <w:r w:rsidRPr="00FC2DE8">
        <w:t>In multi-agent systems, inconsistency often comes from state drift:</w:t>
      </w:r>
    </w:p>
    <w:p w14:paraId="3261B987" w14:textId="77777777" w:rsidR="00FC2DE8" w:rsidRPr="00FC2DE8" w:rsidRDefault="00FC2DE8" w:rsidP="00FC2DE8">
      <w:r w:rsidRPr="00FC2DE8">
        <w:t xml:space="preserve">a) Agents operate </w:t>
      </w:r>
      <w:proofErr w:type="gramStart"/>
      <w:r w:rsidRPr="00FC2DE8">
        <w:t>on</w:t>
      </w:r>
      <w:proofErr w:type="gramEnd"/>
      <w:r w:rsidRPr="00FC2DE8">
        <w:t xml:space="preserve"> stale context</w:t>
      </w:r>
    </w:p>
    <w:p w14:paraId="6A172D1B" w14:textId="77777777" w:rsidR="00FC2DE8" w:rsidRPr="00FC2DE8" w:rsidRDefault="00FC2DE8" w:rsidP="00FC2DE8">
      <w:r w:rsidRPr="00FC2DE8">
        <w:t>b) Partial updates propagate</w:t>
      </w:r>
    </w:p>
    <w:p w14:paraId="162A6670" w14:textId="77777777" w:rsidR="00FC2DE8" w:rsidRPr="00FC2DE8" w:rsidRDefault="00FC2DE8" w:rsidP="00FC2DE8">
      <w:r w:rsidRPr="00FC2DE8">
        <w:t>c) Conflicting decisions occur</w:t>
      </w:r>
    </w:p>
    <w:p w14:paraId="73A8934D" w14:textId="77777777" w:rsidR="00FC2DE8" w:rsidRPr="00FC2DE8" w:rsidRDefault="00FC2DE8" w:rsidP="00FC2DE8"/>
    <w:p w14:paraId="2527EF27" w14:textId="77777777" w:rsidR="00FC2DE8" w:rsidRPr="00FC2DE8" w:rsidRDefault="00FC2DE8" w:rsidP="00FC2DE8">
      <w:r w:rsidRPr="00FC2DE8">
        <w:t>Best practices include:</w:t>
      </w:r>
    </w:p>
    <w:p w14:paraId="080E8084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Centralized state stores</w:t>
      </w:r>
    </w:p>
    <w:p w14:paraId="2F64F729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Versioned task context</w:t>
      </w:r>
    </w:p>
    <w:p w14:paraId="4F6AA401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lastRenderedPageBreak/>
        <w:t>✔</w:t>
      </w:r>
      <w:r w:rsidRPr="00FC2DE8">
        <w:t xml:space="preserve"> Immutable snapshots per step</w:t>
      </w:r>
    </w:p>
    <w:p w14:paraId="49229879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Clear ownership of state transitions</w:t>
      </w:r>
    </w:p>
    <w:p w14:paraId="4F403931" w14:textId="77777777" w:rsidR="00FC2DE8" w:rsidRPr="00FC2DE8" w:rsidRDefault="00FC2DE8" w:rsidP="00FC2DE8"/>
    <w:p w14:paraId="6DDEE178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5️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Recovery Patterns That Actually Work</w:t>
      </w:r>
    </w:p>
    <w:p w14:paraId="1A7C9C2D" w14:textId="77777777" w:rsidR="00FC2DE8" w:rsidRPr="00FC2DE8" w:rsidRDefault="00FC2DE8" w:rsidP="00FC2DE8">
      <w:r w:rsidRPr="00FC2DE8">
        <w:t>When agents fail mid-task:</w:t>
      </w:r>
    </w:p>
    <w:p w14:paraId="39802D42" w14:textId="77777777" w:rsidR="00FC2DE8" w:rsidRPr="00FC2DE8" w:rsidRDefault="00FC2DE8" w:rsidP="00FC2DE8">
      <w:r w:rsidRPr="00FC2DE8">
        <w:t>a) Checkpoint progress, not raw prompts</w:t>
      </w:r>
    </w:p>
    <w:p w14:paraId="05551EB0" w14:textId="77777777" w:rsidR="00FC2DE8" w:rsidRPr="00FC2DE8" w:rsidRDefault="00FC2DE8" w:rsidP="00FC2DE8">
      <w:r w:rsidRPr="00FC2DE8">
        <w:t>b) Replay from last stable state</w:t>
      </w:r>
    </w:p>
    <w:p w14:paraId="2D86F405" w14:textId="77777777" w:rsidR="00FC2DE8" w:rsidRPr="00FC2DE8" w:rsidRDefault="00FC2DE8" w:rsidP="00FC2DE8">
      <w:r w:rsidRPr="00FC2DE8">
        <w:t>c) Reconstruct context, don’t reuse broken prompts</w:t>
      </w:r>
    </w:p>
    <w:p w14:paraId="2D4C327E" w14:textId="77777777" w:rsidR="00FC2DE8" w:rsidRPr="00FC2DE8" w:rsidRDefault="00FC2DE8" w:rsidP="00FC2DE8">
      <w:r w:rsidRPr="00FC2DE8">
        <w:t>d) Escalate to deterministic logic when needed</w:t>
      </w:r>
    </w:p>
    <w:p w14:paraId="5F39DAF9" w14:textId="77777777" w:rsidR="00FC2DE8" w:rsidRPr="00FC2DE8" w:rsidRDefault="00FC2DE8" w:rsidP="00FC2DE8">
      <w:r w:rsidRPr="00FC2DE8">
        <w:t>Recovery is a workflow problem, not an LLM problem.</w:t>
      </w:r>
    </w:p>
    <w:p w14:paraId="49925C12" w14:textId="77777777" w:rsidR="00FC2DE8" w:rsidRPr="00FC2DE8" w:rsidRDefault="00FC2DE8" w:rsidP="00FC2DE8"/>
    <w:p w14:paraId="0EE301AC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6️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The Trade-Off: Availability vs Consistency</w:t>
      </w:r>
    </w:p>
    <w:p w14:paraId="35C3E2E0" w14:textId="77777777" w:rsidR="00FC2DE8" w:rsidRPr="00FC2DE8" w:rsidRDefault="00FC2DE8" w:rsidP="00FC2DE8">
      <w:r w:rsidRPr="00FC2DE8">
        <w:t>Highly available AI systems may return:</w:t>
      </w:r>
    </w:p>
    <w:p w14:paraId="36E3787A" w14:textId="77777777" w:rsidR="00FC2DE8" w:rsidRPr="00FC2DE8" w:rsidRDefault="00FC2DE8" w:rsidP="00FC2DE8">
      <w:r w:rsidRPr="00FC2DE8">
        <w:t>a) Less detailed answers</w:t>
      </w:r>
    </w:p>
    <w:p w14:paraId="4F91B6A3" w14:textId="77777777" w:rsidR="00FC2DE8" w:rsidRPr="00FC2DE8" w:rsidRDefault="00FC2DE8" w:rsidP="00FC2DE8">
      <w:r w:rsidRPr="00FC2DE8">
        <w:t>b) Conservative responses</w:t>
      </w:r>
    </w:p>
    <w:p w14:paraId="24186EA6" w14:textId="77777777" w:rsidR="00FC2DE8" w:rsidRPr="00FC2DE8" w:rsidRDefault="00FC2DE8" w:rsidP="00FC2DE8">
      <w:r w:rsidRPr="00FC2DE8">
        <w:t>c) Deferred execution</w:t>
      </w:r>
    </w:p>
    <w:p w14:paraId="58598B34" w14:textId="77777777" w:rsidR="00FC2DE8" w:rsidRPr="00FC2DE8" w:rsidRDefault="00FC2DE8" w:rsidP="00FC2DE8"/>
    <w:p w14:paraId="7E3E2CDE" w14:textId="77777777" w:rsidR="00FC2DE8" w:rsidRPr="00FC2DE8" w:rsidRDefault="00FC2DE8" w:rsidP="00FC2DE8">
      <w:r w:rsidRPr="00FC2DE8">
        <w:t>Highly consistent systems may:</w:t>
      </w:r>
    </w:p>
    <w:p w14:paraId="324C3ED4" w14:textId="77777777" w:rsidR="00FC2DE8" w:rsidRPr="00FC2DE8" w:rsidRDefault="00FC2DE8" w:rsidP="00FC2DE8">
      <w:r w:rsidRPr="00FC2DE8">
        <w:t>a) Be slower</w:t>
      </w:r>
    </w:p>
    <w:p w14:paraId="3213205C" w14:textId="77777777" w:rsidR="00FC2DE8" w:rsidRPr="00FC2DE8" w:rsidRDefault="00FC2DE8" w:rsidP="00FC2DE8">
      <w:r w:rsidRPr="00FC2DE8">
        <w:t>b) Reject ambiguous requests</w:t>
      </w:r>
    </w:p>
    <w:p w14:paraId="22CD3EFE" w14:textId="77777777" w:rsidR="00FC2DE8" w:rsidRPr="00FC2DE8" w:rsidRDefault="00FC2DE8" w:rsidP="00FC2DE8">
      <w:r w:rsidRPr="00FC2DE8">
        <w:t>c) Require stricter validation</w:t>
      </w:r>
    </w:p>
    <w:p w14:paraId="36F65A62" w14:textId="77777777" w:rsidR="00FC2DE8" w:rsidRPr="00FC2DE8" w:rsidRDefault="00FC2DE8" w:rsidP="00FC2DE8">
      <w:r w:rsidRPr="00FC2DE8">
        <w:t>There is no free lunch — trade-offs must be explicit.</w:t>
      </w:r>
    </w:p>
    <w:p w14:paraId="23F63FB7" w14:textId="77777777" w:rsidR="00FC2DE8" w:rsidRPr="00FC2DE8" w:rsidRDefault="00FC2DE8" w:rsidP="00FC2DE8"/>
    <w:p w14:paraId="38F7085A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🔵</w:t>
      </w:r>
      <w:r w:rsidRPr="00FC2DE8">
        <w:t xml:space="preserve"> 7️</w:t>
      </w:r>
      <w:r w:rsidRPr="00FC2DE8">
        <w:rPr>
          <w:rFonts w:ascii="Segoe UI Symbol" w:hAnsi="Segoe UI Symbol" w:cs="Segoe UI Symbol"/>
        </w:rPr>
        <w:t>⃣</w:t>
      </w:r>
      <w:r w:rsidRPr="00FC2DE8">
        <w:t xml:space="preserve"> Principle: Design for Trust, Not Just Uptime</w:t>
      </w:r>
    </w:p>
    <w:p w14:paraId="7808395C" w14:textId="77777777" w:rsidR="00FC2DE8" w:rsidRPr="00FC2DE8" w:rsidRDefault="00FC2DE8" w:rsidP="00FC2DE8">
      <w:r w:rsidRPr="00FC2DE8">
        <w:t>A system that is “up” but wrong is worse than a system that is slow but safe.</w:t>
      </w:r>
    </w:p>
    <w:p w14:paraId="6E8D885D" w14:textId="77777777" w:rsidR="00FC2DE8" w:rsidRPr="00FC2DE8" w:rsidRDefault="00FC2DE8" w:rsidP="00FC2DE8">
      <w:r w:rsidRPr="00FC2DE8">
        <w:lastRenderedPageBreak/>
        <w:t>Reliable AI systems:</w:t>
      </w:r>
    </w:p>
    <w:p w14:paraId="46B5410F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Fail clearly</w:t>
      </w:r>
    </w:p>
    <w:p w14:paraId="328DBE3B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Recover predictably</w:t>
      </w:r>
    </w:p>
    <w:p w14:paraId="02C7B8DA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Protect correctness</w:t>
      </w:r>
    </w:p>
    <w:p w14:paraId="430B2763" w14:textId="77777777" w:rsidR="00FC2DE8" w:rsidRPr="00FC2DE8" w:rsidRDefault="00FC2DE8" w:rsidP="00FC2DE8">
      <w:r w:rsidRPr="00FC2DE8">
        <w:rPr>
          <w:rFonts w:ascii="Segoe UI Symbol" w:hAnsi="Segoe UI Symbol" w:cs="Segoe UI Symbol"/>
        </w:rPr>
        <w:t>✔</w:t>
      </w:r>
      <w:r w:rsidRPr="00FC2DE8">
        <w:t xml:space="preserve"> Preserve user trust</w:t>
      </w:r>
    </w:p>
    <w:p w14:paraId="1DF2D08B" w14:textId="77777777" w:rsidR="00FC2DE8" w:rsidRPr="00FC2DE8" w:rsidRDefault="00FC2DE8" w:rsidP="00FC2DE8"/>
    <w:p w14:paraId="07372B3B" w14:textId="77777777" w:rsidR="00FC2DE8" w:rsidRPr="00FC2DE8" w:rsidRDefault="00FC2DE8" w:rsidP="00FC2DE8">
      <w:r w:rsidRPr="00FC2DE8">
        <w:t>Availability without consistency is noise.</w:t>
      </w:r>
    </w:p>
    <w:p w14:paraId="6A823BE4" w14:textId="77777777" w:rsidR="00FC2DE8" w:rsidRPr="00FC2DE8" w:rsidRDefault="00FC2DE8" w:rsidP="00FC2DE8">
      <w:proofErr w:type="gramStart"/>
      <w:r w:rsidRPr="00FC2DE8">
        <w:t>Consistency</w:t>
      </w:r>
      <w:proofErr w:type="gramEnd"/>
      <w:r w:rsidRPr="00FC2DE8">
        <w:t xml:space="preserve"> without availability is friction.</w:t>
      </w:r>
    </w:p>
    <w:p w14:paraId="21408248" w14:textId="77777777" w:rsidR="00FC2DE8" w:rsidRPr="00FC2DE8" w:rsidRDefault="00FC2DE8" w:rsidP="00FC2DE8"/>
    <w:p w14:paraId="42D2BF93" w14:textId="77777777" w:rsidR="00FC2DE8" w:rsidRPr="00FC2DE8" w:rsidRDefault="00FC2DE8" w:rsidP="00FC2DE8">
      <w:r w:rsidRPr="00FC2DE8">
        <w:rPr>
          <w:rFonts w:ascii="Segoe UI Emoji" w:hAnsi="Segoe UI Emoji" w:cs="Segoe UI Emoji"/>
        </w:rPr>
        <w:t>🔽</w:t>
      </w:r>
      <w:r w:rsidRPr="00FC2DE8">
        <w:t xml:space="preserve"> Up Next: Post 10 — Rate Limits, Timeouts, Circuit Breakers &amp; QPS Control for LLM Pipelines</w:t>
      </w:r>
    </w:p>
    <w:p w14:paraId="2A0C45D1" w14:textId="77777777" w:rsidR="00FC2DE8" w:rsidRPr="00FC2DE8" w:rsidRDefault="00FC2DE8" w:rsidP="00FC2DE8">
      <w:r w:rsidRPr="00FC2DE8">
        <w:t>Stay tuned.</w:t>
      </w:r>
    </w:p>
    <w:p w14:paraId="33DF2D7B" w14:textId="77777777" w:rsidR="00FC2DE8" w:rsidRPr="00FC2DE8" w:rsidRDefault="00FC2DE8" w:rsidP="00FC2DE8"/>
    <w:p w14:paraId="13E09743" w14:textId="77777777" w:rsidR="00FC2DE8" w:rsidRPr="00FC2DE8" w:rsidRDefault="00FC2DE8" w:rsidP="00FC2DE8">
      <w:r w:rsidRPr="00FC2DE8">
        <w:rPr>
          <w:b/>
          <w:bCs/>
        </w:rPr>
        <w:t>#AI</w:t>
      </w:r>
      <w:r w:rsidRPr="00FC2DE8">
        <w:t xml:space="preserve"> </w:t>
      </w:r>
      <w:r w:rsidRPr="00FC2DE8">
        <w:rPr>
          <w:b/>
          <w:bCs/>
        </w:rPr>
        <w:t>#GenAI</w:t>
      </w:r>
      <w:r w:rsidRPr="00FC2DE8">
        <w:t xml:space="preserve"> </w:t>
      </w:r>
      <w:r w:rsidRPr="00FC2DE8">
        <w:rPr>
          <w:b/>
          <w:bCs/>
        </w:rPr>
        <w:t>#Agents</w:t>
      </w:r>
      <w:r w:rsidRPr="00FC2DE8">
        <w:t xml:space="preserve"> </w:t>
      </w:r>
      <w:r w:rsidRPr="00FC2DE8">
        <w:rPr>
          <w:b/>
          <w:bCs/>
        </w:rPr>
        <w:t>#Reliability</w:t>
      </w:r>
      <w:r w:rsidRPr="00FC2DE8">
        <w:t xml:space="preserve"> </w:t>
      </w:r>
      <w:r w:rsidRPr="00FC2DE8">
        <w:rPr>
          <w:b/>
          <w:bCs/>
        </w:rPr>
        <w:t>#SystemDesign</w:t>
      </w:r>
      <w:r w:rsidRPr="00FC2DE8">
        <w:t xml:space="preserve"> </w:t>
      </w:r>
      <w:r w:rsidRPr="00FC2DE8">
        <w:rPr>
          <w:b/>
          <w:bCs/>
        </w:rPr>
        <w:t>#LLM</w:t>
      </w:r>
      <w:r w:rsidRPr="00FC2DE8">
        <w:t xml:space="preserve"> </w:t>
      </w:r>
      <w:r w:rsidRPr="00FC2DE8">
        <w:rPr>
          <w:b/>
          <w:bCs/>
        </w:rPr>
        <w:t>#EnterpriseAI</w:t>
      </w:r>
    </w:p>
    <w:p w14:paraId="48A6347B" w14:textId="77777777" w:rsidR="00FC2DE8" w:rsidRDefault="00FC2DE8"/>
    <w:p w14:paraId="5DA0BB84" w14:textId="68F0CF8E" w:rsidR="00FC2DE8" w:rsidRDefault="007E6B3E">
      <w:r>
        <w:rPr>
          <w:noProof/>
        </w:rPr>
        <w:lastRenderedPageBreak/>
        <w:drawing>
          <wp:inline distT="0" distB="0" distL="0" distR="0" wp14:anchorId="79576C66" wp14:editId="7552208B">
            <wp:extent cx="5943600" cy="3820795"/>
            <wp:effectExtent l="0" t="0" r="0" b="8255"/>
            <wp:docPr id="203371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18341" name="Picture 203371834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C773" w14:textId="77777777" w:rsidR="00E6045B" w:rsidRDefault="00E6045B"/>
    <w:p w14:paraId="7FDF39B5" w14:textId="77777777" w:rsidR="00E6045B" w:rsidRDefault="00E6045B"/>
    <w:p w14:paraId="286404FE" w14:textId="77777777" w:rsidR="00E6045B" w:rsidRDefault="00E6045B"/>
    <w:p w14:paraId="13320272" w14:textId="77777777" w:rsidR="00E6045B" w:rsidRDefault="00E6045B"/>
    <w:p w14:paraId="5D348D93" w14:textId="77777777" w:rsidR="00E6045B" w:rsidRDefault="00E6045B"/>
    <w:p w14:paraId="54D39382" w14:textId="77777777" w:rsidR="00E6045B" w:rsidRDefault="00E6045B"/>
    <w:p w14:paraId="3D95E3E6" w14:textId="77777777" w:rsidR="00E6045B" w:rsidRDefault="00E6045B"/>
    <w:p w14:paraId="61DD9942" w14:textId="77777777" w:rsidR="00E6045B" w:rsidRDefault="00E6045B"/>
    <w:p w14:paraId="6CCA9270" w14:textId="77777777" w:rsidR="00E6045B" w:rsidRDefault="00E6045B"/>
    <w:p w14:paraId="443FEC57" w14:textId="77777777" w:rsidR="00E6045B" w:rsidRDefault="00E6045B"/>
    <w:p w14:paraId="23FA68BD" w14:textId="77777777" w:rsidR="00E6045B" w:rsidRDefault="00E6045B"/>
    <w:p w14:paraId="48D328C5" w14:textId="77777777" w:rsidR="00E6045B" w:rsidRDefault="00E6045B"/>
    <w:p w14:paraId="302958B8" w14:textId="77777777" w:rsidR="00E6045B" w:rsidRDefault="00E6045B"/>
    <w:p w14:paraId="6C25A4A4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lastRenderedPageBreak/>
        <w:t>🚀</w:t>
      </w:r>
      <w:r w:rsidRPr="00E6045B">
        <w:t xml:space="preserve"> POST 10 — Rate Limits, Timeouts, Circuit Breakers &amp; QPS Control for LLM Pipelines</w:t>
      </w:r>
    </w:p>
    <w:p w14:paraId="7B2A0948" w14:textId="77777777" w:rsidR="00E6045B" w:rsidRPr="00E6045B" w:rsidRDefault="00E6045B" w:rsidP="00E6045B">
      <w:r w:rsidRPr="00E6045B">
        <w:rPr>
          <w:b/>
          <w:bCs/>
        </w:rPr>
        <w:t>#AI</w:t>
      </w:r>
      <w:r w:rsidRPr="00E6045B">
        <w:t xml:space="preserve"> </w:t>
      </w:r>
      <w:r w:rsidRPr="00E6045B">
        <w:rPr>
          <w:b/>
          <w:bCs/>
        </w:rPr>
        <w:t>#GenAI</w:t>
      </w:r>
      <w:r w:rsidRPr="00E6045B">
        <w:t xml:space="preserve"> </w:t>
      </w:r>
      <w:r w:rsidRPr="00E6045B">
        <w:rPr>
          <w:b/>
          <w:bCs/>
        </w:rPr>
        <w:t>#LLM</w:t>
      </w:r>
      <w:r w:rsidRPr="00E6045B">
        <w:t xml:space="preserve"> </w:t>
      </w:r>
      <w:r w:rsidRPr="00E6045B">
        <w:rPr>
          <w:b/>
          <w:bCs/>
        </w:rPr>
        <w:t>#SystemDesign</w:t>
      </w:r>
      <w:r w:rsidRPr="00E6045B">
        <w:t xml:space="preserve"> </w:t>
      </w:r>
      <w:r w:rsidRPr="00E6045B">
        <w:rPr>
          <w:b/>
          <w:bCs/>
        </w:rPr>
        <w:t>#Agents</w:t>
      </w:r>
      <w:r w:rsidRPr="00E6045B">
        <w:t xml:space="preserve"> </w:t>
      </w:r>
      <w:r w:rsidRPr="00E6045B">
        <w:rPr>
          <w:b/>
          <w:bCs/>
        </w:rPr>
        <w:t>#Reliability</w:t>
      </w:r>
      <w:r w:rsidRPr="00E6045B">
        <w:t xml:space="preserve"> </w:t>
      </w:r>
      <w:r w:rsidRPr="00E6045B">
        <w:rPr>
          <w:b/>
          <w:bCs/>
        </w:rPr>
        <w:t>#EnterpriseAI</w:t>
      </w:r>
    </w:p>
    <w:p w14:paraId="16B309F7" w14:textId="77777777" w:rsidR="00E6045B" w:rsidRPr="00E6045B" w:rsidRDefault="00E6045B" w:rsidP="00E6045B"/>
    <w:p w14:paraId="6D92177A" w14:textId="77777777" w:rsidR="00E6045B" w:rsidRPr="00E6045B" w:rsidRDefault="00E6045B" w:rsidP="00E6045B">
      <w:r w:rsidRPr="00E6045B">
        <w:t>As AI systems scale, failures don’t usually come from the model itself.</w:t>
      </w:r>
    </w:p>
    <w:p w14:paraId="189B9FDB" w14:textId="77777777" w:rsidR="00E6045B" w:rsidRPr="00E6045B" w:rsidRDefault="00E6045B" w:rsidP="00E6045B">
      <w:r w:rsidRPr="00E6045B">
        <w:t>They come from uncontrolled traffic, unbounded execution, and runaway costs.</w:t>
      </w:r>
    </w:p>
    <w:p w14:paraId="255043D7" w14:textId="77777777" w:rsidR="00E6045B" w:rsidRPr="00E6045B" w:rsidRDefault="00E6045B" w:rsidP="00E6045B"/>
    <w:p w14:paraId="13475A30" w14:textId="77777777" w:rsidR="00E6045B" w:rsidRPr="00E6045B" w:rsidRDefault="00E6045B" w:rsidP="00E6045B">
      <w:r w:rsidRPr="00E6045B">
        <w:t>LLMs are expensive, stateful, and slow compared to traditional services.</w:t>
      </w:r>
    </w:p>
    <w:p w14:paraId="335B9710" w14:textId="77777777" w:rsidR="00E6045B" w:rsidRPr="00E6045B" w:rsidRDefault="00E6045B" w:rsidP="00E6045B">
      <w:r w:rsidRPr="00E6045B">
        <w:t>They must be protected like critical infrastructure.</w:t>
      </w:r>
    </w:p>
    <w:p w14:paraId="5BBF206B" w14:textId="77777777" w:rsidR="00E6045B" w:rsidRPr="00E6045B" w:rsidRDefault="00E6045B" w:rsidP="00E6045B"/>
    <w:p w14:paraId="4E4BA062" w14:textId="77777777" w:rsidR="00E6045B" w:rsidRPr="00E6045B" w:rsidRDefault="00E6045B" w:rsidP="00E6045B">
      <w:r w:rsidRPr="00E6045B">
        <w:t xml:space="preserve">Here’s the production-grade blueprint </w:t>
      </w:r>
      <w:r w:rsidRPr="00E6045B">
        <w:rPr>
          <w:rFonts w:ascii="Segoe UI Emoji" w:hAnsi="Segoe UI Emoji" w:cs="Segoe UI Emoji"/>
        </w:rPr>
        <w:t>👇</w:t>
      </w:r>
    </w:p>
    <w:p w14:paraId="46549E93" w14:textId="77777777" w:rsidR="00E6045B" w:rsidRPr="00E6045B" w:rsidRDefault="00E6045B" w:rsidP="00E6045B"/>
    <w:p w14:paraId="3754587A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1️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Global vs Local Timeouts (Critical Distinction)</w:t>
      </w:r>
    </w:p>
    <w:p w14:paraId="39D30973" w14:textId="77777777" w:rsidR="00E6045B" w:rsidRPr="00E6045B" w:rsidRDefault="00E6045B" w:rsidP="00E6045B">
      <w:r w:rsidRPr="00E6045B">
        <w:t>AI systems need timeouts at multiple layers:</w:t>
      </w:r>
    </w:p>
    <w:p w14:paraId="701E6567" w14:textId="77777777" w:rsidR="00E6045B" w:rsidRPr="00E6045B" w:rsidRDefault="00E6045B" w:rsidP="00E6045B">
      <w:r w:rsidRPr="00E6045B">
        <w:t>a) Local timeouts → tool calls, API calls, RAG queries</w:t>
      </w:r>
    </w:p>
    <w:p w14:paraId="59251E72" w14:textId="77777777" w:rsidR="00E6045B" w:rsidRPr="00E6045B" w:rsidRDefault="00E6045B" w:rsidP="00E6045B">
      <w:r w:rsidRPr="00E6045B">
        <w:t>b) Agent-level timeouts → reasoning loops, retries</w:t>
      </w:r>
    </w:p>
    <w:p w14:paraId="000DE957" w14:textId="77777777" w:rsidR="00E6045B" w:rsidRPr="00E6045B" w:rsidRDefault="00E6045B" w:rsidP="00E6045B">
      <w:r w:rsidRPr="00E6045B">
        <w:t>c) Global request timeouts → end-to-end SLA</w:t>
      </w:r>
    </w:p>
    <w:p w14:paraId="30BD4DA1" w14:textId="77777777" w:rsidR="00E6045B" w:rsidRPr="00E6045B" w:rsidRDefault="00E6045B" w:rsidP="00E6045B">
      <w:r w:rsidRPr="00E6045B">
        <w:t>A system without layered timeouts will hang silently.</w:t>
      </w:r>
    </w:p>
    <w:p w14:paraId="6957D49B" w14:textId="77777777" w:rsidR="00E6045B" w:rsidRPr="00E6045B" w:rsidRDefault="00E6045B" w:rsidP="00E6045B"/>
    <w:p w14:paraId="698431D9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2️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Circuit Breaker Patterns for LLMs</w:t>
      </w:r>
    </w:p>
    <w:p w14:paraId="0F792F1F" w14:textId="77777777" w:rsidR="00E6045B" w:rsidRPr="00E6045B" w:rsidRDefault="00E6045B" w:rsidP="00E6045B">
      <w:r w:rsidRPr="00E6045B">
        <w:t>LLMs fail differently than APIs.</w:t>
      </w:r>
    </w:p>
    <w:p w14:paraId="37117135" w14:textId="77777777" w:rsidR="00E6045B" w:rsidRPr="00E6045B" w:rsidRDefault="00E6045B" w:rsidP="00E6045B"/>
    <w:p w14:paraId="3330D9E4" w14:textId="77777777" w:rsidR="00E6045B" w:rsidRPr="00E6045B" w:rsidRDefault="00E6045B" w:rsidP="00E6045B">
      <w:r w:rsidRPr="00E6045B">
        <w:t>Effective circuit breakers handle:</w:t>
      </w:r>
    </w:p>
    <w:p w14:paraId="7423DF49" w14:textId="77777777" w:rsidR="00E6045B" w:rsidRPr="00E6045B" w:rsidRDefault="00E6045B" w:rsidP="00E6045B">
      <w:r w:rsidRPr="00E6045B">
        <w:t>a) Model latency spikes</w:t>
      </w:r>
    </w:p>
    <w:p w14:paraId="1F39DD19" w14:textId="77777777" w:rsidR="00E6045B" w:rsidRPr="00E6045B" w:rsidRDefault="00E6045B" w:rsidP="00E6045B">
      <w:r w:rsidRPr="00E6045B">
        <w:t>b) Repeated hallucinations</w:t>
      </w:r>
    </w:p>
    <w:p w14:paraId="09E3B904" w14:textId="77777777" w:rsidR="00E6045B" w:rsidRPr="00E6045B" w:rsidRDefault="00E6045B" w:rsidP="00E6045B">
      <w:r w:rsidRPr="00E6045B">
        <w:t>c) Tool failures cascading across agents</w:t>
      </w:r>
    </w:p>
    <w:p w14:paraId="003D7306" w14:textId="77777777" w:rsidR="00E6045B" w:rsidRPr="00E6045B" w:rsidRDefault="00E6045B" w:rsidP="00E6045B">
      <w:r w:rsidRPr="00E6045B">
        <w:t>Patterns that work:</w:t>
      </w:r>
    </w:p>
    <w:p w14:paraId="507252DE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lastRenderedPageBreak/>
        <w:t>✔</w:t>
      </w:r>
      <w:r w:rsidRPr="00E6045B">
        <w:t xml:space="preserve"> Open / Half-open / Closed states</w:t>
      </w:r>
    </w:p>
    <w:p w14:paraId="4CE1F680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Model fallback chains (small → large, local → cloud)</w:t>
      </w:r>
    </w:p>
    <w:p w14:paraId="13BA6B4A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Temporary degradation instead of hard failure</w:t>
      </w:r>
    </w:p>
    <w:p w14:paraId="71B2A0BD" w14:textId="77777777" w:rsidR="00E6045B" w:rsidRPr="00E6045B" w:rsidRDefault="00E6045B" w:rsidP="00E6045B">
      <w:r w:rsidRPr="00E6045B">
        <w:t>Circuit breakers protect users, budgets, and downstream systems.</w:t>
      </w:r>
    </w:p>
    <w:p w14:paraId="6CCD6EF7" w14:textId="77777777" w:rsidR="00E6045B" w:rsidRPr="00E6045B" w:rsidRDefault="00E6045B" w:rsidP="00E6045B"/>
    <w:p w14:paraId="2026E0C2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3️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Token Budget &amp; Cost Control</w:t>
      </w:r>
    </w:p>
    <w:p w14:paraId="0E894307" w14:textId="77777777" w:rsidR="00E6045B" w:rsidRPr="00E6045B" w:rsidRDefault="00E6045B" w:rsidP="00E6045B">
      <w:r w:rsidRPr="00E6045B">
        <w:t>In AI systems, tokens = money + latency.</w:t>
      </w:r>
    </w:p>
    <w:p w14:paraId="42DD2122" w14:textId="77777777" w:rsidR="00E6045B" w:rsidRPr="00E6045B" w:rsidRDefault="00E6045B" w:rsidP="00E6045B"/>
    <w:p w14:paraId="384CFB08" w14:textId="77777777" w:rsidR="00E6045B" w:rsidRPr="00E6045B" w:rsidRDefault="00E6045B" w:rsidP="00E6045B">
      <w:r w:rsidRPr="00E6045B">
        <w:t>Production controls include:</w:t>
      </w:r>
    </w:p>
    <w:p w14:paraId="7C472809" w14:textId="77777777" w:rsidR="00E6045B" w:rsidRPr="00E6045B" w:rsidRDefault="00E6045B" w:rsidP="00E6045B"/>
    <w:p w14:paraId="50D7E212" w14:textId="77777777" w:rsidR="00E6045B" w:rsidRPr="00E6045B" w:rsidRDefault="00E6045B" w:rsidP="00E6045B">
      <w:r w:rsidRPr="00E6045B">
        <w:t>a) Per-request token caps</w:t>
      </w:r>
    </w:p>
    <w:p w14:paraId="0508AFAC" w14:textId="77777777" w:rsidR="00E6045B" w:rsidRPr="00E6045B" w:rsidRDefault="00E6045B" w:rsidP="00E6045B">
      <w:r w:rsidRPr="00E6045B">
        <w:t>b) Per-user / per-agent budgets</w:t>
      </w:r>
    </w:p>
    <w:p w14:paraId="394818E0" w14:textId="77777777" w:rsidR="00E6045B" w:rsidRPr="00E6045B" w:rsidRDefault="00E6045B" w:rsidP="00E6045B">
      <w:r w:rsidRPr="00E6045B">
        <w:t>c) Context size enforcement</w:t>
      </w:r>
    </w:p>
    <w:p w14:paraId="1DEF167B" w14:textId="77777777" w:rsidR="00E6045B" w:rsidRPr="00E6045B" w:rsidRDefault="00E6045B" w:rsidP="00E6045B">
      <w:r w:rsidRPr="00E6045B">
        <w:t>d) Early stopping for low-confidence outputs</w:t>
      </w:r>
    </w:p>
    <w:p w14:paraId="783E1CA2" w14:textId="77777777" w:rsidR="00E6045B" w:rsidRPr="00E6045B" w:rsidRDefault="00E6045B" w:rsidP="00E6045B">
      <w:r w:rsidRPr="00E6045B">
        <w:t>Unbounded tokens are a silent production killer.</w:t>
      </w:r>
    </w:p>
    <w:p w14:paraId="01DD7CA6" w14:textId="77777777" w:rsidR="00E6045B" w:rsidRPr="00E6045B" w:rsidRDefault="00E6045B" w:rsidP="00E6045B"/>
    <w:p w14:paraId="2903A148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4️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QPS &amp; Burst Handling for Agent Workflows</w:t>
      </w:r>
    </w:p>
    <w:p w14:paraId="0B4F0ABF" w14:textId="77777777" w:rsidR="00E6045B" w:rsidRPr="00E6045B" w:rsidRDefault="00E6045B" w:rsidP="00E6045B">
      <w:r w:rsidRPr="00E6045B">
        <w:t>Agents don’t generate steady traffic — they spike.</w:t>
      </w:r>
    </w:p>
    <w:p w14:paraId="725C05B8" w14:textId="77777777" w:rsidR="00E6045B" w:rsidRPr="00E6045B" w:rsidRDefault="00E6045B" w:rsidP="00E6045B"/>
    <w:p w14:paraId="4F5456DC" w14:textId="77777777" w:rsidR="00E6045B" w:rsidRPr="00E6045B" w:rsidRDefault="00E6045B" w:rsidP="00E6045B">
      <w:r w:rsidRPr="00E6045B">
        <w:t>Best practices:</w:t>
      </w:r>
    </w:p>
    <w:p w14:paraId="719508DD" w14:textId="77777777" w:rsidR="00E6045B" w:rsidRPr="00E6045B" w:rsidRDefault="00E6045B" w:rsidP="00E6045B">
      <w:r w:rsidRPr="00E6045B">
        <w:t>a) Rate limiting per user / agent / workflow</w:t>
      </w:r>
    </w:p>
    <w:p w14:paraId="7D820968" w14:textId="77777777" w:rsidR="00E6045B" w:rsidRPr="00E6045B" w:rsidRDefault="00E6045B" w:rsidP="00E6045B">
      <w:r w:rsidRPr="00E6045B">
        <w:t>b) Burst control using queues</w:t>
      </w:r>
    </w:p>
    <w:p w14:paraId="00AFD631" w14:textId="77777777" w:rsidR="00E6045B" w:rsidRPr="00E6045B" w:rsidRDefault="00E6045B" w:rsidP="00E6045B">
      <w:r w:rsidRPr="00E6045B">
        <w:t>c) Fair usage across tenants</w:t>
      </w:r>
    </w:p>
    <w:p w14:paraId="74B8CF91" w14:textId="77777777" w:rsidR="00E6045B" w:rsidRPr="00E6045B" w:rsidRDefault="00E6045B" w:rsidP="00E6045B">
      <w:r w:rsidRPr="00E6045B">
        <w:t>d) Priority lanes for critical workloads</w:t>
      </w:r>
    </w:p>
    <w:p w14:paraId="70FFEF9A" w14:textId="77777777" w:rsidR="00E6045B" w:rsidRPr="00E6045B" w:rsidRDefault="00E6045B" w:rsidP="00E6045B">
      <w:r w:rsidRPr="00E6045B">
        <w:t>Throughput should be measured in tokens/sec, not just requests/sec.</w:t>
      </w:r>
    </w:p>
    <w:p w14:paraId="2597CAFA" w14:textId="77777777" w:rsidR="00E6045B" w:rsidRPr="00E6045B" w:rsidRDefault="00E6045B" w:rsidP="00E6045B"/>
    <w:p w14:paraId="4B529F2D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5️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Backpressure in Agentic Systems</w:t>
      </w:r>
    </w:p>
    <w:p w14:paraId="3BB170B1" w14:textId="77777777" w:rsidR="00E6045B" w:rsidRPr="00E6045B" w:rsidRDefault="00E6045B" w:rsidP="00E6045B">
      <w:r w:rsidRPr="00E6045B">
        <w:t>When one component slows down, the entire system can collapse.</w:t>
      </w:r>
    </w:p>
    <w:p w14:paraId="213D0CFF" w14:textId="77777777" w:rsidR="00E6045B" w:rsidRPr="00E6045B" w:rsidRDefault="00E6045B" w:rsidP="00E6045B">
      <w:r w:rsidRPr="00E6045B">
        <w:t>Backpressure strategies:</w:t>
      </w:r>
    </w:p>
    <w:p w14:paraId="3E284C2F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Queue depth limits</w:t>
      </w:r>
    </w:p>
    <w:p w14:paraId="2AFF6DBC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Load shedding</w:t>
      </w:r>
    </w:p>
    <w:p w14:paraId="242183CA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Partial execution or deferred tasks</w:t>
      </w:r>
    </w:p>
    <w:p w14:paraId="34C9A297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Fallback to deterministic logic</w:t>
      </w:r>
    </w:p>
    <w:p w14:paraId="366F5C43" w14:textId="77777777" w:rsidR="00E6045B" w:rsidRPr="00E6045B" w:rsidRDefault="00E6045B" w:rsidP="00E6045B">
      <w:proofErr w:type="gramStart"/>
      <w:r w:rsidRPr="00E6045B">
        <w:t>Backpressure</w:t>
      </w:r>
      <w:proofErr w:type="gramEnd"/>
      <w:r w:rsidRPr="00E6045B">
        <w:t xml:space="preserve"> is how systems fail safely instead of catastrophically.</w:t>
      </w:r>
    </w:p>
    <w:p w14:paraId="69335546" w14:textId="77777777" w:rsidR="00E6045B" w:rsidRPr="00E6045B" w:rsidRDefault="00E6045B" w:rsidP="00E6045B"/>
    <w:p w14:paraId="715B3D96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6️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LLM Throughput Engineering</w:t>
      </w:r>
    </w:p>
    <w:p w14:paraId="5456978E" w14:textId="77777777" w:rsidR="00E6045B" w:rsidRPr="00E6045B" w:rsidRDefault="00E6045B" w:rsidP="00E6045B">
      <w:r w:rsidRPr="00E6045B">
        <w:t>Performance tuning isn’t just about faster models.</w:t>
      </w:r>
    </w:p>
    <w:p w14:paraId="19010A5D" w14:textId="77777777" w:rsidR="00E6045B" w:rsidRPr="00E6045B" w:rsidRDefault="00E6045B" w:rsidP="00E6045B"/>
    <w:p w14:paraId="57F75B37" w14:textId="77777777" w:rsidR="00E6045B" w:rsidRPr="00E6045B" w:rsidRDefault="00E6045B" w:rsidP="00E6045B">
      <w:r w:rsidRPr="00E6045B">
        <w:t>Key levers:</w:t>
      </w:r>
    </w:p>
    <w:p w14:paraId="4773271E" w14:textId="77777777" w:rsidR="00E6045B" w:rsidRPr="00E6045B" w:rsidRDefault="00E6045B" w:rsidP="00E6045B">
      <w:r w:rsidRPr="00E6045B">
        <w:t>a) Request batching</w:t>
      </w:r>
    </w:p>
    <w:p w14:paraId="27B09772" w14:textId="77777777" w:rsidR="00E6045B" w:rsidRPr="00E6045B" w:rsidRDefault="00E6045B" w:rsidP="00E6045B">
      <w:r w:rsidRPr="00E6045B">
        <w:t>b) Streaming responses</w:t>
      </w:r>
    </w:p>
    <w:p w14:paraId="3CAEB952" w14:textId="77777777" w:rsidR="00E6045B" w:rsidRPr="00E6045B" w:rsidRDefault="00E6045B" w:rsidP="00E6045B">
      <w:r w:rsidRPr="00E6045B">
        <w:t>c) Speculative decoding</w:t>
      </w:r>
    </w:p>
    <w:p w14:paraId="16084E84" w14:textId="77777777" w:rsidR="00E6045B" w:rsidRPr="00E6045B" w:rsidRDefault="00E6045B" w:rsidP="00E6045B">
      <w:r w:rsidRPr="00E6045B">
        <w:t>d) Parallel tool execution</w:t>
      </w:r>
    </w:p>
    <w:p w14:paraId="57B8DB9E" w14:textId="77777777" w:rsidR="00E6045B" w:rsidRPr="00E6045B" w:rsidRDefault="00E6045B" w:rsidP="00E6045B">
      <w:r w:rsidRPr="00E6045B">
        <w:t>Well-designed systems optimize end-to-end workflow latency, not raw inference speed.</w:t>
      </w:r>
    </w:p>
    <w:p w14:paraId="69CE290B" w14:textId="77777777" w:rsidR="00E6045B" w:rsidRPr="00E6045B" w:rsidRDefault="00E6045B" w:rsidP="00E6045B"/>
    <w:p w14:paraId="25097360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🔵</w:t>
      </w:r>
      <w:r w:rsidRPr="00E6045B">
        <w:t xml:space="preserve"> 7️</w:t>
      </w:r>
      <w:r w:rsidRPr="00E6045B">
        <w:rPr>
          <w:rFonts w:ascii="Segoe UI Symbol" w:hAnsi="Segoe UI Symbol" w:cs="Segoe UI Symbol"/>
        </w:rPr>
        <w:t>⃣</w:t>
      </w:r>
      <w:r w:rsidRPr="00E6045B">
        <w:t xml:space="preserve"> Principle: Protect the System </w:t>
      </w:r>
      <w:proofErr w:type="gramStart"/>
      <w:r w:rsidRPr="00E6045B">
        <w:t>From</w:t>
      </w:r>
      <w:proofErr w:type="gramEnd"/>
      <w:r w:rsidRPr="00E6045B">
        <w:t xml:space="preserve"> the Model</w:t>
      </w:r>
    </w:p>
    <w:p w14:paraId="769BDE52" w14:textId="77777777" w:rsidR="00E6045B" w:rsidRPr="00E6045B" w:rsidRDefault="00E6045B" w:rsidP="00E6045B">
      <w:r w:rsidRPr="00E6045B">
        <w:t>LLMs are powerful — but they must be constrained.</w:t>
      </w:r>
    </w:p>
    <w:p w14:paraId="54ACF5AF" w14:textId="77777777" w:rsidR="00E6045B" w:rsidRPr="00E6045B" w:rsidRDefault="00E6045B" w:rsidP="00E6045B">
      <w:r w:rsidRPr="00E6045B">
        <w:t>Reliable AI systems:</w:t>
      </w:r>
    </w:p>
    <w:p w14:paraId="0A5A2B32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Bound execution</w:t>
      </w:r>
    </w:p>
    <w:p w14:paraId="4037D0DD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Control traffic</w:t>
      </w:r>
    </w:p>
    <w:p w14:paraId="385494DD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lastRenderedPageBreak/>
        <w:t>✔</w:t>
      </w:r>
      <w:r w:rsidRPr="00E6045B">
        <w:t xml:space="preserve"> Enforce budgets</w:t>
      </w:r>
    </w:p>
    <w:p w14:paraId="1FDFAF50" w14:textId="77777777" w:rsidR="00E6045B" w:rsidRPr="00E6045B" w:rsidRDefault="00E6045B" w:rsidP="00E6045B">
      <w:r w:rsidRPr="00E6045B">
        <w:rPr>
          <w:rFonts w:ascii="Segoe UI Symbol" w:hAnsi="Segoe UI Symbol" w:cs="Segoe UI Symbol"/>
        </w:rPr>
        <w:t>✔</w:t>
      </w:r>
      <w:r w:rsidRPr="00E6045B">
        <w:t xml:space="preserve"> Fail fast and visibly</w:t>
      </w:r>
    </w:p>
    <w:p w14:paraId="63555F69" w14:textId="77777777" w:rsidR="00E6045B" w:rsidRPr="00E6045B" w:rsidRDefault="00E6045B" w:rsidP="00E6045B">
      <w:r w:rsidRPr="00E6045B">
        <w:t>Guardrails are not optional. They are architecture.</w:t>
      </w:r>
    </w:p>
    <w:p w14:paraId="5D3A26B2" w14:textId="77777777" w:rsidR="00E6045B" w:rsidRPr="00E6045B" w:rsidRDefault="00E6045B" w:rsidP="00E6045B"/>
    <w:p w14:paraId="1AEB558E" w14:textId="77777777" w:rsidR="00E6045B" w:rsidRPr="00E6045B" w:rsidRDefault="00E6045B" w:rsidP="00E6045B">
      <w:r w:rsidRPr="00E6045B">
        <w:rPr>
          <w:rFonts w:ascii="Segoe UI Emoji" w:hAnsi="Segoe UI Emoji" w:cs="Segoe UI Emoji"/>
        </w:rPr>
        <w:t>🔽</w:t>
      </w:r>
      <w:r w:rsidRPr="00E6045B">
        <w:t xml:space="preserve"> Up Next: Post 11 — Security for MCP, Agents, RAG &amp; Multi-Agent Systems</w:t>
      </w:r>
    </w:p>
    <w:p w14:paraId="513DE8B9" w14:textId="77777777" w:rsidR="00E6045B" w:rsidRPr="00E6045B" w:rsidRDefault="00E6045B" w:rsidP="00E6045B">
      <w:r w:rsidRPr="00E6045B">
        <w:t>Stay tuned.</w:t>
      </w:r>
    </w:p>
    <w:p w14:paraId="4F15EDA1" w14:textId="77777777" w:rsidR="00E6045B" w:rsidRPr="00E6045B" w:rsidRDefault="00E6045B" w:rsidP="00E6045B"/>
    <w:p w14:paraId="174A0CF6" w14:textId="77777777" w:rsidR="00E6045B" w:rsidRPr="00E6045B" w:rsidRDefault="00E6045B" w:rsidP="00E6045B">
      <w:r w:rsidRPr="00E6045B">
        <w:rPr>
          <w:b/>
          <w:bCs/>
        </w:rPr>
        <w:t>#AI</w:t>
      </w:r>
      <w:r w:rsidRPr="00E6045B">
        <w:t xml:space="preserve"> </w:t>
      </w:r>
      <w:r w:rsidRPr="00E6045B">
        <w:rPr>
          <w:b/>
          <w:bCs/>
        </w:rPr>
        <w:t>#GenAI</w:t>
      </w:r>
      <w:r w:rsidRPr="00E6045B">
        <w:t xml:space="preserve"> </w:t>
      </w:r>
      <w:r w:rsidRPr="00E6045B">
        <w:rPr>
          <w:b/>
          <w:bCs/>
        </w:rPr>
        <w:t>#LLM</w:t>
      </w:r>
      <w:r w:rsidRPr="00E6045B">
        <w:t xml:space="preserve"> </w:t>
      </w:r>
      <w:r w:rsidRPr="00E6045B">
        <w:rPr>
          <w:b/>
          <w:bCs/>
        </w:rPr>
        <w:t>#SystemDesign</w:t>
      </w:r>
      <w:r w:rsidRPr="00E6045B">
        <w:t xml:space="preserve"> </w:t>
      </w:r>
      <w:r w:rsidRPr="00E6045B">
        <w:rPr>
          <w:b/>
          <w:bCs/>
        </w:rPr>
        <w:t>#Agents</w:t>
      </w:r>
      <w:r w:rsidRPr="00E6045B">
        <w:t xml:space="preserve"> </w:t>
      </w:r>
      <w:r w:rsidRPr="00E6045B">
        <w:rPr>
          <w:b/>
          <w:bCs/>
        </w:rPr>
        <w:t>#Reliability</w:t>
      </w:r>
      <w:r w:rsidRPr="00E6045B">
        <w:t xml:space="preserve"> </w:t>
      </w:r>
      <w:r w:rsidRPr="00E6045B">
        <w:rPr>
          <w:b/>
          <w:bCs/>
        </w:rPr>
        <w:t>#MLOps</w:t>
      </w:r>
      <w:r w:rsidRPr="00E6045B">
        <w:t xml:space="preserve"> </w:t>
      </w:r>
      <w:r w:rsidRPr="00E6045B">
        <w:rPr>
          <w:b/>
          <w:bCs/>
        </w:rPr>
        <w:t>#EnterpriseAI</w:t>
      </w:r>
    </w:p>
    <w:p w14:paraId="751058FB" w14:textId="2259C3DF" w:rsidR="00E6045B" w:rsidRDefault="00812629">
      <w:r>
        <w:rPr>
          <w:noProof/>
        </w:rPr>
        <w:drawing>
          <wp:inline distT="0" distB="0" distL="0" distR="0" wp14:anchorId="68BC0B37" wp14:editId="69E0FDC1">
            <wp:extent cx="5943600" cy="3820795"/>
            <wp:effectExtent l="0" t="0" r="0" b="8255"/>
            <wp:docPr id="11974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95860" name="Picture 11974958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2D2" w14:textId="77777777" w:rsidR="00E6045B" w:rsidRDefault="00E6045B"/>
    <w:sectPr w:rsidR="00E604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B34"/>
    <w:rsid w:val="00001765"/>
    <w:rsid w:val="000508F0"/>
    <w:rsid w:val="000C244F"/>
    <w:rsid w:val="003A2341"/>
    <w:rsid w:val="003E448B"/>
    <w:rsid w:val="003F5D02"/>
    <w:rsid w:val="00412002"/>
    <w:rsid w:val="004C23E3"/>
    <w:rsid w:val="005328D2"/>
    <w:rsid w:val="005368E2"/>
    <w:rsid w:val="005627C6"/>
    <w:rsid w:val="006973A3"/>
    <w:rsid w:val="007112F7"/>
    <w:rsid w:val="00754DF6"/>
    <w:rsid w:val="007D08BB"/>
    <w:rsid w:val="007D3C31"/>
    <w:rsid w:val="007E0A67"/>
    <w:rsid w:val="007E6B3E"/>
    <w:rsid w:val="00812629"/>
    <w:rsid w:val="0082322E"/>
    <w:rsid w:val="00897B54"/>
    <w:rsid w:val="008B48F3"/>
    <w:rsid w:val="00B915A1"/>
    <w:rsid w:val="00C61303"/>
    <w:rsid w:val="00CA7B34"/>
    <w:rsid w:val="00CC1276"/>
    <w:rsid w:val="00CF0479"/>
    <w:rsid w:val="00D17F48"/>
    <w:rsid w:val="00D444CC"/>
    <w:rsid w:val="00E1088F"/>
    <w:rsid w:val="00E23593"/>
    <w:rsid w:val="00E51B86"/>
    <w:rsid w:val="00E6045B"/>
    <w:rsid w:val="00EF23C5"/>
    <w:rsid w:val="00F31553"/>
    <w:rsid w:val="00F96CAC"/>
    <w:rsid w:val="00FB5910"/>
    <w:rsid w:val="00FC2DE8"/>
    <w:rsid w:val="00FF5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CFCC1"/>
  <w15:chartTrackingRefBased/>
  <w15:docId w15:val="{4C667636-F09E-4752-BF66-D2C4E6103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B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B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B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B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B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B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B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B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B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B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B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B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B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B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B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B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B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B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B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B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B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B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B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B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B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B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B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B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45</Pages>
  <Words>3852</Words>
  <Characters>21962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Daram, Sreepadha</dc:creator>
  <cp:keywords/>
  <dc:description/>
  <cp:lastModifiedBy>Daram, Sreepadha</cp:lastModifiedBy>
  <cp:revision>18</cp:revision>
  <dcterms:created xsi:type="dcterms:W3CDTF">2025-12-07T01:48:00Z</dcterms:created>
  <dcterms:modified xsi:type="dcterms:W3CDTF">2025-12-25T19:12:00Z</dcterms:modified>
</cp:coreProperties>
</file>